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9BE5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33972E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3B844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4E2CA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12BCC8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E12983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PROGRAM WYCHOWAWCZO-PROFILAKTYCZNY</w:t>
      </w:r>
    </w:p>
    <w:p w14:paraId="76024CCB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490F8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ZESPOŁU SZK</w:t>
      </w:r>
      <w:r w:rsidRPr="00F205FB">
        <w:rPr>
          <w:rFonts w:ascii="Times New Roman" w:hAnsi="Times New Roman" w:cs="Times New Roman"/>
          <w:b/>
          <w:bCs/>
          <w:sz w:val="24"/>
          <w:szCs w:val="24"/>
          <w:lang w:val="en-US"/>
        </w:rPr>
        <w:t>ÓŁ IM. W.WITOSA W SUCHEJ BESKIDZKIEJ</w:t>
      </w:r>
    </w:p>
    <w:p w14:paraId="7AE519E2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1EF8A0" w14:textId="3D39BD34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NA ROK SZKOLNY 202</w:t>
      </w:r>
      <w:r w:rsidR="00B246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205F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246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934DFFA" w14:textId="77777777" w:rsidR="00B50005" w:rsidRPr="00F205FB" w:rsidRDefault="00B50005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14918" w14:textId="77777777" w:rsidR="00B50005" w:rsidRPr="00F205FB" w:rsidRDefault="00B50005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 xml:space="preserve">SZKOŁA BRANŻOWA I STOPNIA  </w:t>
      </w:r>
    </w:p>
    <w:p w14:paraId="46DDFE4D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1AEFB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52B95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BFBA5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1AAA7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CCADFA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3AF31D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8D6838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E3F2A1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DFCC8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B52551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654D99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5EB0C2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AFFBF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60EA98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14C33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170A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B19BF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D5909F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1A16A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2E37E" w14:textId="77777777" w:rsidR="00C25AB3" w:rsidRPr="00F205FB" w:rsidRDefault="00C25AB3" w:rsidP="00015BC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PODSTAWY PRAWNE</w:t>
      </w:r>
    </w:p>
    <w:p w14:paraId="103E6438" w14:textId="77777777" w:rsidR="00C25AB3" w:rsidRPr="00F205FB" w:rsidRDefault="00C25AB3" w:rsidP="0062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76D2B" w14:textId="77777777" w:rsidR="00C25AB3" w:rsidRPr="00F205FB" w:rsidRDefault="00C25AB3" w:rsidP="00620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Konstytucja Rzeczypospolitej Polskiej z dnia 2 kwietnia 1997 r. (Dz. U. z 1997 r. nr 78 poz.483 ze zmianami)</w:t>
      </w:r>
    </w:p>
    <w:p w14:paraId="0043E6A3" w14:textId="77777777" w:rsidR="00C25AB3" w:rsidRPr="00F205FB" w:rsidRDefault="00C25AB3" w:rsidP="00620E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F3B0CA" w14:textId="1ED32FD5" w:rsidR="00C25AB3" w:rsidRPr="00F205FB" w:rsidRDefault="00C25AB3" w:rsidP="00620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Ustawa z dnia 22 lutego 2019 r. o ochronie zdrowia przed następstwami używania tytoniu     </w:t>
      </w:r>
      <w:r w:rsidR="00A86E10">
        <w:rPr>
          <w:rFonts w:ascii="Times New Roman" w:hAnsi="Times New Roman" w:cs="Times New Roman"/>
          <w:sz w:val="24"/>
          <w:szCs w:val="24"/>
        </w:rPr>
        <w:br/>
      </w:r>
      <w:r w:rsidRPr="00F205FB">
        <w:rPr>
          <w:rFonts w:ascii="Times New Roman" w:hAnsi="Times New Roman" w:cs="Times New Roman"/>
          <w:sz w:val="24"/>
          <w:szCs w:val="24"/>
        </w:rPr>
        <w:t xml:space="preserve"> i wyrob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tytoniowych (Dz. U. z 2019 r. poz.638)</w:t>
      </w:r>
    </w:p>
    <w:p w14:paraId="6AD20A5A" w14:textId="77777777" w:rsidR="00C25AB3" w:rsidRPr="00F205FB" w:rsidRDefault="00C25AB3" w:rsidP="00620E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E4062D" w14:textId="77777777" w:rsidR="00C25AB3" w:rsidRPr="00F205FB" w:rsidRDefault="00C25AB3" w:rsidP="00620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Ustawa z dnia 26 marca 2020 r. o ochronie zdrowia psychicznego (Dz. U. z 2020 r. nr 685)</w:t>
      </w:r>
    </w:p>
    <w:p w14:paraId="44CD99FB" w14:textId="77777777" w:rsidR="00C25AB3" w:rsidRPr="00F205FB" w:rsidRDefault="00C25AB3" w:rsidP="00620EF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98FD6A" w14:textId="77777777" w:rsidR="00C25AB3" w:rsidRPr="00F205FB" w:rsidRDefault="00C25AB3" w:rsidP="00620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Ustawa z dnia 10 maja 2018 r. o przeciwdziałaniu narkomanii (Dz. U. z 2018 r. poz.1030)</w:t>
      </w:r>
    </w:p>
    <w:p w14:paraId="6E3E8D11" w14:textId="77777777" w:rsidR="00C25AB3" w:rsidRPr="00F205FB" w:rsidRDefault="00C25AB3" w:rsidP="0062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6C2E7" w14:textId="77777777" w:rsidR="00C25AB3" w:rsidRPr="00F205FB" w:rsidRDefault="00C25AB3" w:rsidP="00620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Ustawa z dnia 26 października 1982 r. o postępowaniu w sprawach nieletnich (Dz. U. z 1982 r. nr 35 poz. 228,   Dz. U. Z 1994r. nr 111. poz. 535   - tekst jednolity Dz. U. z 2002 r. nr 11 poz. 109)</w:t>
      </w:r>
    </w:p>
    <w:p w14:paraId="2E601054" w14:textId="77777777" w:rsidR="00C25AB3" w:rsidRPr="00F205FB" w:rsidRDefault="00C25AB3" w:rsidP="00620E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5F3C76" w14:textId="77777777" w:rsidR="00C25AB3" w:rsidRPr="00F205FB" w:rsidRDefault="00C25AB3" w:rsidP="00620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Ustawa z dnia 26 października 1982 r. o wychowywaniu w trzeźwości i przeciwdziałaniu alkoholizmowi (Dz. U. z 1982r. nr 35 poz. 230 z p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óźniejszymi zmianami)</w:t>
      </w:r>
    </w:p>
    <w:p w14:paraId="7E9F3B74" w14:textId="77777777" w:rsidR="00C25AB3" w:rsidRPr="00F205FB" w:rsidRDefault="00C25AB3" w:rsidP="00620E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B8C102" w14:textId="77777777" w:rsidR="00C25AB3" w:rsidRPr="00F205FB" w:rsidRDefault="00C25AB3" w:rsidP="00620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Ustawa z dnia 6 kwietnia 1990 r. o Policji  (Dz. U. z 1990r. nr 30 poz. 535)</w:t>
      </w:r>
    </w:p>
    <w:p w14:paraId="73D14AE8" w14:textId="77777777" w:rsidR="00C25AB3" w:rsidRPr="00F205FB" w:rsidRDefault="00C25AB3" w:rsidP="00620E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3396AD" w14:textId="77777777" w:rsidR="00C25AB3" w:rsidRPr="00F205FB" w:rsidRDefault="00C25AB3" w:rsidP="0062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83002" w14:textId="77777777" w:rsidR="00C25AB3" w:rsidRPr="00F205FB" w:rsidRDefault="00C25AB3" w:rsidP="00620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Rozporządzenie MEN z dnia 9 lipca 2020 r. w sprawie ogłoszenia jednolitego tekstu rozporządzenia Ministra Edukacji Narodowej w sprawie zasad udzielania i organizacji pomocy psychologiczno-pedagogicznej w publicznych przedszkolach, szkołach i plac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ówkach</w:t>
      </w:r>
    </w:p>
    <w:p w14:paraId="55C6894D" w14:textId="77777777" w:rsidR="00C25AB3" w:rsidRPr="00F205FB" w:rsidRDefault="00C25AB3" w:rsidP="00620E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    (Dz. U. z 2020 r. poz. 1280)</w:t>
      </w:r>
    </w:p>
    <w:p w14:paraId="3C8E413D" w14:textId="77777777" w:rsidR="00C25AB3" w:rsidRPr="00F205FB" w:rsidRDefault="00C25AB3" w:rsidP="00620E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699B13" w14:textId="77777777" w:rsidR="00C25AB3" w:rsidRPr="00F205FB" w:rsidRDefault="00C25AB3" w:rsidP="00620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Rozporządzenie MENiS z dnia 31 stycznia 2003 r. w sprawie szczeg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ólnych form działalności wychowawczej i zapobiegawczej wśród dzieci i młodzieży zagrożonych uzależnieniem (Dz. U. z 2003 r. nr 26 poz. 192 Dz. U. nr 26 poz. 226)</w:t>
      </w:r>
    </w:p>
    <w:p w14:paraId="466F008B" w14:textId="77777777" w:rsidR="00C25AB3" w:rsidRPr="00F205FB" w:rsidRDefault="00C25AB3" w:rsidP="00620E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74A9C4" w14:textId="37FDCDF6" w:rsidR="00C25AB3" w:rsidRPr="00F205FB" w:rsidRDefault="00C25AB3" w:rsidP="00620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F205FB">
        <w:rPr>
          <w:rFonts w:ascii="Times New Roman" w:hAnsi="Times New Roman" w:cs="Times New Roman"/>
          <w:spacing w:val="-15"/>
          <w:sz w:val="24"/>
          <w:szCs w:val="24"/>
        </w:rPr>
        <w:t>Wytyczne  MEiN, MZ i GIS dla szkół podstawowych i ponadpodstawowych obowiązujące od                          1września 2021</w:t>
      </w:r>
    </w:p>
    <w:p w14:paraId="35A192CE" w14:textId="77777777" w:rsidR="00C25AB3" w:rsidRPr="00F205FB" w:rsidRDefault="00C25AB3" w:rsidP="00620E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917EE6" w14:textId="77777777" w:rsidR="00620EF3" w:rsidRPr="00D00009" w:rsidRDefault="00620EF3" w:rsidP="00620EF3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00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stawa</w:t>
      </w:r>
      <w:r w:rsidRPr="00D0000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 dnia 17 sierpnia 2023 r. o zmianie ustawy o zdrowiu publicznym oraz niektórych innych ustaw</w:t>
      </w:r>
    </w:p>
    <w:p w14:paraId="1289B112" w14:textId="77777777" w:rsidR="00C25AB3" w:rsidRPr="00F205FB" w:rsidRDefault="00C25AB3" w:rsidP="00620EF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AB6E9" w14:textId="77777777" w:rsidR="00C25AB3" w:rsidRPr="00F205FB" w:rsidRDefault="00C25AB3" w:rsidP="00015BC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1EFFA" w14:textId="77777777" w:rsidR="00C25AB3" w:rsidRDefault="00C25AB3" w:rsidP="00015BC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D5589" w14:textId="77777777" w:rsidR="00620EF3" w:rsidRPr="00F205FB" w:rsidRDefault="00620EF3" w:rsidP="00015BC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0143A" w14:textId="77777777" w:rsidR="00C25AB3" w:rsidRPr="00F205FB" w:rsidRDefault="00C25AB3" w:rsidP="00015BC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</w:t>
      </w:r>
    </w:p>
    <w:p w14:paraId="7EE4B6B4" w14:textId="1AA145C1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205FB">
        <w:rPr>
          <w:rFonts w:ascii="Times New Roman" w:hAnsi="Times New Roman" w:cs="Times New Roman"/>
          <w:sz w:val="24"/>
          <w:szCs w:val="24"/>
        </w:rPr>
        <w:t>Program wychowawczo - profilaktyczny w trosce o dobro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F205FB">
        <w:rPr>
          <w:rFonts w:ascii="Times New Roman" w:hAnsi="Times New Roman" w:cs="Times New Roman"/>
          <w:sz w:val="24"/>
          <w:szCs w:val="24"/>
        </w:rPr>
        <w:t>w podlega rzetelnej analizie</w:t>
      </w:r>
      <w:r w:rsidR="00A86E10">
        <w:rPr>
          <w:rFonts w:ascii="Times New Roman" w:hAnsi="Times New Roman" w:cs="Times New Roman"/>
          <w:sz w:val="24"/>
          <w:szCs w:val="24"/>
        </w:rPr>
        <w:br/>
      </w:r>
      <w:r w:rsidRPr="00F205FB">
        <w:rPr>
          <w:rFonts w:ascii="Times New Roman" w:hAnsi="Times New Roman" w:cs="Times New Roman"/>
          <w:sz w:val="24"/>
          <w:szCs w:val="24"/>
        </w:rPr>
        <w:t xml:space="preserve"> i planowaniu konkretnych działań na rzecz ich harmonijnego rozwoju oraz kształtowania odpowiedzialnych postaw. Proces wychowania młodego pokolenia chociaż dokonuje się gł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ównie w rodzinie, wymaga dużego zaangażowania szkoły. Działalność edukacyjna szkoły określana przez szkolny program wychowawczo - profilaktyczny i programy nauczania ma zapewnić osiągnięcie przez młodzież określonego zespołu cech oraz postaw, umożliwić wszechstronny rozwój intelektualny, emocjonalny i społeczny.</w:t>
      </w:r>
    </w:p>
    <w:p w14:paraId="27421C17" w14:textId="2F831070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Szkoła, chcąc osiągnąć ten cel wprowadza program, kt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 xml:space="preserve">óry został opracowany w oparciu                  </w:t>
      </w:r>
      <w:r w:rsidR="003820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 xml:space="preserve">   o</w:t>
      </w:r>
      <w:r w:rsidR="00382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prowadzoną w szkole diagnozę i następujące założenia:</w:t>
      </w:r>
    </w:p>
    <w:p w14:paraId="2E3C6C35" w14:textId="77777777" w:rsidR="00B50005" w:rsidRPr="00F205FB" w:rsidRDefault="00B50005" w:rsidP="00015BC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before="100" w:after="100" w:line="360" w:lineRule="auto"/>
        <w:ind w:left="-3" w:firstLine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eastAsia="Times New Roman" w:hAnsi="Times New Roman" w:cs="Times New Roman"/>
          <w:sz w:val="24"/>
          <w:szCs w:val="24"/>
        </w:rPr>
        <w:t>Rodzice posiadają pierwotne i największe prawa wychowawcze w stosunku do swoich dzieci, a nauczyciele wspierają rodzinę w tych działaniach.</w:t>
      </w:r>
    </w:p>
    <w:p w14:paraId="5F0FFC87" w14:textId="77777777" w:rsidR="00B50005" w:rsidRPr="00F205FB" w:rsidRDefault="00B50005" w:rsidP="00015BC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before="100" w:after="100" w:line="360" w:lineRule="auto"/>
        <w:ind w:left="-3" w:firstLine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eastAsia="Times New Roman" w:hAnsi="Times New Roman" w:cs="Times New Roman"/>
          <w:sz w:val="24"/>
          <w:szCs w:val="24"/>
        </w:rPr>
        <w:t>Wychowanie to wspieranie młodzieży w dążeniu ku pełnej dojrzałości w sferze fizycznej, emocjonalnej, intelektualnej, duchowej i społecznej, które powinno być wzmacniane i uzupełniane przez działania z zakresu profilaktyki młodzieży.</w:t>
      </w:r>
    </w:p>
    <w:p w14:paraId="0357A7A1" w14:textId="77777777" w:rsidR="00B50005" w:rsidRPr="00F205FB" w:rsidRDefault="00B50005" w:rsidP="00015BC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before="100" w:after="100" w:line="360" w:lineRule="auto"/>
        <w:ind w:left="-3" w:firstLine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eastAsia="Times New Roman" w:hAnsi="Times New Roman" w:cs="Times New Roman"/>
          <w:sz w:val="24"/>
          <w:szCs w:val="24"/>
        </w:rPr>
        <w:t>Wychowanie jest procesem, który odbywa się w każdym momencie życia młodego człowieka.</w:t>
      </w:r>
    </w:p>
    <w:p w14:paraId="54C68422" w14:textId="77777777" w:rsidR="00B50005" w:rsidRPr="00F205FB" w:rsidRDefault="00B50005" w:rsidP="00015BC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before="100" w:after="100" w:line="360" w:lineRule="auto"/>
        <w:ind w:left="-3" w:firstLine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eastAsia="Times New Roman" w:hAnsi="Times New Roman" w:cs="Times New Roman"/>
          <w:sz w:val="24"/>
          <w:szCs w:val="24"/>
        </w:rPr>
        <w:t>Społeczność szkolną stanowią nauczyciele, uczniowie, rodzice i wszyscy pracownicy szkoły.</w:t>
      </w:r>
    </w:p>
    <w:p w14:paraId="5EC7F27A" w14:textId="77777777" w:rsidR="00B50005" w:rsidRPr="00F205FB" w:rsidRDefault="00B50005" w:rsidP="00015BC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before="100" w:after="100" w:line="360" w:lineRule="auto"/>
        <w:ind w:left="-3" w:firstLine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eastAsia="Times New Roman" w:hAnsi="Times New Roman" w:cs="Times New Roman"/>
          <w:sz w:val="24"/>
          <w:szCs w:val="24"/>
        </w:rPr>
        <w:t xml:space="preserve"> Każdy członek społeczności szkolnej jest człowiekiem wolnym, który świadomie wstąpił do tej społeczności i zdecydował się na jej współtworzenie.</w:t>
      </w:r>
    </w:p>
    <w:p w14:paraId="37AE2244" w14:textId="77777777" w:rsidR="00B50005" w:rsidRPr="00F205FB" w:rsidRDefault="00B50005" w:rsidP="00015BC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before="100" w:after="100" w:line="360" w:lineRule="auto"/>
        <w:ind w:left="-3" w:firstLine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eastAsia="Times New Roman" w:hAnsi="Times New Roman" w:cs="Times New Roman"/>
          <w:sz w:val="24"/>
          <w:szCs w:val="24"/>
        </w:rPr>
        <w:t xml:space="preserve"> Każda osoba tworząca społeczność szkolną powinna mieć świadomość, że wolność wiąże się z trudem ponoszenia odpowiedzialności za dokonywane wybory.</w:t>
      </w:r>
    </w:p>
    <w:p w14:paraId="2E654C6B" w14:textId="77777777" w:rsidR="00B50005" w:rsidRPr="00F205FB" w:rsidRDefault="00B50005" w:rsidP="00015BC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before="100" w:after="100" w:line="360" w:lineRule="auto"/>
        <w:ind w:left="-3" w:firstLine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eastAsia="Times New Roman" w:hAnsi="Times New Roman" w:cs="Times New Roman"/>
          <w:sz w:val="24"/>
          <w:szCs w:val="24"/>
        </w:rPr>
        <w:t xml:space="preserve"> Nauczanie, kształtowanie umiejętności i wychowanie są trzema zadaniami nauczyciela, które wzajemnie się przenikają.</w:t>
      </w:r>
    </w:p>
    <w:p w14:paraId="7F3163CF" w14:textId="77777777" w:rsidR="00B50005" w:rsidRPr="00F205FB" w:rsidRDefault="00B50005" w:rsidP="00015BC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before="100" w:after="100" w:line="360" w:lineRule="auto"/>
        <w:ind w:left="-3" w:firstLine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eastAsia="Times New Roman" w:hAnsi="Times New Roman" w:cs="Times New Roman"/>
          <w:sz w:val="24"/>
          <w:szCs w:val="24"/>
        </w:rPr>
        <w:t>Każdy nauczyciel jest wychowawcą w każdej chwili swojej pracy edukacyjnej wychowuje przez treści programowe, a także swoją osobowością i zachowanie.</w:t>
      </w:r>
    </w:p>
    <w:p w14:paraId="24CEEC38" w14:textId="77777777" w:rsidR="00B50005" w:rsidRPr="00F205FB" w:rsidRDefault="00B50005" w:rsidP="00015BC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before="100" w:after="100" w:line="360" w:lineRule="auto"/>
        <w:ind w:left="-3" w:firstLine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eastAsia="Times New Roman" w:hAnsi="Times New Roman" w:cs="Times New Roman"/>
          <w:sz w:val="24"/>
          <w:szCs w:val="24"/>
        </w:rPr>
        <w:t>Obszary  pracy wychowawczej  to wszelkie zajęcia  edukacyjne:  obowiązkowe  oraz   pozalekcyjne.</w:t>
      </w:r>
    </w:p>
    <w:p w14:paraId="3148E91A" w14:textId="77777777" w:rsidR="00B50005" w:rsidRPr="00F205FB" w:rsidRDefault="00B50005" w:rsidP="00015BC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before="100" w:after="100" w:line="360" w:lineRule="auto"/>
        <w:ind w:left="-3" w:firstLine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Między uczniami, rodzicami, nauczycielami oraz innymi pracownikami szkoły powinna istnieć współpraca wychowawcza wspierana przez środowisko społeczne, w którym szkoła istnieje.</w:t>
      </w:r>
    </w:p>
    <w:p w14:paraId="55234C3B" w14:textId="77777777" w:rsidR="00C25AB3" w:rsidRPr="00F205FB" w:rsidRDefault="00B50005" w:rsidP="00015BCD">
      <w:pPr>
        <w:autoSpaceDE w:val="0"/>
        <w:autoSpaceDN w:val="0"/>
        <w:adjustRightInd w:val="0"/>
        <w:spacing w:before="100" w:after="10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eastAsia="Times New Roman" w:hAnsi="Times New Roman" w:cs="Times New Roman"/>
          <w:sz w:val="24"/>
          <w:szCs w:val="24"/>
        </w:rPr>
        <w:t>W wychowaniu szkoła za podstawę przyjmuje uniwersalne zasady etyki, respektując chrześcijański system wartości i godność osoby ludzkiej.</w:t>
      </w:r>
    </w:p>
    <w:p w14:paraId="46305FB4" w14:textId="77777777" w:rsidR="00B50005" w:rsidRPr="00F205FB" w:rsidRDefault="00B50005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4684A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WIZJA ABSOLWENTA</w:t>
      </w:r>
    </w:p>
    <w:p w14:paraId="17B1A7F1" w14:textId="77777777" w:rsidR="00C25AB3" w:rsidRPr="00F205FB" w:rsidRDefault="00C25AB3" w:rsidP="00015BCD">
      <w:pPr>
        <w:autoSpaceDE w:val="0"/>
        <w:autoSpaceDN w:val="0"/>
        <w:adjustRightInd w:val="0"/>
        <w:spacing w:before="100" w:after="10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Zakłada się, że w wyniku systematycznych, skorelowanych oddziaływań edukacyjnych                  i wychowawczo - profilaktycznych absolwent będzie:</w:t>
      </w:r>
    </w:p>
    <w:p w14:paraId="15847FDA" w14:textId="77777777" w:rsidR="00B50005" w:rsidRPr="00F205FB" w:rsidRDefault="00B50005" w:rsidP="00015BC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100" w:line="360" w:lineRule="auto"/>
        <w:ind w:left="-36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eastAsia="Times New Roman" w:hAnsi="Times New Roman" w:cs="Times New Roman"/>
          <w:sz w:val="24"/>
          <w:szCs w:val="24"/>
        </w:rPr>
        <w:t>podejmował decyzje w sposób przemyślany i odpowiedzialny</w:t>
      </w:r>
    </w:p>
    <w:p w14:paraId="1729839F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znał i stosował podstawowe zasady moralne w życiu,</w:t>
      </w:r>
    </w:p>
    <w:p w14:paraId="2EAB31CC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miał poczucie własnej wartości i godności osobistej,</w:t>
      </w:r>
    </w:p>
    <w:p w14:paraId="78A21A13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okazywał szacunek dla każdego człowieka,</w:t>
      </w:r>
    </w:p>
    <w:p w14:paraId="7DCF493A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zachowywał się kulturalnie i dbał o kulturę języka oraz wygląd zewnętrzny,</w:t>
      </w:r>
    </w:p>
    <w:p w14:paraId="14393FDE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kreatywnie rozwiązywał problemy ze świadomym wykorzystaniem technik mediacyjnych oraz metod i narzędzi wywodzących się z informatyki,</w:t>
      </w:r>
    </w:p>
    <w:p w14:paraId="7353DC9F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umiał pracować w zespole,</w:t>
      </w:r>
    </w:p>
    <w:p w14:paraId="7343A9B5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świadomie, odpowiedzialnie i bezpiecznie poruszał się w przestrzeni cyfrowej,</w:t>
      </w:r>
    </w:p>
    <w:p w14:paraId="05D27EF7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aktywnie działał na rzecz środowiska lokalnego i kraju,</w:t>
      </w:r>
    </w:p>
    <w:p w14:paraId="775D8718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chętnie angażował się w wolontariat,</w:t>
      </w:r>
    </w:p>
    <w:p w14:paraId="5A149ADA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przygotowany do </w:t>
      </w:r>
      <w:r w:rsidR="00B50005" w:rsidRPr="00F205FB">
        <w:rPr>
          <w:rFonts w:ascii="Times New Roman" w:hAnsi="Times New Roman" w:cs="Times New Roman"/>
          <w:sz w:val="24"/>
          <w:szCs w:val="24"/>
        </w:rPr>
        <w:t xml:space="preserve">wykonywania wyuczonego zawodu lub wyboru kierunku dalszego kształcenia </w:t>
      </w:r>
    </w:p>
    <w:p w14:paraId="63859634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przygotowany do poruszania się na rynku pracy i prowadzenia działalności gospodarczej,</w:t>
      </w:r>
    </w:p>
    <w:p w14:paraId="16E03025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znał historię kraju, regionu, miasta i szkoły i miejsca pamięci narodowej,</w:t>
      </w:r>
    </w:p>
    <w:p w14:paraId="31A3BA75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szanował symbole narodowe i uczestniczył w świętach narodowych,</w:t>
      </w:r>
    </w:p>
    <w:p w14:paraId="7134EB20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wykazywał się tolerancyjną postawą wobec innych narodowości</w:t>
      </w:r>
    </w:p>
    <w:p w14:paraId="162D158D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lastRenderedPageBreak/>
        <w:t>poczuwał się do odpowiedzialności za własne zdrowie, dbając o aktywność fizyczną, zdrowo się odżywiał i unikał używek,</w:t>
      </w:r>
    </w:p>
    <w:p w14:paraId="5AA07D7D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Wykazywał się postawą ekologiczną i dbał o środowisko naturalne,</w:t>
      </w:r>
    </w:p>
    <w:p w14:paraId="59FB183F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dbał o dobre imię szkoły</w:t>
      </w:r>
    </w:p>
    <w:p w14:paraId="10DE220D" w14:textId="77777777" w:rsidR="00C25AB3" w:rsidRPr="00F205FB" w:rsidRDefault="00C25AB3" w:rsidP="00015BC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CF52F" w14:textId="77777777" w:rsidR="00C25AB3" w:rsidRPr="00F205FB" w:rsidRDefault="00C25AB3" w:rsidP="00015BC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MISJA SZKOŁY</w:t>
      </w:r>
    </w:p>
    <w:p w14:paraId="35E6E936" w14:textId="77777777" w:rsidR="00C25AB3" w:rsidRPr="00F205FB" w:rsidRDefault="00C25AB3" w:rsidP="00015BC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Realizując swoją misję, szkoła łączy najlepsze tradycje z zadaniami dnia dzisiejszego              i wyzwaniem przyszłości.</w:t>
      </w:r>
    </w:p>
    <w:p w14:paraId="768D8DFC" w14:textId="77777777" w:rsidR="00C25AB3" w:rsidRPr="00F205FB" w:rsidRDefault="00C25AB3" w:rsidP="00015BC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Kierując się naszą filozofią w codziennej pracy:</w:t>
      </w:r>
    </w:p>
    <w:p w14:paraId="2F8D06CA" w14:textId="26DED393" w:rsidR="00C25AB3" w:rsidRPr="00F205FB" w:rsidRDefault="00C25AB3" w:rsidP="00015B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dostarczamy każdemu uczniowi r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 xml:space="preserve">óżnorodną ofertę edukacyjną, przekazywaną                         </w:t>
      </w:r>
      <w:r w:rsidR="00A86E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 xml:space="preserve"> w bezpiecznym i przyjaznym środowisku,</w:t>
      </w:r>
    </w:p>
    <w:p w14:paraId="504A522B" w14:textId="77777777" w:rsidR="00C25AB3" w:rsidRPr="00F205FB" w:rsidRDefault="00C25AB3" w:rsidP="00015B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promujemy rozwój samodyscypliny, wewnętrznej motywacji oraz dążenie do doskonałości     w procesie uczenia się,</w:t>
      </w:r>
    </w:p>
    <w:p w14:paraId="4E3F0CD8" w14:textId="77777777" w:rsidR="00C25AB3" w:rsidRPr="00F205FB" w:rsidRDefault="00C25AB3" w:rsidP="00015B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dbamy o wszechstronny rozwój osobowości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ów, przygotowujemy ich do radzenia sobie ze zmianami kulturowymi, społecznym i gospodarczymi naszego kraju i Europy,</w:t>
      </w:r>
    </w:p>
    <w:p w14:paraId="63DC9069" w14:textId="77777777" w:rsidR="00C25AB3" w:rsidRPr="00F205FB" w:rsidRDefault="00C25AB3" w:rsidP="00015B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aktywnie włączamy rodzic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ów, absolwentów i nauczycieli oraz społeczność lokalną w pracę nad rozwojem uczniów, kształceniem umiejętności rzetelnej pracy, rozwijaniem przedsiębiorczości i odpowiedzialności wobec społeczeństwa,</w:t>
      </w:r>
    </w:p>
    <w:p w14:paraId="1F9CF319" w14:textId="77777777" w:rsidR="00C25AB3" w:rsidRPr="00F205FB" w:rsidRDefault="00C25AB3" w:rsidP="00015B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podejmujemy działania rozwijające poczucie własnej tożsamości kulturowej </w:t>
      </w:r>
      <w:r w:rsidRPr="00F205FB">
        <w:rPr>
          <w:rFonts w:ascii="Times New Roman" w:hAnsi="Times New Roman" w:cs="Times New Roman"/>
          <w:sz w:val="24"/>
          <w:szCs w:val="24"/>
        </w:rPr>
        <w:br/>
        <w:t>i narodowej z zachowaniem poszanowania drugiego człowieka oraz świadomości życiowej użyteczności,</w:t>
      </w:r>
    </w:p>
    <w:p w14:paraId="6326CF96" w14:textId="4D677609" w:rsidR="00C25AB3" w:rsidRPr="00F205FB" w:rsidRDefault="00C25AB3" w:rsidP="00015B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umożliwiamy rozw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 xml:space="preserve">ój uczuć, woli myślenia i twórczego działania w oparciu                            </w:t>
      </w:r>
      <w:r w:rsidR="00A86E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 xml:space="preserve">   o humanistyczny wzorzec osobowości,</w:t>
      </w:r>
    </w:p>
    <w:p w14:paraId="62F68E99" w14:textId="77777777" w:rsidR="00C25AB3" w:rsidRPr="00F205FB" w:rsidRDefault="00C25AB3" w:rsidP="00015B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05FB">
        <w:rPr>
          <w:rFonts w:ascii="Times New Roman" w:hAnsi="Times New Roman" w:cs="Times New Roman"/>
          <w:sz w:val="24"/>
          <w:szCs w:val="24"/>
          <w:u w:val="single"/>
        </w:rPr>
        <w:t>wychowujemy w oparciu o tradycyjne wzorce moralne, dbając o wartości rodzinne</w:t>
      </w:r>
    </w:p>
    <w:p w14:paraId="27C96D02" w14:textId="152803A0" w:rsidR="00C25AB3" w:rsidRPr="00F205FB" w:rsidRDefault="00C25AB3" w:rsidP="00015B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wspieramy kształtowanie w sobie postawy dialogu, słuchania innych i wsp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 xml:space="preserve">ółdziałania </w:t>
      </w:r>
      <w:r w:rsidR="00A86E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w społeczeństwie,</w:t>
      </w:r>
    </w:p>
    <w:p w14:paraId="7567AF01" w14:textId="77777777" w:rsidR="00C25AB3" w:rsidRPr="00F205FB" w:rsidRDefault="00C25AB3" w:rsidP="00015B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korzystamy z monitoringu w celu zwiększenia poczucia bezpieczeństwa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 w szkole.</w:t>
      </w:r>
    </w:p>
    <w:p w14:paraId="25B1ABEE" w14:textId="77777777" w:rsidR="00C25AB3" w:rsidRPr="00F205FB" w:rsidRDefault="00C25AB3" w:rsidP="00015BC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1D98F6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WIZJA SZKOŁY</w:t>
      </w:r>
    </w:p>
    <w:p w14:paraId="0681E47F" w14:textId="77777777" w:rsidR="00FB3667" w:rsidRPr="00F205FB" w:rsidRDefault="00FB3667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7886B" w14:textId="77777777" w:rsidR="00FB3667" w:rsidRPr="00F205FB" w:rsidRDefault="00FB3667" w:rsidP="00015B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- Promowanie zdrowego stylu życia</w:t>
      </w:r>
    </w:p>
    <w:p w14:paraId="47A9581F" w14:textId="77777777" w:rsidR="00FB3667" w:rsidRPr="00F205FB" w:rsidRDefault="00FB3667" w:rsidP="00015B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-Ciągłe uświadamianie zagrożeń wynikających z sięgania po substancje psychoaktywne</w:t>
      </w:r>
    </w:p>
    <w:p w14:paraId="46A682A4" w14:textId="77777777" w:rsidR="00FB3667" w:rsidRPr="00F205FB" w:rsidRDefault="00FB3667" w:rsidP="00015B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-Przeciwdziałanie agresji werbalnej i niewerbalnej, przemocy rówieśniczej we wszystkich jej obszarach w świecie rzeczywistym jak i wirtualnym.</w:t>
      </w:r>
    </w:p>
    <w:p w14:paraId="7CEE9E33" w14:textId="77777777" w:rsidR="00FB3667" w:rsidRPr="00F205FB" w:rsidRDefault="00FB3667" w:rsidP="00015B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- Podtrzymywanie indywidualnego podejścia do ucznia w trosce o jego rozwój i bezpieczeństwo.</w:t>
      </w:r>
    </w:p>
    <w:p w14:paraId="6937F573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D01E69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UCZNIOWIE:</w:t>
      </w:r>
    </w:p>
    <w:p w14:paraId="252B6F9F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systematycznie pracują nad własnym rozwojem – posiadają wewnętrzną motywację do wywiązywania się z obowiązk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szkolnych,</w:t>
      </w:r>
    </w:p>
    <w:p w14:paraId="0E65F990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odkrywają własne predyspozycje i talenty oraz świadomie je rozwijają,</w:t>
      </w:r>
    </w:p>
    <w:p w14:paraId="7923B1C5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aktywnie uczestniczą w życiu szkoły, kształtują mechanizmy demokracji szkolnej,</w:t>
      </w:r>
    </w:p>
    <w:p w14:paraId="6967D610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identyfikują się z takimi cechami jak: wysoka kultura osobista, sprawiedliwość, uczciwość,</w:t>
      </w:r>
    </w:p>
    <w:p w14:paraId="4F8C1B9F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znają historię swojej szkoły, miasta, regionu, kraju oraz mają poczucie godności narodowej   i więzi z Ojczyzną,</w:t>
      </w:r>
    </w:p>
    <w:p w14:paraId="4D0C8D9C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propagują ekologiczny model funkcjonowania we wsp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ółczesnym świecie poprzez właściwe nawyki higieniczne i zdrowotne oraz znajomość zagrożeń cywilizacyjnych,</w:t>
      </w:r>
    </w:p>
    <w:p w14:paraId="75A17442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cechują się tolerancją i empatią – pomagają chorym, starszym, pokrzywdzonym przez los, angażując się w wolontariat.</w:t>
      </w:r>
    </w:p>
    <w:p w14:paraId="4DF5F8F8" w14:textId="77777777" w:rsidR="00FB3667" w:rsidRPr="00F205FB" w:rsidRDefault="00FB3667" w:rsidP="00015B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5D18A2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E86F73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NAUCZYCIELE:</w:t>
      </w:r>
    </w:p>
    <w:p w14:paraId="5AC5BB7C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są profesjonalistami – posiadają odpowiednią wiedzę, umiejętności i kwalifikacje do realizacji zadań szkoły,</w:t>
      </w:r>
    </w:p>
    <w:p w14:paraId="6EB67616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dostosowują swoje wymagania do możliwości ucznia – są nastawieni na rozw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ój jego zdolności,</w:t>
      </w:r>
    </w:p>
    <w:p w14:paraId="68DD155D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uczą myśleć i rozumieć świat, rozwijają społecznie, uwrażliwiają, pomagają uczniom uwierzyć w siebie i przygotowują do przyszłości,</w:t>
      </w:r>
    </w:p>
    <w:p w14:paraId="048975DE" w14:textId="3B1FC81F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lastRenderedPageBreak/>
        <w:t>przestrzegają zasad etyki zawodowej – są sprawiedliwi, rzetelni, odpowiedzialni</w:t>
      </w:r>
      <w:r w:rsidR="00A86E10">
        <w:rPr>
          <w:rFonts w:ascii="Times New Roman" w:hAnsi="Times New Roman" w:cs="Times New Roman"/>
          <w:sz w:val="24"/>
          <w:szCs w:val="24"/>
        </w:rPr>
        <w:br/>
      </w:r>
      <w:r w:rsidRPr="00F205FB">
        <w:rPr>
          <w:rFonts w:ascii="Times New Roman" w:hAnsi="Times New Roman" w:cs="Times New Roman"/>
          <w:sz w:val="24"/>
          <w:szCs w:val="24"/>
        </w:rPr>
        <w:t xml:space="preserve"> i obdarzeni poczuciem humoru,</w:t>
      </w:r>
    </w:p>
    <w:p w14:paraId="287B7A66" w14:textId="77777777" w:rsidR="00FB3667" w:rsidRPr="00F205FB" w:rsidRDefault="00FB3667" w:rsidP="00015B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13701A" w14:textId="25BF0CA7" w:rsidR="00FB3667" w:rsidRPr="00F205FB" w:rsidRDefault="00C25AB3" w:rsidP="00015BC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</w:t>
      </w:r>
      <w:r w:rsidR="00FB3667" w:rsidRPr="00F205FB">
        <w:rPr>
          <w:rFonts w:ascii="Times New Roman" w:hAnsi="Times New Roman" w:cs="Times New Roman"/>
          <w:sz w:val="24"/>
          <w:szCs w:val="24"/>
        </w:rPr>
        <w:t xml:space="preserve">Uświadamianie o prawach i obowiązkach ucznia celem szerzenia tolerancyjnych, życzliwych postaw zarówno wobec własnej grupy klasowej jak i uczestników równoległych typów kształcenia. </w:t>
      </w:r>
    </w:p>
    <w:p w14:paraId="18C04F25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A8ECAD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 RODZICE:</w:t>
      </w:r>
    </w:p>
    <w:p w14:paraId="7F8C5F18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29090A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rodzina jest gł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F205FB">
        <w:rPr>
          <w:rFonts w:ascii="Times New Roman" w:hAnsi="Times New Roman" w:cs="Times New Roman"/>
          <w:sz w:val="24"/>
          <w:szCs w:val="24"/>
        </w:rPr>
        <w:t>wną jednostką wychowawczą</w:t>
      </w:r>
    </w:p>
    <w:p w14:paraId="0C4C9F13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rodzice są autorytetem dla swoich dzieci, umacniają w nich szacunek do prawdy i wskazują niepodważalne normy moralne,</w:t>
      </w:r>
    </w:p>
    <w:p w14:paraId="727F5897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zapewniają poczucie bezpieczeństwa i akceptacji,  </w:t>
      </w:r>
    </w:p>
    <w:p w14:paraId="1A769E01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3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są otwarci na szczerą wsp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ółpracę z nauczycielami i wychowawcami,</w:t>
      </w:r>
    </w:p>
    <w:p w14:paraId="53985DA9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współpracują ze szkołą biorąc udział w strukturach szkoły oraz w tworzeniu jej dobrego wizerunku w środowisku                                                                                  .</w:t>
      </w:r>
    </w:p>
    <w:p w14:paraId="174DF94F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2082B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CELE OGÓLNE</w:t>
      </w:r>
    </w:p>
    <w:p w14:paraId="3CE0238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Podstawowym celem realizacji Programu wychowawczo-profilaktycznego jest wspieranie młodzieży w rozwoju oraz zapobieganie zachowaniom problemowym, ryzykownym.</w:t>
      </w:r>
    </w:p>
    <w:p w14:paraId="7DBEC315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Ważnym elementem realizacji programu wychowawczo-profilaktycznego jest kultywowanie tradycji i ceremoniału szkoły.</w:t>
      </w:r>
    </w:p>
    <w:p w14:paraId="1A4EF7D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5B1B7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Działalność wychowawcza w szkole i plac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ówce polega na prowadzeniu działań z zakresu promocji zdrowia oraz wspomaganiu ucznia w jego rozwoju ukierunkowanym na osiągnięcie pełnej dojrzałości w sferze:</w:t>
      </w:r>
    </w:p>
    <w:p w14:paraId="3DFF9A7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4962E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  <w:u w:val="single"/>
        </w:rPr>
        <w:t>fizycznej</w:t>
      </w:r>
      <w:r w:rsidRPr="00F205FB">
        <w:rPr>
          <w:rFonts w:ascii="Times New Roman" w:hAnsi="Times New Roman" w:cs="Times New Roman"/>
          <w:sz w:val="24"/>
          <w:szCs w:val="24"/>
        </w:rPr>
        <w:t xml:space="preserve"> – ukierunkowanej na zdobycie wiedzy i umiejętności pozwalających na prowadzenie zdrowego stylu życia i podejmowania zachowań prozdrowotnych,</w:t>
      </w:r>
    </w:p>
    <w:p w14:paraId="23920DDF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  <w:u w:val="single"/>
        </w:rPr>
        <w:lastRenderedPageBreak/>
        <w:t>psychicznej</w:t>
      </w:r>
      <w:r w:rsidRPr="00F205FB">
        <w:rPr>
          <w:rFonts w:ascii="Times New Roman" w:hAnsi="Times New Roman" w:cs="Times New Roman"/>
          <w:sz w:val="24"/>
          <w:szCs w:val="24"/>
        </w:rPr>
        <w:t xml:space="preserve"> – ukierunkowanej na zbudowanie r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ównowagi i harmonii psychicznej, osiągnięcie właściwego stosunku do świata, poczucia siły, chęci do życia i witalności, ukształtowanie postaw sprzyjających rozwijaniu własnego potencjału kształtowanie środowiska sprzyjającego rozwoju, zdrowiu i dobrej kondycji psychicznej,</w:t>
      </w:r>
    </w:p>
    <w:p w14:paraId="352AEF77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  <w:u w:val="single"/>
        </w:rPr>
        <w:t>społecznej</w:t>
      </w:r>
      <w:r w:rsidRPr="00F205FB">
        <w:rPr>
          <w:rFonts w:ascii="Times New Roman" w:hAnsi="Times New Roman" w:cs="Times New Roman"/>
          <w:sz w:val="24"/>
          <w:szCs w:val="24"/>
        </w:rPr>
        <w:t xml:space="preserve"> – ukierunkowanej na kształtowanie postawy otwartości, opartej na umiejętności samodzielnej analizy wzor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i norm społecznych oraz dokonywania wyborów, a także doskonaleniu umiejętności wypełniania ról społecznych,</w:t>
      </w:r>
    </w:p>
    <w:p w14:paraId="4B317EB3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  <w:u w:val="single"/>
        </w:rPr>
        <w:t>aksjologicznej</w:t>
      </w:r>
      <w:r w:rsidRPr="00F205FB">
        <w:rPr>
          <w:rFonts w:ascii="Times New Roman" w:hAnsi="Times New Roman" w:cs="Times New Roman"/>
          <w:sz w:val="24"/>
          <w:szCs w:val="24"/>
        </w:rPr>
        <w:t xml:space="preserve"> – ukierunkowanej na zdobycie konstruktywnego i stabilnego systemu wartości, w tym docenienie znaczenia zdrowia oraz poczucia sensu istnienia.</w:t>
      </w:r>
    </w:p>
    <w:p w14:paraId="44D66408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859ED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EBCD3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EE1DD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BB4D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4DED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Cele wychowawcze obejmują w szczeg</w:t>
      </w:r>
      <w:r w:rsidRPr="00F205FB">
        <w:rPr>
          <w:rFonts w:ascii="Times New Roman" w:hAnsi="Times New Roman" w:cs="Times New Roman"/>
          <w:b/>
          <w:bCs/>
          <w:sz w:val="24"/>
          <w:szCs w:val="24"/>
          <w:lang w:val="en-US"/>
        </w:rPr>
        <w:t>ólności:</w:t>
      </w:r>
    </w:p>
    <w:p w14:paraId="76F4BB6F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współpracę z rodzicami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w celu budowania postawy prozdrowotnej i zdrowego stylu życia;</w:t>
      </w:r>
    </w:p>
    <w:p w14:paraId="25C7847E" w14:textId="2D551C24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kształtowanie hierarchii systemu wartości, w kt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órym zdrowie należy do jednych</w:t>
      </w:r>
      <w:r w:rsidR="00A86E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 xml:space="preserve"> z najważniejszych wartości w życiu;</w:t>
      </w:r>
    </w:p>
    <w:p w14:paraId="7232904A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wzmacnianie wśr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ód uczniów więzi ze szkołą oraz społecznością lokalną;</w:t>
      </w:r>
    </w:p>
    <w:p w14:paraId="18D661C5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kształtowanie przyjaznego klimatu w szkole, budowanie prawidłowych relacji r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ówieśniczych, relacji uczniów i nauczycieli, a także nauczycieli i rodziców lub opiekunów;</w:t>
      </w:r>
    </w:p>
    <w:p w14:paraId="737171D8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doskonalenie umiejętności nauczycieli w zakresie budowania podmiotowych relacji</w:t>
      </w:r>
      <w:r w:rsidRPr="00F205FB">
        <w:rPr>
          <w:rFonts w:ascii="Times New Roman" w:hAnsi="Times New Roman" w:cs="Times New Roman"/>
          <w:sz w:val="24"/>
          <w:szCs w:val="24"/>
        </w:rPr>
        <w:br/>
        <w:t>z uczniami oraz ich rodzicami lub opiekunami oraz warsztatowej pracy z grupą;</w:t>
      </w:r>
    </w:p>
    <w:p w14:paraId="62295CE9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wzmacnianie kompetencji wychowawczych nauczycieli oraz rodziców lub opiekunów;</w:t>
      </w:r>
    </w:p>
    <w:p w14:paraId="67DE30C8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kształtowanie u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postaw prospołecznych, przez możliwość udziału w działaniach         z zakresu wolontariatu, sprzyjających aktywnemu uczestnictwu uczniów w życiu społecznym oraz zaangażowaniu w działalność podmiotów, o których mowa w  ust. 1 i art. 86 ust. 1 ustawy z dnia 14 grudnia 2016 r. – Prawo oświatowe.</w:t>
      </w:r>
    </w:p>
    <w:p w14:paraId="52025633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1D1CC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Cele edukacyjne obejmują w szczeg</w:t>
      </w:r>
      <w:r w:rsidRPr="00F205FB">
        <w:rPr>
          <w:rFonts w:ascii="Times New Roman" w:hAnsi="Times New Roman" w:cs="Times New Roman"/>
          <w:b/>
          <w:bCs/>
          <w:sz w:val="24"/>
          <w:szCs w:val="24"/>
          <w:lang w:val="en-US"/>
        </w:rPr>
        <w:t>ólności:</w:t>
      </w:r>
    </w:p>
    <w:p w14:paraId="46CA4ED5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lastRenderedPageBreak/>
        <w:t>poszerzenie wiedzy rodziców lub opiekunów oraz nauczycieli na temat prawidłowości rozwoju i zaburzeń zdrowia psychicznego dzieci i młodzieży, rozpoznawania wczesnych objaw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używania środków odurzających, substancji psychotropowych, środków zastępczych, nowych substancji psychoaktywnych, a także suplementów diet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br/>
        <w:t>i leków w celach innych niż medyczne oraz postępowania w tego typu przypadkach,</w:t>
      </w:r>
    </w:p>
    <w:p w14:paraId="5A3F2568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rozwijanie i wzmacnianie umiejętności psychologicznych i społecznych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ów,</w:t>
      </w:r>
    </w:p>
    <w:p w14:paraId="438AF36D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kształtowanie u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umiejętności życiowych, w szczególności samokontroli, radzenia sobie ze stresem, rozpoznawania i wyrażania własnych emocji,</w:t>
      </w:r>
    </w:p>
    <w:p w14:paraId="44A984F9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kształtowanie krytycznego myślenia i wspomaganie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w konstruktywnym podejmowaniu decyzji w sytuacjach trudnych, zagrażających prawidłowemu rozwojowi         i zdrowemu życiu.</w:t>
      </w:r>
    </w:p>
    <w:p w14:paraId="365F1F45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F7999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Cele profilaktyczne obejmują w szczeg</w:t>
      </w:r>
      <w:r w:rsidRPr="00F205FB">
        <w:rPr>
          <w:rFonts w:ascii="Times New Roman" w:hAnsi="Times New Roman" w:cs="Times New Roman"/>
          <w:b/>
          <w:bCs/>
          <w:sz w:val="24"/>
          <w:szCs w:val="24"/>
          <w:lang w:val="en-US"/>
        </w:rPr>
        <w:t>ólności:</w:t>
      </w:r>
    </w:p>
    <w:p w14:paraId="7028D31F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wspieranie wszystkich uczniów  w prawidłowym rozwoju i zdrowym stylu życia oraz podejmowanie działań, kt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órych celem jest ograniczanie zachowań ryzykownych niezależnie od poziomu ryzyka używania przez nich środków odurzających, substancji psychotropowych, środków zastępczych, nowych substancji psychoaktywnych,</w:t>
      </w:r>
    </w:p>
    <w:p w14:paraId="693845DE" w14:textId="352550C5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realizowanie wśr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 xml:space="preserve">ód uczniów oraz ich rodziców programów zalecanych w ramach Systemu rekomendacji programów profilaktycznych i promocji zdrowia psychicznego, o którym mowa </w:t>
      </w:r>
      <w:r w:rsidR="00A86E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w Krajowym Programie Przeciwdziałania Narkomanii;</w:t>
      </w:r>
    </w:p>
    <w:p w14:paraId="2EDD4E5C" w14:textId="7398582D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kształtowanie i wzmacnianie norm przeciwnych używaniu środk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 xml:space="preserve">ów odurzających, substancji psychotropowych, środków zastępczych, nowych substancji psychoaktywnych przez uczniów, </w:t>
      </w:r>
      <w:r w:rsidR="00A86E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a także norm przeciwnych podejmowaniu innych zachowań ryzykownych;</w:t>
      </w:r>
    </w:p>
    <w:p w14:paraId="7B13EACC" w14:textId="367BA28C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doskonalenie zawodowe nauczycieli w zakresie realizacji szkolnej interwencji profilaktycznej </w:t>
      </w:r>
      <w:r w:rsidR="00A86E10">
        <w:rPr>
          <w:rFonts w:ascii="Times New Roman" w:hAnsi="Times New Roman" w:cs="Times New Roman"/>
          <w:sz w:val="24"/>
          <w:szCs w:val="24"/>
        </w:rPr>
        <w:br/>
      </w:r>
      <w:r w:rsidRPr="00F205FB">
        <w:rPr>
          <w:rFonts w:ascii="Times New Roman" w:hAnsi="Times New Roman" w:cs="Times New Roman"/>
          <w:sz w:val="24"/>
          <w:szCs w:val="24"/>
        </w:rPr>
        <w:t>w przypadku podejmowania przez uczniów i wychowanków zachowań ryzykownych; włączanie, w razie potrzeby, w indywidualny program edukacyjno-terapeutyczny działań       z zakresu przeciwdziałania używaniu środk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odurzających, substancji psychotropowych, środków zastępczych, nowych substancji psychoaktywnych.</w:t>
      </w:r>
    </w:p>
    <w:p w14:paraId="462389F9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70E4A8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00DAA5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0CF13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4CB5E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AA939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A9B8B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W bieżącym roku szkolnym najważniejsze działania profilaktyczne są ukierunkowane na:</w:t>
      </w:r>
    </w:p>
    <w:p w14:paraId="158DE0F1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B2EED" w14:textId="4017936D" w:rsidR="00B50005" w:rsidRPr="00F205FB" w:rsidRDefault="00B50005" w:rsidP="00015BCD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360" w:lineRule="auto"/>
        <w:ind w:left="-36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eastAsia="Times New Roman" w:hAnsi="Times New Roman" w:cs="Times New Roman"/>
          <w:sz w:val="24"/>
          <w:szCs w:val="24"/>
        </w:rPr>
        <w:t>minimalizowanie zagrożeń i zaburzeń zachowania, wspieranie młodzieży, ich rodziców</w:t>
      </w:r>
      <w:r w:rsidR="00A86E10">
        <w:rPr>
          <w:rFonts w:ascii="Times New Roman" w:eastAsia="Times New Roman" w:hAnsi="Times New Roman" w:cs="Times New Roman"/>
          <w:sz w:val="24"/>
          <w:szCs w:val="24"/>
        </w:rPr>
        <w:br/>
      </w:r>
      <w:r w:rsidRPr="00F205FB">
        <w:rPr>
          <w:rFonts w:ascii="Times New Roman" w:eastAsia="Times New Roman" w:hAnsi="Times New Roman" w:cs="Times New Roman"/>
          <w:sz w:val="24"/>
          <w:szCs w:val="24"/>
        </w:rPr>
        <w:t xml:space="preserve"> i nauczycieli w rozwiązywaniu różnego rodzaju problemów osobistych </w:t>
      </w:r>
      <w:r w:rsidRPr="00F205FB">
        <w:rPr>
          <w:rFonts w:ascii="Times New Roman" w:eastAsia="Times New Roman" w:hAnsi="Times New Roman" w:cs="Times New Roman"/>
          <w:sz w:val="24"/>
          <w:szCs w:val="24"/>
        </w:rPr>
        <w:br/>
        <w:t>i szkolnych,</w:t>
      </w:r>
    </w:p>
    <w:p w14:paraId="05442ED7" w14:textId="637F89C6" w:rsidR="00B50005" w:rsidRPr="00F205FB" w:rsidRDefault="00B50005" w:rsidP="00015BCD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360" w:lineRule="auto"/>
        <w:ind w:left="-36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eastAsia="Times New Roman" w:hAnsi="Times New Roman" w:cs="Times New Roman"/>
          <w:sz w:val="24"/>
          <w:szCs w:val="24"/>
        </w:rPr>
        <w:t xml:space="preserve">wspomaganie wychowawczej roli rodziny poprzez pomoc w kształtowaniu u uczniów stałych sprawności w czynieniu dobra, rzetelną diagnoze potrzeb rozwojowych młodzieży, realizację adekwatnego programu profilaktyczno-wychowawczego oraz zachęcanie do uczestniczenia </w:t>
      </w:r>
      <w:r w:rsidR="00A86E10">
        <w:rPr>
          <w:rFonts w:ascii="Times New Roman" w:eastAsia="Times New Roman" w:hAnsi="Times New Roman" w:cs="Times New Roman"/>
          <w:sz w:val="24"/>
          <w:szCs w:val="24"/>
        </w:rPr>
        <w:br/>
      </w:r>
      <w:r w:rsidRPr="00F205FB">
        <w:rPr>
          <w:rFonts w:ascii="Times New Roman" w:eastAsia="Times New Roman" w:hAnsi="Times New Roman" w:cs="Times New Roman"/>
          <w:sz w:val="24"/>
          <w:szCs w:val="24"/>
        </w:rPr>
        <w:t>w zajęciach z wychowania do zycia w rodzinie</w:t>
      </w:r>
    </w:p>
    <w:p w14:paraId="23C5A195" w14:textId="77777777" w:rsidR="00B50005" w:rsidRPr="00F205FB" w:rsidRDefault="00B50005" w:rsidP="00015BCD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360" w:lineRule="auto"/>
        <w:ind w:left="-36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eastAsia="Times New Roman" w:hAnsi="Times New Roman" w:cs="Times New Roman"/>
          <w:sz w:val="24"/>
          <w:szCs w:val="24"/>
        </w:rPr>
        <w:t>kształtowanie nawyków prozdrowotnych (higiena, odpowiedzialne zachowanie, aktywność fizyczna, zdrowa diet itp.)</w:t>
      </w:r>
    </w:p>
    <w:p w14:paraId="6FD4A2CC" w14:textId="4826734A" w:rsidR="00B50005" w:rsidRPr="00F205FB" w:rsidRDefault="00B50005" w:rsidP="00015BCD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360" w:lineRule="auto"/>
        <w:ind w:left="-36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eastAsia="Times New Roman" w:hAnsi="Times New Roman" w:cs="Times New Roman"/>
          <w:sz w:val="24"/>
          <w:szCs w:val="24"/>
        </w:rPr>
        <w:t xml:space="preserve">kształcenie umiejętności wyszukiwania, selekcjonowania i krytycznej analizy informacji </w:t>
      </w:r>
      <w:r w:rsidR="00A86E10">
        <w:rPr>
          <w:rFonts w:ascii="Times New Roman" w:eastAsia="Times New Roman" w:hAnsi="Times New Roman" w:cs="Times New Roman"/>
          <w:sz w:val="24"/>
          <w:szCs w:val="24"/>
        </w:rPr>
        <w:br/>
      </w:r>
      <w:r w:rsidRPr="00F205FB">
        <w:rPr>
          <w:rFonts w:ascii="Times New Roman" w:eastAsia="Times New Roman" w:hAnsi="Times New Roman" w:cs="Times New Roman"/>
          <w:sz w:val="24"/>
          <w:szCs w:val="24"/>
        </w:rPr>
        <w:t>w celu zapobiegania uzależnieniom od internetu. Roztropne korzystanie w procesie kształcenia</w:t>
      </w:r>
      <w:r w:rsidR="00A86E10">
        <w:rPr>
          <w:rFonts w:ascii="Times New Roman" w:eastAsia="Times New Roman" w:hAnsi="Times New Roman" w:cs="Times New Roman"/>
          <w:sz w:val="24"/>
          <w:szCs w:val="24"/>
        </w:rPr>
        <w:br/>
      </w:r>
      <w:r w:rsidRPr="00F205FB">
        <w:rPr>
          <w:rFonts w:ascii="Times New Roman" w:eastAsia="Times New Roman" w:hAnsi="Times New Roman" w:cs="Times New Roman"/>
          <w:sz w:val="24"/>
          <w:szCs w:val="24"/>
        </w:rPr>
        <w:t xml:space="preserve"> z narzędzi i zasobów cyfrowych oraz metod kształcenia wykorzystujących technologie informacyjno-komunikacyjne,</w:t>
      </w:r>
    </w:p>
    <w:p w14:paraId="4B766BDD" w14:textId="77777777" w:rsidR="00B50005" w:rsidRPr="00F205FB" w:rsidRDefault="00B50005" w:rsidP="00015BCD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360" w:lineRule="auto"/>
        <w:ind w:left="-36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eastAsia="Times New Roman" w:hAnsi="Times New Roman" w:cs="Times New Roman"/>
          <w:sz w:val="24"/>
          <w:szCs w:val="24"/>
        </w:rPr>
        <w:t>integracja zespołów klasowych połączona z ćwiczeniem umiejętności współpracy.</w:t>
      </w:r>
    </w:p>
    <w:p w14:paraId="1914CB97" w14:textId="77777777" w:rsidR="00B50005" w:rsidRPr="00F205FB" w:rsidRDefault="00B50005" w:rsidP="00015BCD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360" w:lineRule="auto"/>
        <w:ind w:left="-36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eastAsia="Times New Roman" w:hAnsi="Times New Roman" w:cs="Times New Roman"/>
          <w:sz w:val="24"/>
          <w:szCs w:val="24"/>
        </w:rPr>
        <w:t>intensywne działania w kierunku podniesienia frekfencji i niwelowania spóźnień na lekcje pierwsze i środkowe</w:t>
      </w:r>
    </w:p>
    <w:p w14:paraId="4DD30C36" w14:textId="77777777" w:rsidR="00B50005" w:rsidRPr="00F205FB" w:rsidRDefault="00B50005" w:rsidP="00015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861D6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E2FFF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440FF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STRUKTORA ODDZIAŁYWAŃ WYCHOWAWCZYCH</w:t>
      </w:r>
    </w:p>
    <w:p w14:paraId="2DDE5E1D" w14:textId="77777777" w:rsidR="00C25AB3" w:rsidRPr="00F205FB" w:rsidRDefault="00C25AB3" w:rsidP="00015BCD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DYREKTOR:</w:t>
      </w:r>
    </w:p>
    <w:p w14:paraId="46CD5288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stwarza warunki dla realizacji procesu wychowawczego w szkole,</w:t>
      </w:r>
    </w:p>
    <w:p w14:paraId="4DE3F6A2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sprawuje opiekę nad uczniami oraz stwarza warunki harmonijnego rozwoju psychofizycznego poprzez aktywne działania prozdrowotne, dba o prawidłowy poziom pracy wychowawczej i opiekuńczej szkoły,</w:t>
      </w:r>
    </w:p>
    <w:p w14:paraId="3D798CC7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lastRenderedPageBreak/>
        <w:t>inspiruje nauczycieli do poprawy istniejących lub wdrożenia nowych rozwiązań w procesie kształcenia, przy zastosowaniu innowacyjnych działań programowych, organizacyjnych lub metodycznych, kt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órych celem jest rozwijanie kompetencji uczniów,</w:t>
      </w:r>
    </w:p>
    <w:p w14:paraId="7B1A85A8" w14:textId="0621B986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w porozumieniu z Radą Rodzic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 xml:space="preserve">ów stwarza warunki do działania w szkole lub placówce: wolontariuszy, stowarzyszeń i innych organizacji, w szczególności organizacji harcerskich, których celem statutowym jest działalność wychowawcza lub rozszerzanie i wzbogacanie form działalności dydaktycznej, wychowawczej, opiekuńczej </w:t>
      </w:r>
      <w:r w:rsidR="00A86E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i innowacyjnej szkoły,</w:t>
      </w:r>
    </w:p>
    <w:p w14:paraId="4386764B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współpracuje z zespołem wychowawc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ów, pedagogiem, psychologiem oraz Samorządem Uczniowskim, wspomaga nauczycieli w realizacji zadań,</w:t>
      </w:r>
    </w:p>
    <w:p w14:paraId="1874E341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czuwa nad realizowaniem przez uczniów obowiązku szkolnego,</w:t>
      </w:r>
    </w:p>
    <w:p w14:paraId="573EFD71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nadzoruje zgodność działania szkoły ze statutem, w tym dba o przestrzeganie zasad oceniania, praw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ów, kompetencji organów szkoły,</w:t>
      </w:r>
    </w:p>
    <w:p w14:paraId="268DC72C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nadzoruje realizację Programu wychowawczo-profilaktycznego</w:t>
      </w:r>
    </w:p>
    <w:p w14:paraId="281EA4C6" w14:textId="77777777" w:rsidR="00C25AB3" w:rsidRPr="00F205FB" w:rsidRDefault="00C25AB3" w:rsidP="00015BCD">
      <w:pPr>
        <w:autoSpaceDE w:val="0"/>
        <w:autoSpaceDN w:val="0"/>
        <w:adjustRightInd w:val="0"/>
        <w:spacing w:before="100" w:after="10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RADA PEDAGOGICZNA:</w:t>
      </w:r>
    </w:p>
    <w:p w14:paraId="3AA405D7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uczestniczy w diagnozowaniu pracy wychowawczej szkoły i potrzeb w zakresie działań profilaktycznych,</w:t>
      </w:r>
    </w:p>
    <w:p w14:paraId="4180CEA4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opracowuje projekt Programu wychowawczo-profilaktycznego i uchwala go w porozumieniu z Radą Rodzic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,</w:t>
      </w:r>
    </w:p>
    <w:p w14:paraId="058432A3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uczestniczy w realizacji Programu wychowawczo-profilaktycznego.</w:t>
      </w:r>
    </w:p>
    <w:p w14:paraId="3B974E83" w14:textId="77777777" w:rsidR="00C25AB3" w:rsidRPr="00F205FB" w:rsidRDefault="00C25AB3" w:rsidP="00015BCD">
      <w:pPr>
        <w:autoSpaceDE w:val="0"/>
        <w:autoSpaceDN w:val="0"/>
        <w:adjustRightInd w:val="0"/>
        <w:spacing w:before="100" w:after="100" w:line="36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3692F366" w14:textId="25F71975" w:rsidR="00B50005" w:rsidRPr="00F205FB" w:rsidRDefault="00C25AB3" w:rsidP="00F205F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NAUCZYCIELE:</w:t>
      </w:r>
    </w:p>
    <w:p w14:paraId="3E906819" w14:textId="77777777" w:rsidR="00B50005" w:rsidRPr="00F205FB" w:rsidRDefault="00B50005" w:rsidP="00015BCD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4F64AF8" w14:textId="77777777" w:rsidR="00B50005" w:rsidRPr="00F205FB" w:rsidRDefault="00B50005" w:rsidP="00015BCD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eastAsia="Times New Roman" w:hAnsi="Times New Roman" w:cs="Times New Roman"/>
          <w:sz w:val="24"/>
          <w:szCs w:val="24"/>
        </w:rPr>
        <w:t>• dbają o poczucie bezpieczeństwa i akcepptacji ucznia w klasie i szkole</w:t>
      </w:r>
    </w:p>
    <w:p w14:paraId="37A6D54D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51B036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współpracują z wychowawcami w zakresie realizacji zadań wychowawczych, uczestniczą w realizacji Programu wychowawczo-profilaktycznego,</w:t>
      </w:r>
    </w:p>
    <w:p w14:paraId="56E1B4CC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reagują na obecność w szkole os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ób obcych, które swoim zachowaniem stwarzają zagrożenie dla ucznia,</w:t>
      </w:r>
    </w:p>
    <w:p w14:paraId="2BE1E441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lastRenderedPageBreak/>
        <w:t>reagują na przejawy agresji, niedostosowania społecznego i uzależnień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ów,</w:t>
      </w:r>
    </w:p>
    <w:p w14:paraId="13FE6BE8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przestrzegają obowiązujących w szkole procedur postępowania w sytuacjach zagrożenia,</w:t>
      </w:r>
    </w:p>
    <w:p w14:paraId="227E520A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udzielają uczniom pomocy w przezwyciężaniu niepowodzeń szkolnych,</w:t>
      </w:r>
    </w:p>
    <w:p w14:paraId="631E0A4B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kształcą i wychowują dzieci w duchu patriotyzmu i demokracji,</w:t>
      </w:r>
    </w:p>
    <w:p w14:paraId="127DD616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rozmawiają z uczniami i rodzicami o zachowaniu i frekwencji oraz postępach w nauce na swoich zajęciach,</w:t>
      </w:r>
    </w:p>
    <w:p w14:paraId="008AC09E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wspierają zainteresowania i rozw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ój osobowy ucznia</w:t>
      </w:r>
    </w:p>
    <w:p w14:paraId="660C30D5" w14:textId="77777777" w:rsidR="00C25AB3" w:rsidRPr="00F205FB" w:rsidRDefault="00C25AB3" w:rsidP="00015BCD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</w:p>
    <w:p w14:paraId="7CBA478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RADA RODZICÓW:</w:t>
      </w:r>
    </w:p>
    <w:p w14:paraId="1155E2ED" w14:textId="77777777" w:rsidR="00C25AB3" w:rsidRPr="00F205FB" w:rsidRDefault="00C25AB3" w:rsidP="00015BCD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analizuje i diagnozuje opinie rodziców na temat nauczania, wychowania i profilaktyki,     </w:t>
      </w:r>
    </w:p>
    <w:p w14:paraId="26EF6774" w14:textId="77777777" w:rsidR="00C25AB3" w:rsidRPr="00F205FB" w:rsidRDefault="00C25AB3" w:rsidP="00015BCD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uchwala program wychowawczo – profilaktyczny szkoły w porozumieniu z Radą Pedagogiczną,     </w:t>
      </w:r>
    </w:p>
    <w:p w14:paraId="4960A050" w14:textId="77777777" w:rsidR="00C25AB3" w:rsidRPr="00F205FB" w:rsidRDefault="00C25AB3" w:rsidP="00015BCD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współpracuje z Radą Pedagogiczną i Samorządem Uczniowskim,</w:t>
      </w:r>
    </w:p>
    <w:p w14:paraId="1AF2E85E" w14:textId="77777777" w:rsidR="00C25AB3" w:rsidRPr="00F205FB" w:rsidRDefault="00C25AB3" w:rsidP="00015BCD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udziela pomocy materialnej uczniom w trudnej sytuacji i dofinansowuje imprezy,  organizowane przez młodzież szkolną.</w:t>
      </w:r>
    </w:p>
    <w:p w14:paraId="73C926AD" w14:textId="77777777" w:rsidR="00C25AB3" w:rsidRPr="00F205FB" w:rsidRDefault="00C25AB3" w:rsidP="00015BCD">
      <w:pPr>
        <w:tabs>
          <w:tab w:val="left" w:pos="426"/>
        </w:tabs>
        <w:autoSpaceDE w:val="0"/>
        <w:autoSpaceDN w:val="0"/>
        <w:adjustRightInd w:val="0"/>
        <w:spacing w:before="100" w:after="100" w:line="360" w:lineRule="auto"/>
        <w:ind w:firstLine="758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RODZICE:</w:t>
      </w:r>
    </w:p>
    <w:p w14:paraId="06DDB476" w14:textId="77777777" w:rsidR="00B50005" w:rsidRPr="00F205FB" w:rsidRDefault="00B50005" w:rsidP="00015BCD">
      <w:pPr>
        <w:pStyle w:val="Akapitzlist"/>
        <w:numPr>
          <w:ilvl w:val="0"/>
          <w:numId w:val="1"/>
        </w:numPr>
        <w:tabs>
          <w:tab w:val="left" w:pos="29343"/>
        </w:tabs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wspierają i współpracują z wychowawcami klas, nauczycielami </w:t>
      </w:r>
      <w:r w:rsidRPr="00F205FB">
        <w:rPr>
          <w:rFonts w:ascii="Times New Roman" w:hAnsi="Times New Roman" w:cs="Times New Roman"/>
          <w:sz w:val="24"/>
          <w:szCs w:val="24"/>
        </w:rPr>
        <w:br/>
        <w:t>i nauczycelami specjalistami</w:t>
      </w:r>
    </w:p>
    <w:p w14:paraId="0260BEDB" w14:textId="77777777" w:rsidR="00C25AB3" w:rsidRPr="00F205FB" w:rsidRDefault="00C25AB3" w:rsidP="00015BCD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uczestniczą w tworzeniu plan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wychowawczo - profilaktycznych,</w:t>
      </w:r>
    </w:p>
    <w:p w14:paraId="54867C92" w14:textId="77777777" w:rsidR="00C25AB3" w:rsidRPr="00F205FB" w:rsidRDefault="00C25AB3" w:rsidP="00015BCD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Klasowe Rady Rodziców reprezentują opinie wszystkich rodzic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 xml:space="preserve">ów w Radzie Rodziców,     </w:t>
      </w:r>
    </w:p>
    <w:p w14:paraId="4665E2E7" w14:textId="77777777" w:rsidR="00C25AB3" w:rsidRPr="00F205FB" w:rsidRDefault="00C25AB3" w:rsidP="00015BCD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wyrażają swoje opinie w ankietach i sondażach,  </w:t>
      </w:r>
    </w:p>
    <w:p w14:paraId="4DBE9E0B" w14:textId="77777777" w:rsidR="00C25AB3" w:rsidRPr="00F205FB" w:rsidRDefault="00C25AB3" w:rsidP="00015BCD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pomagają w organizowaniu imprez klasowych i szkolnych,   </w:t>
      </w:r>
    </w:p>
    <w:p w14:paraId="24C1FBF1" w14:textId="77777777" w:rsidR="00C25AB3" w:rsidRPr="00F205FB" w:rsidRDefault="00C25AB3" w:rsidP="00015BCD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wspierają działania innowacyjne szkoły poprzez własną pracę i pomoc materialną.                                                                   pomagają w organizowaniu imprez klasowych i szkolnych,                                                          </w:t>
      </w:r>
    </w:p>
    <w:p w14:paraId="40EB0E43" w14:textId="77777777" w:rsidR="00C25AB3" w:rsidRPr="00F205FB" w:rsidRDefault="00C25AB3" w:rsidP="00015BCD">
      <w:pPr>
        <w:tabs>
          <w:tab w:val="left" w:pos="567"/>
        </w:tabs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148F05A5" w14:textId="77777777" w:rsidR="00C25AB3" w:rsidRPr="00F205FB" w:rsidRDefault="00C25AB3" w:rsidP="00015BCD">
      <w:pPr>
        <w:tabs>
          <w:tab w:val="left" w:pos="709"/>
        </w:tabs>
        <w:autoSpaceDE w:val="0"/>
        <w:autoSpaceDN w:val="0"/>
        <w:adjustRightInd w:val="0"/>
        <w:spacing w:before="100" w:after="100" w:line="36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lastRenderedPageBreak/>
        <w:t xml:space="preserve"> SAMORZĄD UCZNIOWSKI</w:t>
      </w:r>
      <w:r w:rsidRPr="00F205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D85498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323A42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reprezentuje całą społeczność uczniowską i każdego ucznia indywidualnie,                                        </w:t>
      </w:r>
    </w:p>
    <w:p w14:paraId="44F1FD86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jest inspiratorem i organizatorem życia kulturalnego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szkoły, działalności oświatowej, sportowej oraz rozrywkowej zgodnie z własnymi potrzebami i możliwościami organizacyjnymi w porozumieniu z dyrektorem,</w:t>
      </w:r>
    </w:p>
    <w:p w14:paraId="1297C7C9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uczestniczy w diagnozowaniu sytuacji wychowawczej szkoły,</w:t>
      </w:r>
    </w:p>
    <w:p w14:paraId="63D83625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współpracuje z zespołami wychowawc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i Radą Pedagogiczną,</w:t>
      </w:r>
    </w:p>
    <w:p w14:paraId="78A21842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uczestniczy w uchwalaniu Statutu Szkoły, Programu wychowawczo - profilaktycznego oraz wsp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ółdecyduje o życiu i pracy szkoły</w:t>
      </w:r>
    </w:p>
    <w:p w14:paraId="7D898E9D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reprezentuje postawy i potrzeby środowiska uczniowskiego,</w:t>
      </w:r>
    </w:p>
    <w:p w14:paraId="213119F1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propaguje ideę samorządności oraz wychowania w demokracji,</w:t>
      </w:r>
    </w:p>
    <w:p w14:paraId="73BD0498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dba o dobre imię i honor szkoły oraz wzbogaca jej tradycję,</w:t>
      </w:r>
    </w:p>
    <w:p w14:paraId="35663773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podejmuje działania z zakresu wolontariatu,</w:t>
      </w:r>
    </w:p>
    <w:p w14:paraId="2D6A16E9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organizuje imprezy szkolne i pozaszkolne,                                                                                                     </w:t>
      </w:r>
    </w:p>
    <w:p w14:paraId="59FDC435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75CFDBE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457F4FB8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40221CB0" w14:textId="77777777" w:rsidR="00C25AB3" w:rsidRPr="00F205FB" w:rsidRDefault="00B50005" w:rsidP="00015BCD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PEDAGOG SZKOLNY/ PSYCHOLOG/</w:t>
      </w:r>
      <w:r w:rsidR="00C25AB3" w:rsidRPr="00F205FB">
        <w:rPr>
          <w:rFonts w:ascii="Times New Roman" w:hAnsi="Times New Roman" w:cs="Times New Roman"/>
          <w:sz w:val="24"/>
          <w:szCs w:val="24"/>
        </w:rPr>
        <w:t xml:space="preserve"> PEDAGOG</w:t>
      </w:r>
      <w:r w:rsidRPr="00F205FB">
        <w:rPr>
          <w:rFonts w:ascii="Times New Roman" w:hAnsi="Times New Roman" w:cs="Times New Roman"/>
          <w:sz w:val="24"/>
          <w:szCs w:val="24"/>
        </w:rPr>
        <w:t xml:space="preserve"> SPECJALNY</w:t>
      </w:r>
    </w:p>
    <w:p w14:paraId="77B3536B" w14:textId="77777777" w:rsidR="00B50005" w:rsidRPr="00F205FB" w:rsidRDefault="00B50005" w:rsidP="00015BCD">
      <w:pPr>
        <w:widowControl w:val="0"/>
        <w:numPr>
          <w:ilvl w:val="0"/>
          <w:numId w:val="9"/>
        </w:numPr>
        <w:tabs>
          <w:tab w:val="left" w:pos="-30752"/>
          <w:tab w:val="left" w:pos="-28470"/>
        </w:tabs>
        <w:suppressAutoHyphens/>
        <w:overflowPunct w:val="0"/>
        <w:autoSpaceDE w:val="0"/>
        <w:autoSpaceDN w:val="0"/>
        <w:spacing w:after="0" w:line="360" w:lineRule="auto"/>
        <w:ind w:left="-76" w:firstLine="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prowadzą badania i działania diagnostyczne wśród uczniów, w tym diagnozują indywidualne potrzeby rozwojowe i edukacyjne oraz możliwości psychofizyczne uczniów w celu określenia przyczyn niepowodzeń edukacyjnych oraz wspierania ich mocnych stron,</w:t>
      </w:r>
    </w:p>
    <w:p w14:paraId="359414A7" w14:textId="77777777" w:rsidR="00B50005" w:rsidRPr="00F205FB" w:rsidRDefault="00B50005" w:rsidP="00015BCD">
      <w:pPr>
        <w:widowControl w:val="0"/>
        <w:numPr>
          <w:ilvl w:val="0"/>
          <w:numId w:val="9"/>
        </w:numPr>
        <w:tabs>
          <w:tab w:val="left" w:pos="-30752"/>
          <w:tab w:val="left" w:pos="-28470"/>
        </w:tabs>
        <w:suppressAutoHyphens/>
        <w:overflowPunct w:val="0"/>
        <w:autoSpaceDE w:val="0"/>
        <w:autoSpaceDN w:val="0"/>
        <w:spacing w:after="0" w:line="360" w:lineRule="auto"/>
        <w:ind w:left="-76" w:firstLine="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roziwązują problemy dydaktyczne i wychowawcze uczniów</w:t>
      </w:r>
    </w:p>
    <w:p w14:paraId="0CE909FC" w14:textId="77777777" w:rsidR="00B50005" w:rsidRPr="00F205FB" w:rsidRDefault="00B50005" w:rsidP="00015BCD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360" w:lineRule="auto"/>
        <w:ind w:left="-77" w:firstLine="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zapewnia uczniom pomoc psychologiczno-pedagogiczną w odpowiednich formach,</w:t>
      </w:r>
    </w:p>
    <w:p w14:paraId="6330CEAE" w14:textId="77777777" w:rsidR="00B50005" w:rsidRPr="00F205FB" w:rsidRDefault="00B50005" w:rsidP="00015BCD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360" w:lineRule="auto"/>
        <w:ind w:left="-77" w:firstLine="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współpracują z rodzicami i nauczycielami uczniów potrzebujących szczególnej troski wychowawczej lub stałej opieki,</w:t>
      </w:r>
    </w:p>
    <w:p w14:paraId="6275C3A6" w14:textId="77777777" w:rsidR="00B50005" w:rsidRPr="00F205FB" w:rsidRDefault="00B50005" w:rsidP="00015BCD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360" w:lineRule="auto"/>
        <w:ind w:left="-77" w:firstLine="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zabiegają o różne formy pomocy wychowawczej, materialnej i rzeczowej dla uczniów,</w:t>
      </w:r>
    </w:p>
    <w:p w14:paraId="5ADF9A5C" w14:textId="77777777" w:rsidR="00B50005" w:rsidRPr="00F205FB" w:rsidRDefault="00B50005" w:rsidP="00015BCD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360" w:lineRule="auto"/>
        <w:ind w:left="-77" w:firstLine="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współpracuje z rodzicami w zakresie działań wychowawczych </w:t>
      </w:r>
      <w:r w:rsidRPr="00F205FB">
        <w:rPr>
          <w:rFonts w:ascii="Times New Roman" w:hAnsi="Times New Roman" w:cs="Times New Roman"/>
          <w:sz w:val="24"/>
          <w:szCs w:val="24"/>
        </w:rPr>
        <w:br/>
        <w:t>i profilaktycznych, udziela pomocy psychologiczno-pedagogicznej rodzicom uczniów,</w:t>
      </w:r>
    </w:p>
    <w:p w14:paraId="4F319A35" w14:textId="56D702C6" w:rsidR="00B50005" w:rsidRPr="00F205FB" w:rsidRDefault="00B50005" w:rsidP="00015BCD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360" w:lineRule="auto"/>
        <w:ind w:left="-77" w:firstLine="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współpracuje z placówkami wspierającymi proces dydaktyczno-wychowawczy szkoły</w:t>
      </w:r>
      <w:r w:rsidR="00A86E10">
        <w:rPr>
          <w:rFonts w:ascii="Times New Roman" w:hAnsi="Times New Roman" w:cs="Times New Roman"/>
          <w:sz w:val="24"/>
          <w:szCs w:val="24"/>
        </w:rPr>
        <w:br/>
      </w:r>
      <w:r w:rsidRPr="00F205FB">
        <w:rPr>
          <w:rFonts w:ascii="Times New Roman" w:hAnsi="Times New Roman" w:cs="Times New Roman"/>
          <w:sz w:val="24"/>
          <w:szCs w:val="24"/>
        </w:rPr>
        <w:t xml:space="preserve"> i poszerzającymi zakres działań o charakterze profilaktycznym w tym z poradnią psychologiczno </w:t>
      </w:r>
      <w:r w:rsidRPr="00F205FB">
        <w:rPr>
          <w:rFonts w:ascii="Times New Roman" w:hAnsi="Times New Roman" w:cs="Times New Roman"/>
          <w:sz w:val="24"/>
          <w:szCs w:val="24"/>
        </w:rPr>
        <w:lastRenderedPageBreak/>
        <w:t>– pedagogiczną,</w:t>
      </w:r>
    </w:p>
    <w:p w14:paraId="3CF5B47A" w14:textId="77777777" w:rsidR="00B50005" w:rsidRPr="00F205FB" w:rsidRDefault="00B50005" w:rsidP="00015BCD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360" w:lineRule="auto"/>
        <w:ind w:left="-77" w:firstLine="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współpracuje z wychowawcami klas i nauczycielami w zakresie realizacji działań wychowawczych i profilaktycznych,</w:t>
      </w:r>
    </w:p>
    <w:p w14:paraId="39198244" w14:textId="77777777" w:rsidR="00B50005" w:rsidRPr="00F205FB" w:rsidRDefault="00B50005" w:rsidP="00015BCD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360" w:lineRule="auto"/>
        <w:ind w:left="-77" w:firstLine="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przygotowuje sprawozdania w zakresie działalności wychowawczej i profilaktycznej szkoły.</w:t>
      </w:r>
    </w:p>
    <w:p w14:paraId="22A72B4B" w14:textId="77777777" w:rsidR="00C25AB3" w:rsidRPr="00F205FB" w:rsidRDefault="00C25AB3" w:rsidP="00015BCD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WYCHOWAWCY  KLAS:</w:t>
      </w:r>
    </w:p>
    <w:p w14:paraId="0234A5C1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diagnozują sytuację wychowawczą w klasie,</w:t>
      </w:r>
    </w:p>
    <w:p w14:paraId="38C797DC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rozpoznają indywidualne potrzeby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ów,</w:t>
      </w:r>
    </w:p>
    <w:p w14:paraId="5C1995FC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na podstawie dokonanego rozpoznania oraz celów i zadań określonych w  Programie wychowawczo-profilaktycznym opracowują plan pracy wychowawczej dla klasy na dany rok szkolny, uwzględniając specyfikę funkcjonowania zespołu klasowego i potrzeby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ów,</w:t>
      </w:r>
    </w:p>
    <w:p w14:paraId="5C9BC4D4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zapoznają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swoich klas i ich rodziców z prawem wewnątrzszkolnym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br/>
        <w:t>i obowiązującymi zwyczajami, tradycjami szkoły,</w:t>
      </w:r>
    </w:p>
    <w:p w14:paraId="5EDAE283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są członkami zespołu wychowawc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i współpracują z przewodniczącym zespołu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br/>
        <w:t>w zakresie zadań wynikających z planu pracy wychowawczej,</w:t>
      </w:r>
    </w:p>
    <w:p w14:paraId="0E30B234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oceniają zachowanie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swojej klasy, zgodnie z obowiązującymi w szkole procedurami,</w:t>
      </w:r>
    </w:p>
    <w:p w14:paraId="7D313CF8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współpracują z innymi nauczycielami uczącymi w klasie, rodzicami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ów, pedagogiem oraz specjalistami pracującymi z uczniami o specjalnych potrzebach,</w:t>
      </w:r>
    </w:p>
    <w:p w14:paraId="64FCEC41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wspierają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potrzebujących pomocy, znajdujących się w trudnej sytuacji,</w:t>
      </w:r>
    </w:p>
    <w:p w14:paraId="560064AF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rozpoznają oczekiwania swoich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i ich rodziców,</w:t>
      </w:r>
    </w:p>
    <w:p w14:paraId="68237D11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dbają o dobre relacje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w klasie,</w:t>
      </w:r>
    </w:p>
    <w:p w14:paraId="3481D9CE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podejmują działania profilaktyczne w celu przeciwdziałania niewłaściwym zachowaniom podopiecznych,</w:t>
      </w:r>
    </w:p>
    <w:p w14:paraId="748D8B80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współpracują w miarę bieżących potrzeb z sądem, policją, innymi osobami i instytucjami działającymi na rzecz dzieci i młodzieży,</w:t>
      </w:r>
    </w:p>
    <w:p w14:paraId="752D9B44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podejmują działania w zakresie poszerzania kompetencji wychowawczych,</w:t>
      </w:r>
    </w:p>
    <w:p w14:paraId="71AA83F3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udzielają uczniom pomocy w przezwyciężaniu niepowodzeń szkolnych.</w:t>
      </w:r>
    </w:p>
    <w:p w14:paraId="3594F20C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167813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lastRenderedPageBreak/>
        <w:t>ZESPÓŁ WYCHOWAWCZY:</w:t>
      </w:r>
    </w:p>
    <w:p w14:paraId="2F092FD8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opracowuje propozycje modyfikacji zasad usprawiedliwiania nieobecności, karania, nagradzania, ustalania klasyfikacyjnych ocen zachowania,</w:t>
      </w:r>
    </w:p>
    <w:p w14:paraId="0E7D3B20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analizuje i rozwiązuje bieżące problemy wychowawcze,</w:t>
      </w:r>
    </w:p>
    <w:p w14:paraId="7552034D" w14:textId="11924F82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ustala potrzeby w zakresie doskonalenia umiejętności wychowawczych nauczycieli, </w:t>
      </w:r>
      <w:r w:rsidR="00A86E10">
        <w:rPr>
          <w:rFonts w:ascii="Times New Roman" w:hAnsi="Times New Roman" w:cs="Times New Roman"/>
          <w:sz w:val="24"/>
          <w:szCs w:val="24"/>
        </w:rPr>
        <w:br/>
      </w:r>
      <w:r w:rsidRPr="00F205FB">
        <w:rPr>
          <w:rFonts w:ascii="Times New Roman" w:hAnsi="Times New Roman" w:cs="Times New Roman"/>
          <w:sz w:val="24"/>
          <w:szCs w:val="24"/>
        </w:rPr>
        <w:t>w tym rozpoczynających pracę w roli wychowawcy,</w:t>
      </w:r>
    </w:p>
    <w:p w14:paraId="6655A884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przygotowuje sprawozdania w zakresie działalności wychowawczej i profilaktycznej szkoły.</w:t>
      </w:r>
    </w:p>
    <w:p w14:paraId="7F2EC06B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.</w:t>
      </w:r>
    </w:p>
    <w:p w14:paraId="3F98BB5D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58A73D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14C1CD" w14:textId="77777777" w:rsidR="00C25AB3" w:rsidRPr="00F205FB" w:rsidRDefault="00C25AB3" w:rsidP="00015BC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DIAGNOZA PROBLEMÓW WYCHOWAWCZYCH</w:t>
      </w:r>
    </w:p>
    <w:p w14:paraId="345BABDE" w14:textId="77777777" w:rsidR="00C25AB3" w:rsidRPr="00F205FB" w:rsidRDefault="00C25AB3" w:rsidP="00015BCD">
      <w:pPr>
        <w:autoSpaceDE w:val="0"/>
        <w:autoSpaceDN w:val="0"/>
        <w:adjustRightInd w:val="0"/>
        <w:spacing w:before="100" w:after="10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Program Wychowawczo-Profilaktyczny Zespołu Szk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ół im. W.Witosa stworzony przez nauczycieli, rodziców i uczniów szkoły. Jego celem jest wspieranie uczniów we wszechstronnym rozwoju, ukierunkowanym na osiągnięcie pełni dojrzałości fizycznej, emocjonalnej, intelektualnej, duchowej i społecznej, które powinny być wzmacniane i uzupełniane przez działania z zakresu profilaktyki. Program zawiera działania, które w systemowy sposób będą angażować wszystkich uczniów  i ich rodziców oraz całe środowisko szkolne.</w:t>
      </w:r>
    </w:p>
    <w:p w14:paraId="3BDD27AF" w14:textId="77777777" w:rsidR="00C25AB3" w:rsidRPr="00F205FB" w:rsidRDefault="00C25AB3" w:rsidP="00015BCD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Program został zbudowany w oparciu o rozpoznanie potrzeb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ów, rodziców i nauczycieli.</w:t>
      </w:r>
    </w:p>
    <w:p w14:paraId="2E483BB8" w14:textId="77777777" w:rsidR="00C25AB3" w:rsidRPr="00F205FB" w:rsidRDefault="00C25AB3" w:rsidP="00015BCD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Diagnozy dokonano poprzez:                                                                                                                    -analizy trudności wychowawczych, problem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szkolno - środowiskowych i profilaktycznych przeprowadzona przez pedagoga  szkolnego,                                                                                                  -na podstawie danych zebranych od nauczycieli, wychowawców klas, rodziców i uczniów (ankiety przeprowadzone online).                                                                                                                                                       - analizy dokumentów,                                                                                                                                 - obserwacji nauczycieli,                                                                                                                                                             - wnioski z zebrań z rodzicami.</w:t>
      </w:r>
    </w:p>
    <w:p w14:paraId="2427BED6" w14:textId="77777777" w:rsidR="00C25AB3" w:rsidRPr="00F205FB" w:rsidRDefault="00C25AB3" w:rsidP="00015BCD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- diagnoza potrzeb przeprowadzona wśr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 xml:space="preserve">ód uczniów klas pierwszych </w:t>
      </w:r>
    </w:p>
    <w:p w14:paraId="23D0EC0A" w14:textId="77777777" w:rsidR="00C25AB3" w:rsidRPr="00F205FB" w:rsidRDefault="00C25AB3" w:rsidP="00015BCD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20FBFC60" w14:textId="49B758A8" w:rsidR="00C25AB3" w:rsidRPr="00F205FB" w:rsidRDefault="00C25AB3" w:rsidP="00015BCD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lastRenderedPageBreak/>
        <w:t>Diagnoza wynika także z wniosk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z:                                                                                                                          - z nadzoru pedagogicznego Dyrektora szkoły w roku szkolnym 202</w:t>
      </w:r>
      <w:r w:rsidR="00F205F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F205F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,                                                                                                                                                                       -ewaluacji programu wychowawczo-profilaktycznego szkoły,                                                                    -obserwacji zachowań uczniów w szkole,                                                                                                   -rozmów z nauczycielami, rodzicami i uczniami.</w:t>
      </w:r>
    </w:p>
    <w:p w14:paraId="7E0D9FF3" w14:textId="77777777" w:rsidR="00C25AB3" w:rsidRPr="00F205FB" w:rsidRDefault="00C25AB3" w:rsidP="00015BC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205FB">
        <w:rPr>
          <w:rFonts w:ascii="Times New Roman" w:hAnsi="Times New Roman" w:cs="Times New Roman"/>
          <w:sz w:val="24"/>
          <w:szCs w:val="24"/>
          <w:highlight w:val="white"/>
        </w:rPr>
        <w:t xml:space="preserve">W wyniku diagnozy i ewaluacji wyłoniono następujące obszary problemowe:   </w:t>
      </w:r>
    </w:p>
    <w:p w14:paraId="6BBE2C81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205FB">
        <w:rPr>
          <w:rFonts w:ascii="Times New Roman" w:hAnsi="Times New Roman" w:cs="Times New Roman"/>
          <w:sz w:val="24"/>
          <w:szCs w:val="24"/>
          <w:highlight w:val="white"/>
        </w:rPr>
        <w:t>naruszanie przez uczniów dyscypliny szkolnej ( analiza dziennika lekcyjnego),</w:t>
      </w:r>
    </w:p>
    <w:p w14:paraId="79BE3B2F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  <w:highlight w:val="white"/>
        </w:rPr>
        <w:t xml:space="preserve"> podejmowania przez uczniów zachowań ryzykownych, tj. wagarowanie, palenie papieros</w:t>
      </w:r>
      <w:r w:rsidRPr="00F205FB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ów (spostrzeżenia pedagoga, wychowawców, analiza dziennika)</w:t>
      </w:r>
    </w:p>
    <w:p w14:paraId="11F170B0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  <w:highlight w:val="white"/>
        </w:rPr>
        <w:t>zbyt mała integracja niekt</w:t>
      </w:r>
      <w:r w:rsidRPr="00F205FB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órych zespołów klasowych, zwłaszcza klas 1 (spostrzeżenia wychowawców )</w:t>
      </w:r>
    </w:p>
    <w:p w14:paraId="767CD817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  <w:highlight w:val="white"/>
        </w:rPr>
        <w:t xml:space="preserve"> trudne relacje rodzinne (spostrzeżenia pedagoga, wychowawc</w:t>
      </w:r>
      <w:r w:rsidRPr="00F205FB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ów)</w:t>
      </w:r>
    </w:p>
    <w:p w14:paraId="2E7AE77D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  <w:highlight w:val="white"/>
        </w:rPr>
        <w:t>problemy emocjonalne i psychiczne uczniów (wyniki ankiety ewaluacyjnej i diagnostycznej, spostrzeżenia wychowawc</w:t>
      </w:r>
      <w:r w:rsidRPr="00F205FB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ów) </w:t>
      </w:r>
    </w:p>
    <w:p w14:paraId="3C0F6713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  <w:highlight w:val="white"/>
        </w:rPr>
        <w:t>niska frekwencja uczestnictwa rodziców niektórych klas w spotkaniach z wychowawcą ( dokumentacja wychowawc</w:t>
      </w:r>
      <w:r w:rsidRPr="00F205FB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ów)</w:t>
      </w:r>
    </w:p>
    <w:p w14:paraId="35F21460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  <w:highlight w:val="white"/>
        </w:rPr>
        <w:t xml:space="preserve"> kompetencje wychowawcze  rodziców – wielu rodzic</w:t>
      </w:r>
      <w:r w:rsidRPr="00F205FB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ów nie posiada odpowiednich umiejętności wychowawczych, koniecznych do prawidłowego pokierowania rozwojem, zwłaszcza psychicznym i emocjonalnym dziecka;  </w:t>
      </w:r>
    </w:p>
    <w:p w14:paraId="230483DD" w14:textId="77777777" w:rsidR="00C25AB3" w:rsidRPr="00F205FB" w:rsidRDefault="00C25AB3" w:rsidP="00015BC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sz w:val="24"/>
          <w:szCs w:val="24"/>
        </w:rPr>
      </w:pPr>
    </w:p>
    <w:p w14:paraId="7F4378B8" w14:textId="217C5410" w:rsidR="00C25AB3" w:rsidRPr="00F205FB" w:rsidRDefault="00C25AB3" w:rsidP="00015BC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Rekomendacje wynikające z diagnozy potrzeb i problem</w:t>
      </w:r>
      <w:r w:rsidRPr="00F205FB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ów występujących w środowisku szkolnym</w:t>
      </w:r>
      <w:r w:rsidR="00041DC9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na podstawie diagnozy klas I</w:t>
      </w:r>
      <w:r w:rsidRPr="00F205FB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:</w:t>
      </w:r>
    </w:p>
    <w:p w14:paraId="5A7B16F7" w14:textId="3500DF15" w:rsidR="00C25AB3" w:rsidRPr="00F205FB" w:rsidRDefault="00C25AB3" w:rsidP="00015BCD">
      <w:pPr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  <w:highlight w:val="white"/>
        </w:rPr>
        <w:t xml:space="preserve">Szkoła powinna utrzymywać wysoki poziom bezpieczeństwa (wniosek wynikający </w:t>
      </w:r>
      <w:r w:rsidR="00A86E10">
        <w:rPr>
          <w:rFonts w:ascii="Times New Roman" w:hAnsi="Times New Roman" w:cs="Times New Roman"/>
          <w:sz w:val="24"/>
          <w:szCs w:val="24"/>
          <w:highlight w:val="white"/>
        </w:rPr>
        <w:br/>
      </w:r>
      <w:r w:rsidRPr="00F205FB">
        <w:rPr>
          <w:rFonts w:ascii="Times New Roman" w:hAnsi="Times New Roman" w:cs="Times New Roman"/>
          <w:sz w:val="24"/>
          <w:szCs w:val="24"/>
          <w:highlight w:val="white"/>
        </w:rPr>
        <w:t>z ankiet przeprowadzonych wśr</w:t>
      </w:r>
      <w:r w:rsidRPr="00F205FB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ód uczniów).</w:t>
      </w:r>
    </w:p>
    <w:p w14:paraId="3F2CDFC4" w14:textId="7D7AEC96" w:rsidR="00C25AB3" w:rsidRPr="00F205FB" w:rsidRDefault="00C25AB3" w:rsidP="00015BCD">
      <w:pPr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  <w:highlight w:val="white"/>
        </w:rPr>
        <w:t>Szkoła powinna pracować nad  podniesieniem poziomu zaangażowania rodzic</w:t>
      </w:r>
      <w:r w:rsidRPr="00F205FB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ów </w:t>
      </w:r>
      <w:r w:rsidR="00A86E10">
        <w:rPr>
          <w:rFonts w:ascii="Times New Roman" w:hAnsi="Times New Roman" w:cs="Times New Roman"/>
          <w:sz w:val="24"/>
          <w:szCs w:val="24"/>
          <w:highlight w:val="white"/>
          <w:lang w:val="en-US"/>
        </w:rPr>
        <w:br/>
      </w:r>
      <w:r w:rsidRPr="00F205FB">
        <w:rPr>
          <w:rFonts w:ascii="Times New Roman" w:hAnsi="Times New Roman" w:cs="Times New Roman"/>
          <w:sz w:val="24"/>
          <w:szCs w:val="24"/>
          <w:highlight w:val="white"/>
          <w:lang w:val="en-US"/>
        </w:rPr>
        <w:t>w  proces edukacyjny  swoich dzieci  i w życie szkoły.</w:t>
      </w:r>
    </w:p>
    <w:p w14:paraId="37913A78" w14:textId="77777777" w:rsidR="00C25AB3" w:rsidRPr="00F205FB" w:rsidRDefault="00C25AB3" w:rsidP="00015BCD">
      <w:pPr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</w:rPr>
      </w:pPr>
      <w:r w:rsidRPr="00F205FB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Funkcjonowanie dzieci i młodzieży w cyberprzestrzeni - kontynuować działania z zakresu bezpieczeństwa i zapobiegania uzależnieniom, wykorzystywać, wdrażać ciekawe rozwiązania  technologii  informacyjno – komunikacyjnej  w celach edukacyjnych.                                        </w:t>
      </w:r>
    </w:p>
    <w:p w14:paraId="597CE662" w14:textId="6FD32D07" w:rsidR="00C25AB3" w:rsidRPr="00F205FB" w:rsidRDefault="00C25AB3" w:rsidP="00015BCD">
      <w:pPr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  <w:highlight w:val="white"/>
        </w:rPr>
        <w:t>Położyć szczeg</w:t>
      </w:r>
      <w:r w:rsidRPr="00F205FB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ólny nacisk na realizację działań związanych z profilaktyką uzależnień poprzez realizację programów profilaktycznych z zakresu profilaktyki palenia papierosów, używania alkoholu i narkotyków, uzależnień behawioralnych, przemocy </w:t>
      </w:r>
      <w:r w:rsidR="00A86E10">
        <w:rPr>
          <w:rFonts w:ascii="Times New Roman" w:hAnsi="Times New Roman" w:cs="Times New Roman"/>
          <w:sz w:val="24"/>
          <w:szCs w:val="24"/>
          <w:highlight w:val="white"/>
          <w:lang w:val="en-US"/>
        </w:rPr>
        <w:br/>
      </w:r>
      <w:r w:rsidRPr="00F205FB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i cyberprzemocy oraz zdrowia psychicznego (sugestia wynikająca z ewaluacji przeprowadzonej wśród rodziców i uczniów). </w:t>
      </w:r>
    </w:p>
    <w:p w14:paraId="279F20CF" w14:textId="77777777" w:rsidR="00C25AB3" w:rsidRPr="00F205FB" w:rsidRDefault="00C25AB3" w:rsidP="00015BCD">
      <w:pPr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  <w:highlight w:val="white"/>
        </w:rPr>
        <w:t>Podtrzymywać działania o charakterze psychoedukacyjnym na temat: sposoby radzenia sobie ze stresem, odrzucenie r</w:t>
      </w:r>
      <w:r w:rsidRPr="00F205FB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ówieśnicze, depresja dzieci i młodzieży</w:t>
      </w:r>
    </w:p>
    <w:p w14:paraId="1EBA6B8F" w14:textId="77777777" w:rsidR="00C25AB3" w:rsidRPr="00F205FB" w:rsidRDefault="00C25AB3" w:rsidP="00015BCD">
      <w:pPr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  <w:highlight w:val="white"/>
        </w:rPr>
        <w:t>Prowadzić pedagogizację rodzic</w:t>
      </w:r>
      <w:r w:rsidRPr="00F205FB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ów na zebraniach. Wprowadzone działania poprawią jakość funkcjonowania uczniów oraz efektywność pracy wychowawczo-profilaktycznej (wniosek z ankiety przeprowadzonej wśród wychowawców).</w:t>
      </w:r>
    </w:p>
    <w:p w14:paraId="70BD15ED" w14:textId="13734D2C" w:rsidR="00C25AB3" w:rsidRPr="00F205FB" w:rsidRDefault="00C25AB3" w:rsidP="00015BCD">
      <w:pPr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  <w:highlight w:val="white"/>
        </w:rPr>
        <w:t xml:space="preserve">W dalszym ciągu monitorować frekwencję i podejmować adekwatne działania  </w:t>
      </w:r>
      <w:r w:rsidR="00A86E10">
        <w:rPr>
          <w:rFonts w:ascii="Times New Roman" w:hAnsi="Times New Roman" w:cs="Times New Roman"/>
          <w:sz w:val="24"/>
          <w:szCs w:val="24"/>
          <w:highlight w:val="white"/>
        </w:rPr>
        <w:br/>
      </w:r>
      <w:r w:rsidRPr="00F205FB">
        <w:rPr>
          <w:rFonts w:ascii="Times New Roman" w:hAnsi="Times New Roman" w:cs="Times New Roman"/>
          <w:sz w:val="24"/>
          <w:szCs w:val="24"/>
          <w:highlight w:val="white"/>
        </w:rPr>
        <w:t>w przypadku uczni</w:t>
      </w:r>
      <w:r w:rsidRPr="00F205FB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ów utrzymujących frekwencję na niskim poziomie . </w:t>
      </w:r>
    </w:p>
    <w:p w14:paraId="20FF2228" w14:textId="77777777" w:rsidR="00C25AB3" w:rsidRPr="00F205FB" w:rsidRDefault="00C25AB3" w:rsidP="00015BCD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</w:p>
    <w:p w14:paraId="76CE1226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05FB">
        <w:rPr>
          <w:rFonts w:ascii="Times New Roman" w:hAnsi="Times New Roman" w:cs="Times New Roman"/>
          <w:i/>
          <w:iCs/>
          <w:sz w:val="24"/>
          <w:szCs w:val="24"/>
        </w:rPr>
        <w:t>CZYNNIKI RYZYKA :</w:t>
      </w:r>
    </w:p>
    <w:p w14:paraId="5A9B2FCB" w14:textId="77777777" w:rsidR="00C25AB3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i/>
          <w:iCs/>
          <w:sz w:val="24"/>
          <w:szCs w:val="24"/>
        </w:rPr>
        <w:t>Przez czynniki ryzyka należy rozumieć indywidualne cechy i zachowania uczni</w:t>
      </w:r>
      <w:r w:rsidRPr="00F205FB">
        <w:rPr>
          <w:rFonts w:ascii="Times New Roman" w:hAnsi="Times New Roman" w:cs="Times New Roman"/>
          <w:i/>
          <w:iCs/>
          <w:sz w:val="24"/>
          <w:szCs w:val="24"/>
          <w:lang w:val="en-US"/>
        </w:rPr>
        <w:t>ów, cechy środowiska społecznego i efekty ich wzajemnego oddziaływania, które wiążą się z wysokim prawdopodobieństwem wystąpienia zachowań ryzykownych stanowiących zagrożenie dla ich prawidłowego rozwoju, zdrowia, bezpieczeństwa lub funkcjonowania społecznego. Czynniki ryzyka to wszystkie elementy (warunki środowiska, sytuacje, cechy i zmienne indywidualne) zwiększające ryzyko wystąpienia zachowań problemowych</w:t>
      </w:r>
    </w:p>
    <w:p w14:paraId="0335D286" w14:textId="77777777" w:rsidR="00F205FB" w:rsidRPr="00F205FB" w:rsidRDefault="00F205FB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E855F7B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CB84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05FB">
        <w:rPr>
          <w:rFonts w:ascii="Times New Roman" w:hAnsi="Times New Roman" w:cs="Times New Roman"/>
          <w:i/>
          <w:iCs/>
          <w:sz w:val="24"/>
          <w:szCs w:val="24"/>
        </w:rPr>
        <w:t>CZYNNIKI CHRONIĄCE:</w:t>
      </w:r>
    </w:p>
    <w:p w14:paraId="5625E696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i/>
          <w:iCs/>
          <w:sz w:val="24"/>
          <w:szCs w:val="24"/>
        </w:rPr>
        <w:t>Przez czynniki chroniące należy rozumieć indywidualne cechy i zachowania uczni</w:t>
      </w:r>
      <w:r w:rsidRPr="00F205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ów, cechy środowiska społecznego i efekty ich wzajemnego oddziaływania, których występowanie wzmacnia ogólny potencjał zdrowotny ucznia i zwiększa jego odporność na działanie czynników ryzyka. </w:t>
      </w:r>
      <w:r w:rsidRPr="00F205FB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Czynniki chroniące to wszystkie elementy osłabiające oddziaływanie czynników ryzyka, a więc zmniejszające prawdopodobieństwo wystąpienia zachowań problemowych.  </w:t>
      </w:r>
    </w:p>
    <w:p w14:paraId="070BF93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3611B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  <w:u w:val="single"/>
        </w:rPr>
        <w:t>Czynniki chroniące:</w:t>
      </w:r>
    </w:p>
    <w:p w14:paraId="0C912B45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59D41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-świadomość i wiedza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dotycząca konsekwencji zachowań ryzykownych  i szkodliwych</w:t>
      </w:r>
    </w:p>
    <w:p w14:paraId="7BDEA06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-rozbudowana pomoc psychologiczno – pedagogiczna, zajęcia dydaktyczno-wyr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ównawcze                    i rozwijające ,</w:t>
      </w:r>
    </w:p>
    <w:p w14:paraId="26BB73F2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-szkoła jest postrzegana przez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jako miejsce bezpieczne, wspierające,</w:t>
      </w:r>
    </w:p>
    <w:p w14:paraId="005BC22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-uczniowie doceniają pozytywny klimat szkoły, angażują się w niemal wszystkie działania                    i inicjatywy podejmowane na rzecz szkoły</w:t>
      </w:r>
    </w:p>
    <w:p w14:paraId="5B338D88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- większość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szkoły nie przejawia zachowań naruszających powszechnie przyjęte normy        i zasady społeczno - moralne.</w:t>
      </w:r>
    </w:p>
    <w:p w14:paraId="63C98BEC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-uczniowie znają zasady bezpieczeństwa i właściwego zachowania. Większość z nich zna swoje prawa i obowiązki oraz  konsekwencje niewłaściwego zachowania.</w:t>
      </w:r>
    </w:p>
    <w:p w14:paraId="310652E9" w14:textId="4C7D8A6B" w:rsidR="00F205FB" w:rsidRDefault="00C25AB3" w:rsidP="00F20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-wychowawcy oraz nauczyciele na bieżąco reagują na pojawiające się sytuacje trudne.  </w:t>
      </w:r>
    </w:p>
    <w:p w14:paraId="00E6F1F6" w14:textId="025DE039" w:rsidR="00C25AB3" w:rsidRPr="00F205FB" w:rsidRDefault="00C25AB3" w:rsidP="00C6690B">
      <w:pPr>
        <w:tabs>
          <w:tab w:val="left" w:pos="11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D23EA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78EAA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  <w:u w:val="single"/>
        </w:rPr>
        <w:t>Czynniki ryzyka</w:t>
      </w:r>
    </w:p>
    <w:p w14:paraId="08E9001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4BD7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- występują przypadki naruszenia dyscypliny szkolnej, szczeg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ólnie pod postacią opuszczonych          i nieusprawiedliwionych godzin lekcyjnych</w:t>
      </w:r>
    </w:p>
    <w:p w14:paraId="49D5023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-obserwuje się wśr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ód młodzieży zjawisko nadmiernego korzystania z Internetu.</w:t>
      </w:r>
    </w:p>
    <w:p w14:paraId="0BC2507F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-wraz z rozwojem nowoczesnych technologii oraz wzrostem ich dostępności uczniowie są narażeni na r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óżne zagrożenia związane z korzystaniem z Internetu m.in. cyberprzemoc</w:t>
      </w:r>
    </w:p>
    <w:p w14:paraId="3896D62E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- obniżony nastr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ój u niektórych uczniów; zwłaszcza po czasie kształcenia na odległość</w:t>
      </w:r>
      <w:r w:rsidRPr="00F205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   </w:t>
      </w:r>
    </w:p>
    <w:p w14:paraId="0DA3657A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205FB">
        <w:rPr>
          <w:rFonts w:ascii="Times New Roman" w:hAnsi="Times New Roman" w:cs="Times New Roman"/>
          <w:sz w:val="24"/>
          <w:szCs w:val="24"/>
        </w:rPr>
        <w:t>braki w kulturze żywego słowa                                                                                                               - brak lub niedostateczne poczucie zintegrowania  z klasą i środowiskiem szkolnym.                        -słabo rozwinięte kompetencje emocjonalne i społeczne.</w:t>
      </w:r>
    </w:p>
    <w:p w14:paraId="5078A6BA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- brak kontroli rodzicielskiej (mieszkanie w bursie/na stancji/wynajmowanie mieszkania).</w:t>
      </w:r>
    </w:p>
    <w:p w14:paraId="3FA10A42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lastRenderedPageBreak/>
        <w:t>-niedostateczne umiejętności wychowawcze rodzic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w reagowaniu na negatywne zachowania dzieci.</w:t>
      </w:r>
    </w:p>
    <w:p w14:paraId="201353E7" w14:textId="77777777" w:rsidR="00C25AB3" w:rsidRPr="00F205FB" w:rsidRDefault="00C25AB3" w:rsidP="00F205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- niezadowalająca jakość komunikacji z rodzicem na wielu szczeblach ( </w:t>
      </w:r>
      <w:r w:rsidR="00105B79" w:rsidRPr="00F205FB">
        <w:rPr>
          <w:rFonts w:ascii="Times New Roman" w:hAnsi="Times New Roman" w:cs="Times New Roman"/>
          <w:sz w:val="24"/>
          <w:szCs w:val="24"/>
        </w:rPr>
        <w:t xml:space="preserve">m. in. </w:t>
      </w:r>
      <w:r w:rsidRPr="00F205FB">
        <w:rPr>
          <w:rFonts w:ascii="Times New Roman" w:hAnsi="Times New Roman" w:cs="Times New Roman"/>
          <w:sz w:val="24"/>
          <w:szCs w:val="24"/>
        </w:rPr>
        <w:t xml:space="preserve">samopoczucie, przeżywane trudności, sprawy codzienne ucznia) </w:t>
      </w:r>
    </w:p>
    <w:p w14:paraId="20869B2A" w14:textId="77777777" w:rsidR="00105B79" w:rsidRPr="00F205FB" w:rsidRDefault="00105B79" w:rsidP="00F205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- uczniowie nie dostrzegają działań promowania zdrowego stylu życia</w:t>
      </w:r>
    </w:p>
    <w:p w14:paraId="3A695BE2" w14:textId="62A707A9" w:rsidR="00F205FB" w:rsidRPr="00F205FB" w:rsidRDefault="00C6690B" w:rsidP="00F205FB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bookmarkStart w:id="0" w:name="_Hlk146215767"/>
      <w:r>
        <w:rPr>
          <w:color w:val="000000" w:themeColor="text1"/>
          <w:sz w:val="24"/>
          <w:szCs w:val="24"/>
        </w:rPr>
        <w:t xml:space="preserve">- </w:t>
      </w:r>
      <w:r w:rsidR="00F205FB" w:rsidRPr="00F205FB">
        <w:rPr>
          <w:color w:val="000000" w:themeColor="text1"/>
          <w:sz w:val="24"/>
          <w:szCs w:val="24"/>
        </w:rPr>
        <w:t xml:space="preserve">zbyt mała integracja niektórych zespołów klasowych  (spostrzeżenia wychowawców, rodziców i uczniów)         </w:t>
      </w:r>
    </w:p>
    <w:p w14:paraId="76F6D10E" w14:textId="77777777" w:rsidR="00F205FB" w:rsidRPr="00F205FB" w:rsidRDefault="00F205FB" w:rsidP="00F205FB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F205FB">
        <w:rPr>
          <w:color w:val="000000" w:themeColor="text1"/>
          <w:sz w:val="24"/>
          <w:szCs w:val="24"/>
        </w:rPr>
        <w:t>- niewystarczające wsparcie wychowawców</w:t>
      </w:r>
    </w:p>
    <w:p w14:paraId="75BEEBC3" w14:textId="5F00EA57" w:rsidR="00F205FB" w:rsidRPr="00F205FB" w:rsidRDefault="00F205FB" w:rsidP="00F205FB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F205FB">
        <w:rPr>
          <w:color w:val="000000" w:themeColor="text1"/>
          <w:sz w:val="24"/>
          <w:szCs w:val="24"/>
        </w:rPr>
        <w:t xml:space="preserve">- zagrożenia natury społecznej i psychicznej: nerwice, depresje, unikanie szkoły (lęk wobec zbyt wysokich wymagań) oraz konflikty w rodzinach, </w:t>
      </w:r>
      <w:r w:rsidR="008E46B1">
        <w:rPr>
          <w:color w:val="000000" w:themeColor="text1"/>
          <w:sz w:val="24"/>
          <w:szCs w:val="24"/>
        </w:rPr>
        <w:t>doświadczenie straty</w:t>
      </w:r>
      <w:r w:rsidRPr="00F205FB">
        <w:rPr>
          <w:color w:val="000000" w:themeColor="text1"/>
          <w:sz w:val="24"/>
          <w:szCs w:val="24"/>
        </w:rPr>
        <w:t>, problem „eurosieroctwa”.</w:t>
      </w:r>
    </w:p>
    <w:p w14:paraId="38678469" w14:textId="77777777" w:rsidR="00F205FB" w:rsidRPr="00F205FB" w:rsidRDefault="00F205FB" w:rsidP="00F205FB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F205FB">
        <w:rPr>
          <w:color w:val="000000" w:themeColor="text1"/>
          <w:sz w:val="24"/>
          <w:szCs w:val="24"/>
        </w:rPr>
        <w:t xml:space="preserve">- trudne relacje rodzinne (spostrzeżenia pedagoga, wychowawców, psychologa szkolnego, nauczycieli uczących)                                                       </w:t>
      </w:r>
    </w:p>
    <w:p w14:paraId="764F91A0" w14:textId="5D9DEF81" w:rsidR="00F205FB" w:rsidRPr="00F205FB" w:rsidRDefault="00F205FB" w:rsidP="00F205FB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F205FB">
        <w:rPr>
          <w:color w:val="000000" w:themeColor="text1"/>
          <w:sz w:val="24"/>
          <w:szCs w:val="24"/>
        </w:rPr>
        <w:t>- problemy emocjonalne i psychiczne uczniów (wyniki ankiety</w:t>
      </w:r>
      <w:r w:rsidR="008E46B1">
        <w:rPr>
          <w:color w:val="000000" w:themeColor="text1"/>
          <w:sz w:val="24"/>
          <w:szCs w:val="24"/>
        </w:rPr>
        <w:t>, arkuszy diagnostycznych oraz</w:t>
      </w:r>
      <w:r w:rsidRPr="00F205FB">
        <w:rPr>
          <w:color w:val="000000" w:themeColor="text1"/>
          <w:sz w:val="24"/>
          <w:szCs w:val="24"/>
        </w:rPr>
        <w:t xml:space="preserve"> spostrzeżenia wychowawców, pedagog</w:t>
      </w:r>
      <w:r w:rsidR="008E46B1">
        <w:rPr>
          <w:color w:val="000000" w:themeColor="text1"/>
          <w:sz w:val="24"/>
          <w:szCs w:val="24"/>
        </w:rPr>
        <w:t>ów</w:t>
      </w:r>
      <w:r w:rsidRPr="00F205FB">
        <w:rPr>
          <w:color w:val="000000" w:themeColor="text1"/>
          <w:sz w:val="24"/>
          <w:szCs w:val="24"/>
        </w:rPr>
        <w:t xml:space="preserve">)                                 </w:t>
      </w:r>
    </w:p>
    <w:p w14:paraId="65928D07" w14:textId="77777777" w:rsidR="00F205FB" w:rsidRPr="00F205FB" w:rsidRDefault="00F205FB" w:rsidP="00F205FB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F205FB">
        <w:rPr>
          <w:color w:val="000000" w:themeColor="text1"/>
          <w:sz w:val="24"/>
          <w:szCs w:val="24"/>
        </w:rPr>
        <w:t>- znaczący wzrost wahań nastroju, występowanie objawów mających znamiona stanów depresyjnych, zgłaszane myśli rezygnacyjne;</w:t>
      </w:r>
    </w:p>
    <w:p w14:paraId="4070974E" w14:textId="77777777" w:rsidR="00F205FB" w:rsidRPr="00F205FB" w:rsidRDefault="00F205FB" w:rsidP="00F205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66FB505B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2469271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3975F" w14:textId="7A73C0DB" w:rsidR="00C25AB3" w:rsidRPr="00F205FB" w:rsidRDefault="00D97AA0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46215200"/>
      <w:r w:rsidRPr="00F205FB">
        <w:rPr>
          <w:rFonts w:ascii="Times New Roman" w:hAnsi="Times New Roman" w:cs="Times New Roman"/>
          <w:b/>
          <w:bCs/>
          <w:sz w:val="24"/>
          <w:szCs w:val="24"/>
        </w:rPr>
        <w:t>Kontynuacja podjętych działań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51"/>
        <w:gridCol w:w="3036"/>
        <w:gridCol w:w="5727"/>
      </w:tblGrid>
      <w:tr w:rsidR="00F205FB" w:rsidRPr="00F205FB" w14:paraId="1D70DE82" w14:textId="77777777" w:rsidTr="00D97AA0">
        <w:trPr>
          <w:trHeight w:val="1"/>
        </w:trPr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6D42DB2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38DF01A7" w14:textId="3E7BB784" w:rsidR="00C25AB3" w:rsidRPr="00F205FB" w:rsidRDefault="00D97AA0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5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E4F25F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</w:tr>
      <w:tr w:rsidR="00F205FB" w:rsidRPr="00F205FB" w14:paraId="7EE3539B" w14:textId="77777777" w:rsidTr="00D97AA0">
        <w:trPr>
          <w:trHeight w:val="1"/>
        </w:trPr>
        <w:tc>
          <w:tcPr>
            <w:tcW w:w="45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E14F04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54529F7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Wychowanie zmierzające do osiągnięcia ludzkiej dojrzałości poprzez kształtowanie postaw ukierunkowanych na prawdę, dobro i piękno, uzdalniających do </w:t>
            </w: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odpowiedzialnych decyzji.</w:t>
            </w:r>
          </w:p>
          <w:p w14:paraId="00BCA9F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0D14DB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organizacja imprez wolontariackich w środowisku lokalnym, zbi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órki żywności,</w:t>
            </w:r>
          </w:p>
          <w:p w14:paraId="589FF97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-działalność szkolnego koła Caritas, wolontariatu i PCK</w:t>
            </w:r>
          </w:p>
          <w:p w14:paraId="0C3148A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-akcja krwiodawstwa</w:t>
            </w:r>
          </w:p>
          <w:p w14:paraId="59BE12E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-kampania społeczna „Drugie Życie”- promowanie przeszczepiania narząd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</w:p>
          <w:p w14:paraId="6BE7092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-program edukacyjny „Wybierz życie- pierwszy krok” poświęcony profilaktyce HPV i raka szyjki macicy, program ARS- czyli jak dbać o miłość.</w:t>
            </w:r>
          </w:p>
          <w:p w14:paraId="1956AE4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realizacja zajęć psychoedukacyjnych przez psychologa i pedagoga szkolnego</w:t>
            </w:r>
          </w:p>
          <w:p w14:paraId="2D67B6F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-realizacja programu profilaktycznego „GO TO DENT- profilaktyka pr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óchnicy zębów”</w:t>
            </w:r>
          </w:p>
        </w:tc>
      </w:tr>
      <w:tr w:rsidR="00F205FB" w:rsidRPr="00F205FB" w14:paraId="02D16AB0" w14:textId="77777777" w:rsidTr="00D97AA0">
        <w:trPr>
          <w:trHeight w:val="1"/>
        </w:trPr>
        <w:tc>
          <w:tcPr>
            <w:tcW w:w="45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720B69C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3AE4E21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Wspomaganie wychowawczej roli rodziny przez właściwą organizację i realizację zajęć edukacyjnych wychowanie do życia w rodzinie. Ochrona i wzmacnianie zdrowia psychicznego dzieci i młodzieży.</w:t>
            </w:r>
          </w:p>
          <w:p w14:paraId="79C333A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0A13B3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-realizacja programu przewidzianego w ramach zajęć wychowania do życia w rodzinie, spotkanie z rodzicami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uczestniczących w zajęciach wychowania do życia w rodzinie (5.09.2022):</w:t>
            </w:r>
          </w:p>
          <w:p w14:paraId="5469E454" w14:textId="77777777" w:rsidR="00C25AB3" w:rsidRPr="00F205FB" w:rsidRDefault="00C25AB3" w:rsidP="00015B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750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Pogłębianie wiedzy związanej z funkcjami rodziny, miłością, przyjaźnią, pełnieniem r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ól małżeńskich i rodzicielskich, seksualnością człowieka i prokreacją; umiejętność podejmowania odpowiedzialnych decyzji dotyczących wyboru drogi życiowej, małżeństwa i rodziny.</w:t>
            </w:r>
          </w:p>
          <w:p w14:paraId="7D69568F" w14:textId="77777777" w:rsidR="00C25AB3" w:rsidRPr="00F205FB" w:rsidRDefault="00C25AB3" w:rsidP="00015B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750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 Rozwijanie umiejętności rozwiązywania problem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związanych z okresem dojrzewania, dorastania i wyborem drogi życiowej; umiejętność świadomego kreowania własnej osobowości.</w:t>
            </w:r>
          </w:p>
          <w:p w14:paraId="4D2AA94E" w14:textId="77777777" w:rsidR="00C25AB3" w:rsidRPr="00F205FB" w:rsidRDefault="00C25AB3" w:rsidP="00015B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75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 Uzyskanie lepszego rozumienia siebie i najbliższego otoczenia; umiejętność poszukiwania i udzielania odpowiedzi na pytania o istotę człowieczeństwa, sens, cele i zadania życiowe.</w:t>
            </w:r>
          </w:p>
          <w:p w14:paraId="78ADEAD3" w14:textId="77777777" w:rsidR="00C25AB3" w:rsidRPr="00F205FB" w:rsidRDefault="00C25AB3" w:rsidP="00015B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750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 Przyjęcie pozytywnej postawy wobec życia ludzkiego, os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ób niepełnosprawnych i chorych; przygotowanie, na podstawie wiedzy i wykształconych umiejętności, do poszanowania godności życia ludzkiego i dojrzałego funkcjonowania w rodzinie.</w:t>
            </w:r>
          </w:p>
          <w:p w14:paraId="4316AA85" w14:textId="77777777" w:rsidR="00C25AB3" w:rsidRPr="00F205FB" w:rsidRDefault="00C25AB3" w:rsidP="00015B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75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 Znajomość podstawowych zasad postępowania w sferze ludzkiej płciowości i płodności; </w:t>
            </w: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postaw prozdrowotnych, prospołecznych i prorodzinnych.</w:t>
            </w:r>
          </w:p>
          <w:p w14:paraId="5798928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AE3B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-zajęcia i warsztaty profilaktyczne realizowane przez psychologa i pedagoga szkolnego </w:t>
            </w:r>
          </w:p>
          <w:p w14:paraId="553EE20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- bieżące wsparcie psychologiczno-pedagogiczne </w:t>
            </w:r>
          </w:p>
          <w:p w14:paraId="6872451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-program Archipelag Skarbów</w:t>
            </w:r>
          </w:p>
        </w:tc>
      </w:tr>
      <w:tr w:rsidR="00F205FB" w:rsidRPr="00F205FB" w14:paraId="6253F0BA" w14:textId="77777777" w:rsidTr="00D97AA0">
        <w:trPr>
          <w:trHeight w:val="1"/>
        </w:trPr>
        <w:tc>
          <w:tcPr>
            <w:tcW w:w="45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36F6818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29D5177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Działanie na rzecz szerszego udostępnienia kanonu i założeń edukacji klasycznej oraz sięgania do dziedzictwa cywilizacyjnego Europy, m.in. przez umożliwienie uczenia się języka łacińskiego już od szkoły podstawowej.</w:t>
            </w:r>
          </w:p>
          <w:p w14:paraId="6EF1991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58A693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 udział w działaniach wynikających z Narodowego Programu Czytelnictwa ze szczeg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ólnym uwzględnieniem obchodów roku C.K. Norwida i K. K. Baczyńskiego</w:t>
            </w:r>
          </w:p>
          <w:p w14:paraId="69F3FC0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-kultywowanie i organizacja imprez patriotycznych i okolicznościowych w środowisku lokalnym</w:t>
            </w:r>
          </w:p>
          <w:p w14:paraId="5018CBE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FB" w:rsidRPr="00F205FB" w14:paraId="372A1A8F" w14:textId="77777777" w:rsidTr="00D97AA0">
        <w:trPr>
          <w:trHeight w:val="6020"/>
        </w:trPr>
        <w:tc>
          <w:tcPr>
            <w:tcW w:w="45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947012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40469D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Doskonalenie kompetencji nauczycieli do pracy z uczniami przybyłymi z zagranicy, w szczeg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ólności z Ukrainy, adekwatnie do zaistniałych potrzeb oraz kompetencji nauczycieli nowych przedmiotów wprowadzonych do podstawy programowej.</w:t>
            </w:r>
          </w:p>
          <w:p w14:paraId="785C74A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422E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9ECCC7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-regularny kontakt specjalistów z nauczycielami uczącymi w celu opracowania najbardziej adekwatnych form pomocy dla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ów będących obywatelami Ukrainy </w:t>
            </w:r>
          </w:p>
          <w:p w14:paraId="3C6CE06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 zakresie działań wspierających adaptację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przybyłych z Ukrainy w środowisku szkolnym:</w:t>
            </w:r>
          </w:p>
          <w:p w14:paraId="37EA7E5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-lekcje języka polskiego dla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ów będących obywatelami Ukrainy </w:t>
            </w:r>
          </w:p>
          <w:p w14:paraId="39FE2AD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-zajęcia integrujące zespoły klasowe z nowymi uczniami będącymi obywatelami Ukrainy </w:t>
            </w:r>
          </w:p>
          <w:p w14:paraId="66BE8CB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FB" w:rsidRPr="00F205FB" w14:paraId="3CC8CFF5" w14:textId="77777777" w:rsidTr="00D97AA0">
        <w:trPr>
          <w:trHeight w:val="1"/>
        </w:trPr>
        <w:tc>
          <w:tcPr>
            <w:tcW w:w="45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6549A90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55E5690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Wspomaganie kształcenia w szkołach ponadpodstawowych w związku z nową formułą egzaminu maturalnego od roku 2023.</w:t>
            </w:r>
          </w:p>
          <w:p w14:paraId="5CFAE6F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07B7F2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F205FB" w:rsidRPr="00F205FB" w14:paraId="140CEA43" w14:textId="77777777" w:rsidTr="00D97AA0">
        <w:trPr>
          <w:trHeight w:val="1"/>
        </w:trPr>
        <w:tc>
          <w:tcPr>
            <w:tcW w:w="45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7EDEC1F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2C42A6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Doskonalenie systemu kształcenia zawodowego we wsp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ółpracy z pracodawcami – wdrażanie 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Zintegrowanej Strategii Umiejętności 2030.</w:t>
            </w:r>
          </w:p>
          <w:p w14:paraId="7A9A724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21ED9A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-Współpraca pracodawc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z edukacją formalną i pozaformalną</w:t>
            </w:r>
          </w:p>
          <w:p w14:paraId="448F7BB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działania:</w:t>
            </w:r>
          </w:p>
          <w:p w14:paraId="4F89AB84" w14:textId="77777777" w:rsidR="00C25AB3" w:rsidRPr="00F205FB" w:rsidRDefault="00C25AB3" w:rsidP="00015B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Rozwijanie współpracy pomiędzy pracodawcami a instytucjami edukacji formalnej i pozaformalnej</w:t>
            </w:r>
          </w:p>
          <w:p w14:paraId="6F85BBD8" w14:textId="77777777" w:rsidR="00C25AB3" w:rsidRPr="00F205FB" w:rsidRDefault="00C25AB3" w:rsidP="00015B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Rozwijanie jakościowe i ilościowe praktyk i staży krajowych i zagranicznych dla os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ób uczących się     w ramach edukacji formalnej                   i pozaformalnej</w:t>
            </w:r>
          </w:p>
          <w:p w14:paraId="788445F3" w14:textId="77777777" w:rsidR="00C25AB3" w:rsidRPr="00F205FB" w:rsidRDefault="00C25AB3" w:rsidP="00015B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Rozwijanie jakościowe i ilościowe praktyk i staży krajowych                        i zagranicznych dla kadry kształcącej</w:t>
            </w:r>
          </w:p>
          <w:p w14:paraId="057C7E7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-realizacja zajęć w ramach doradztwa  zawodowego</w:t>
            </w:r>
          </w:p>
        </w:tc>
      </w:tr>
      <w:tr w:rsidR="00F205FB" w:rsidRPr="00F205FB" w14:paraId="48C1D0C0" w14:textId="77777777" w:rsidTr="00D97AA0">
        <w:trPr>
          <w:trHeight w:val="1"/>
        </w:trPr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E83BAF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2EA7AF0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Rozwijanie umiejętności metodycznych nauczycieli w zakresie prawidłowego i skutecznego wykorzystywania technologii informacyjno-komunikacyjnych w procesach edukacyjnych. Wsparcie edukacji informatycznej i medialnej, w szczeg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ólności kształtowanie krytycznego podejścia do treści publikowanych w Internecie i mediach społecznościowych.</w:t>
            </w:r>
          </w:p>
          <w:p w14:paraId="71F1921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B7DE58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-organizacja warsztatów o tematyce profilaktycznej ( dotyczące uzależnień behawioralnych, cyberprzemocy, e- uzależnień)</w:t>
            </w:r>
          </w:p>
          <w:p w14:paraId="07DA506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-przeszkolenie uczniów klas I z obsługi platformy Office 365 i dziennika Vulkan,</w:t>
            </w:r>
          </w:p>
          <w:p w14:paraId="5D4BE87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-realizacja zajęć z wykorzystaniem multimedi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(materiały video, prezentacje multimedialne, gry edukacyjne)</w:t>
            </w:r>
          </w:p>
          <w:p w14:paraId="4421338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FB" w:rsidRPr="00F205FB" w14:paraId="73C1F7A4" w14:textId="77777777" w:rsidTr="00D97AA0">
        <w:trPr>
          <w:trHeight w:val="1"/>
        </w:trPr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E723D6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FA96DB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Wsparcie nauczycieli i innych członk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społeczności szkolnych w rozwijaniu umiejętności podstawowych i przekrojowych uczniów, w szczególności z wykorzystaniem pomocy dydaktycznych zakupionych w ramach programu „Laboratoria przyszłości”.</w:t>
            </w:r>
          </w:p>
          <w:p w14:paraId="71E3815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FE4C6D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-organizacja kół zainteresowań i zajęć pozalekcyjnych,  r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ównież na terenie internatu: działalność koła teatralnego „Za parawanem”</w:t>
            </w:r>
          </w:p>
          <w:p w14:paraId="46ADB5D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-organizacja dodatkowych zajęć sportowych,</w:t>
            </w:r>
          </w:p>
          <w:p w14:paraId="1126FE9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-organizacja zajęć wspomagających z matematyki, języka polskiego i języka angielskiego</w:t>
            </w:r>
          </w:p>
          <w:p w14:paraId="20017A6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FB" w:rsidRPr="00F205FB" w14:paraId="620977B5" w14:textId="77777777" w:rsidTr="00D97AA0">
        <w:trPr>
          <w:trHeight w:val="1"/>
        </w:trPr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7346453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69D930F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Podnoszenie jakości kształcenia oraz dostępności i jakości wsparcia udzielanego dzieciom i uczniom w przedszkolach i szkołach og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ólnodostępnych i integracyjnych.</w:t>
            </w:r>
          </w:p>
          <w:p w14:paraId="4C37FDD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B12355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-Regularny udział specjalist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ów w szkoleniach mających na celu podwyższanie jakości świadczonej pomocy </w:t>
            </w:r>
          </w:p>
          <w:p w14:paraId="249422D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-Rozwój własny i poszerzanie kompetencji nauczycieli uczących </w:t>
            </w:r>
          </w:p>
        </w:tc>
      </w:tr>
    </w:tbl>
    <w:p w14:paraId="2424DD1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2E5EDC" w14:textId="77777777" w:rsidR="00D97AA0" w:rsidRPr="00F205FB" w:rsidRDefault="00D97AA0" w:rsidP="00D97A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CC9DB" w14:textId="77777777" w:rsidR="00D97AA0" w:rsidRPr="00F205FB" w:rsidRDefault="00D97AA0" w:rsidP="00D97A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A8777" w14:textId="6BFA07DE" w:rsidR="00D97AA0" w:rsidRPr="00F205FB" w:rsidRDefault="00D97AA0" w:rsidP="00D97A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5FB">
        <w:rPr>
          <w:rFonts w:ascii="Times New Roman" w:hAnsi="Times New Roman" w:cs="Times New Roman"/>
          <w:b/>
          <w:sz w:val="24"/>
          <w:szCs w:val="24"/>
        </w:rPr>
        <w:lastRenderedPageBreak/>
        <w:t>PODSTAWOWE KIERUNKI POLITYKI OŚWIATOWEJ PAŃSTWA W ROKU SZKOLNYM 2023/2024</w:t>
      </w:r>
    </w:p>
    <w:p w14:paraId="2D98DF27" w14:textId="77777777" w:rsidR="00D97AA0" w:rsidRPr="00F205FB" w:rsidRDefault="00D97AA0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924"/>
        <w:gridCol w:w="6472"/>
      </w:tblGrid>
      <w:tr w:rsidR="00F205FB" w:rsidRPr="00D97AA0" w14:paraId="3E933AD2" w14:textId="77777777" w:rsidTr="00CA45F6">
        <w:tc>
          <w:tcPr>
            <w:tcW w:w="3626" w:type="dxa"/>
          </w:tcPr>
          <w:p w14:paraId="0971E67E" w14:textId="77777777" w:rsidR="00D97AA0" w:rsidRPr="00D97AA0" w:rsidRDefault="00D97AA0" w:rsidP="00F15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0">
              <w:rPr>
                <w:rFonts w:ascii="Times New Roman" w:hAnsi="Times New Roman" w:cs="Times New Roman"/>
                <w:sz w:val="24"/>
                <w:szCs w:val="24"/>
              </w:rPr>
              <w:t>Kierunek polityki oświatowej</w:t>
            </w:r>
          </w:p>
        </w:tc>
        <w:tc>
          <w:tcPr>
            <w:tcW w:w="9327" w:type="dxa"/>
          </w:tcPr>
          <w:p w14:paraId="71A413A9" w14:textId="77777777" w:rsidR="00D97AA0" w:rsidRPr="00D97AA0" w:rsidRDefault="00D97AA0" w:rsidP="00F15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0">
              <w:rPr>
                <w:rFonts w:ascii="Times New Roman" w:hAnsi="Times New Roman" w:cs="Times New Roman"/>
                <w:sz w:val="24"/>
                <w:szCs w:val="24"/>
              </w:rPr>
              <w:t>Możliwy sposób realizacji</w:t>
            </w:r>
          </w:p>
        </w:tc>
      </w:tr>
      <w:tr w:rsidR="00F205FB" w:rsidRPr="00D97AA0" w14:paraId="2625D781" w14:textId="77777777" w:rsidTr="00CA45F6">
        <w:tc>
          <w:tcPr>
            <w:tcW w:w="3626" w:type="dxa"/>
          </w:tcPr>
          <w:p w14:paraId="31447104" w14:textId="5422F5DD" w:rsidR="00D97AA0" w:rsidRPr="00D97AA0" w:rsidRDefault="00D97AA0" w:rsidP="00F15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0">
              <w:rPr>
                <w:rFonts w:ascii="Times New Roman" w:hAnsi="Times New Roman" w:cs="Times New Roman"/>
                <w:sz w:val="24"/>
                <w:szCs w:val="24"/>
              </w:rPr>
              <w:t>Kontynuacja działań na rzecz szerszego udostępnienia kanonu i założeń edukacji klasycznej oraz sięgania do dziedzictwa cywilizacyjnego Europy</w:t>
            </w:r>
          </w:p>
        </w:tc>
        <w:tc>
          <w:tcPr>
            <w:tcW w:w="9327" w:type="dxa"/>
          </w:tcPr>
          <w:p w14:paraId="29B0816B" w14:textId="798BA64A" w:rsidR="00D97AA0" w:rsidRPr="00D97AA0" w:rsidRDefault="00D97AA0" w:rsidP="00F15EBC">
            <w:pPr>
              <w:numPr>
                <w:ilvl w:val="0"/>
                <w:numId w:val="11"/>
              </w:numPr>
              <w:spacing w:line="36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0">
              <w:rPr>
                <w:rFonts w:ascii="Times New Roman" w:hAnsi="Times New Roman" w:cs="Times New Roman"/>
                <w:sz w:val="24"/>
                <w:szCs w:val="24"/>
              </w:rPr>
              <w:t>Korelacja treści programowych, zwłaszcza język polski, historia, religia.</w:t>
            </w:r>
          </w:p>
          <w:p w14:paraId="7E24081A" w14:textId="4174443E" w:rsidR="00D97AA0" w:rsidRPr="00D97AA0" w:rsidRDefault="00D97AA0" w:rsidP="00F15EBC">
            <w:pPr>
              <w:numPr>
                <w:ilvl w:val="0"/>
                <w:numId w:val="11"/>
              </w:numPr>
              <w:spacing w:line="36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0">
              <w:rPr>
                <w:rFonts w:ascii="Times New Roman" w:hAnsi="Times New Roman" w:cs="Times New Roman"/>
                <w:sz w:val="24"/>
                <w:szCs w:val="24"/>
              </w:rPr>
              <w:t>Przekazywanie treści w przedmiotach takich jak biologia, chemia (nazewnictwo</w:t>
            </w: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1D6926"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w tym </w:t>
            </w: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nazwy łacińskie</w:t>
            </w:r>
            <w:r w:rsidRPr="00D97A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757D777" w14:textId="77777777" w:rsidR="00D97AA0" w:rsidRPr="00D97AA0" w:rsidRDefault="00D97AA0" w:rsidP="00F15EBC">
            <w:pPr>
              <w:numPr>
                <w:ilvl w:val="0"/>
                <w:numId w:val="11"/>
              </w:numPr>
              <w:spacing w:line="36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0">
              <w:rPr>
                <w:rFonts w:ascii="Times New Roman" w:hAnsi="Times New Roman" w:cs="Times New Roman"/>
                <w:sz w:val="24"/>
                <w:szCs w:val="24"/>
              </w:rPr>
              <w:t>Organizacja wycieczek przedmiotowych</w:t>
            </w:r>
          </w:p>
          <w:p w14:paraId="0FF1BA30" w14:textId="77777777" w:rsidR="00D97AA0" w:rsidRPr="00D97AA0" w:rsidRDefault="00D97AA0" w:rsidP="00F15EBC">
            <w:pPr>
              <w:numPr>
                <w:ilvl w:val="0"/>
                <w:numId w:val="11"/>
              </w:numPr>
              <w:spacing w:line="36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0">
              <w:rPr>
                <w:rFonts w:ascii="Times New Roman" w:hAnsi="Times New Roman" w:cs="Times New Roman"/>
                <w:sz w:val="24"/>
                <w:szCs w:val="24"/>
              </w:rPr>
              <w:t>Wyjścia do obiektów i instytucji kultury</w:t>
            </w:r>
          </w:p>
          <w:p w14:paraId="478081A1" w14:textId="0CA39A86" w:rsidR="00D97AA0" w:rsidRPr="00D97AA0" w:rsidRDefault="00D97AA0" w:rsidP="00F15EBC">
            <w:pPr>
              <w:numPr>
                <w:ilvl w:val="0"/>
                <w:numId w:val="11"/>
              </w:numPr>
              <w:spacing w:line="36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0">
              <w:rPr>
                <w:rFonts w:ascii="Times New Roman" w:hAnsi="Times New Roman" w:cs="Times New Roman"/>
                <w:sz w:val="24"/>
                <w:szCs w:val="24"/>
              </w:rPr>
              <w:t xml:space="preserve">Planowanie pracy zespołów nauczycielskich, z uwzględnieniem sposobów realizacji tego kierunku </w:t>
            </w:r>
          </w:p>
          <w:p w14:paraId="27F9CE30" w14:textId="77777777" w:rsidR="00D97AA0" w:rsidRPr="00D97AA0" w:rsidRDefault="00D97AA0" w:rsidP="00F15EBC">
            <w:pPr>
              <w:numPr>
                <w:ilvl w:val="0"/>
                <w:numId w:val="11"/>
              </w:numPr>
              <w:spacing w:line="36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0">
              <w:rPr>
                <w:rFonts w:ascii="Times New Roman" w:hAnsi="Times New Roman" w:cs="Times New Roman"/>
                <w:sz w:val="24"/>
                <w:szCs w:val="24"/>
              </w:rPr>
              <w:t>Organizacja uroczystości szkolnych</w:t>
            </w:r>
          </w:p>
          <w:p w14:paraId="3567D2F7" w14:textId="77777777" w:rsidR="00D97AA0" w:rsidRPr="00D97AA0" w:rsidRDefault="00D97AA0" w:rsidP="00F15EBC">
            <w:pPr>
              <w:numPr>
                <w:ilvl w:val="0"/>
                <w:numId w:val="11"/>
              </w:numPr>
              <w:spacing w:line="36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0">
              <w:rPr>
                <w:rFonts w:ascii="Times New Roman" w:hAnsi="Times New Roman" w:cs="Times New Roman"/>
                <w:sz w:val="24"/>
                <w:szCs w:val="24"/>
              </w:rPr>
              <w:t>Wzbogacenie księgozbioru biblioteki szkolnej</w:t>
            </w:r>
          </w:p>
          <w:p w14:paraId="6B152B2A" w14:textId="6C1EED8A" w:rsidR="00D97AA0" w:rsidRPr="00D97AA0" w:rsidRDefault="00D97AA0" w:rsidP="00F15EBC">
            <w:pPr>
              <w:spacing w:line="36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FB" w:rsidRPr="00D97AA0" w14:paraId="43ED777B" w14:textId="77777777" w:rsidTr="00CA45F6">
        <w:tc>
          <w:tcPr>
            <w:tcW w:w="3626" w:type="dxa"/>
          </w:tcPr>
          <w:p w14:paraId="14C94369" w14:textId="77777777" w:rsidR="00D97AA0" w:rsidRPr="00D97AA0" w:rsidRDefault="00D97AA0" w:rsidP="00F15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0">
              <w:rPr>
                <w:rFonts w:ascii="Times New Roman" w:hAnsi="Times New Roman" w:cs="Times New Roman"/>
                <w:sz w:val="24"/>
                <w:szCs w:val="24"/>
              </w:rPr>
      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</w:t>
            </w:r>
          </w:p>
        </w:tc>
        <w:tc>
          <w:tcPr>
            <w:tcW w:w="9327" w:type="dxa"/>
          </w:tcPr>
          <w:p w14:paraId="082BDAEE" w14:textId="77777777" w:rsidR="00D97AA0" w:rsidRPr="00D97AA0" w:rsidRDefault="00D97AA0" w:rsidP="00F15EBC">
            <w:pPr>
              <w:numPr>
                <w:ilvl w:val="0"/>
                <w:numId w:val="10"/>
              </w:numPr>
              <w:spacing w:line="36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0">
              <w:rPr>
                <w:rFonts w:ascii="Times New Roman" w:hAnsi="Times New Roman" w:cs="Times New Roman"/>
                <w:sz w:val="24"/>
                <w:szCs w:val="24"/>
              </w:rPr>
              <w:t>Organizacja zajęć edukacyjnych wychowanie do życia w rodzinie (treści programowe, metody, formy pracy) – zapoznanie rodziców i pełnoletnich uczniów z treściami i środkami dydaktycznymi</w:t>
            </w:r>
          </w:p>
          <w:p w14:paraId="157A9064" w14:textId="77777777" w:rsidR="00D97AA0" w:rsidRPr="00D97AA0" w:rsidRDefault="00D97AA0" w:rsidP="00F15EBC">
            <w:pPr>
              <w:numPr>
                <w:ilvl w:val="0"/>
                <w:numId w:val="10"/>
              </w:numPr>
              <w:spacing w:line="36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0">
              <w:rPr>
                <w:rFonts w:ascii="Times New Roman" w:hAnsi="Times New Roman" w:cs="Times New Roman"/>
                <w:sz w:val="24"/>
                <w:szCs w:val="24"/>
              </w:rPr>
              <w:t>Realizacja zadań w ramach Programu Wychowawczo-Profilaktycznego (ochrona i wzmocnienie zdrowia psychicznego)</w:t>
            </w:r>
          </w:p>
          <w:p w14:paraId="1A01FB16" w14:textId="77777777" w:rsidR="00D97AA0" w:rsidRPr="00D97AA0" w:rsidRDefault="00D97AA0" w:rsidP="00F15EBC">
            <w:pPr>
              <w:numPr>
                <w:ilvl w:val="0"/>
                <w:numId w:val="10"/>
              </w:numPr>
              <w:spacing w:line="36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0">
              <w:rPr>
                <w:rFonts w:ascii="Times New Roman" w:hAnsi="Times New Roman" w:cs="Times New Roman"/>
                <w:sz w:val="24"/>
                <w:szCs w:val="24"/>
              </w:rPr>
              <w:t>Planowanie i realizowanie działań w ramach współpracy z rodzicami określonymi w Planie pracy szkoły</w:t>
            </w:r>
          </w:p>
          <w:p w14:paraId="590A3BA7" w14:textId="77777777" w:rsidR="00D97AA0" w:rsidRPr="00D97AA0" w:rsidRDefault="00D97AA0" w:rsidP="00F15EBC">
            <w:pPr>
              <w:numPr>
                <w:ilvl w:val="0"/>
                <w:numId w:val="10"/>
              </w:numPr>
              <w:spacing w:line="36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0">
              <w:rPr>
                <w:rFonts w:ascii="Times New Roman" w:hAnsi="Times New Roman" w:cs="Times New Roman"/>
                <w:sz w:val="24"/>
                <w:szCs w:val="24"/>
              </w:rPr>
              <w:t>Zintegrowane działania nauczycieli i specjalistów w ramach pomocy psychologiczno-pedagogicznej (ochrona i wzmocnienie zdrowia psychicznego)</w:t>
            </w:r>
          </w:p>
          <w:p w14:paraId="789F6C80" w14:textId="77777777" w:rsidR="00D97AA0" w:rsidRPr="00D97AA0" w:rsidRDefault="00D97AA0" w:rsidP="00F15EBC">
            <w:pPr>
              <w:numPr>
                <w:ilvl w:val="0"/>
                <w:numId w:val="10"/>
              </w:numPr>
              <w:spacing w:line="36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0">
              <w:rPr>
                <w:rFonts w:ascii="Times New Roman" w:hAnsi="Times New Roman" w:cs="Times New Roman"/>
                <w:sz w:val="24"/>
                <w:szCs w:val="24"/>
              </w:rPr>
              <w:t>Promowanie roli rodziny: korelacja treści programowych</w:t>
            </w:r>
          </w:p>
          <w:p w14:paraId="17126DDA" w14:textId="77777777" w:rsidR="00D97AA0" w:rsidRPr="00D97AA0" w:rsidRDefault="00D97AA0" w:rsidP="00F15EBC">
            <w:pPr>
              <w:numPr>
                <w:ilvl w:val="0"/>
                <w:numId w:val="10"/>
              </w:numPr>
              <w:spacing w:line="36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0">
              <w:rPr>
                <w:rFonts w:ascii="Times New Roman" w:hAnsi="Times New Roman" w:cs="Times New Roman"/>
                <w:sz w:val="24"/>
                <w:szCs w:val="24"/>
              </w:rPr>
              <w:t>Współpraca wychowawców klas ze szkolnymi specjalistami</w:t>
            </w:r>
          </w:p>
          <w:p w14:paraId="593DA50F" w14:textId="77777777" w:rsidR="00D97AA0" w:rsidRPr="00F205FB" w:rsidRDefault="00D97AA0" w:rsidP="00F15EBC">
            <w:pPr>
              <w:numPr>
                <w:ilvl w:val="0"/>
                <w:numId w:val="10"/>
              </w:numPr>
              <w:spacing w:line="36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Współpraca szkoły z instytucjami zewnętrznymi wspomagającymi rodzinę</w:t>
            </w:r>
          </w:p>
          <w:p w14:paraId="390D07B5" w14:textId="77777777" w:rsidR="00D97AA0" w:rsidRPr="00D97AA0" w:rsidRDefault="00D97AA0" w:rsidP="00F15EBC">
            <w:pPr>
              <w:spacing w:line="36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FB" w:rsidRPr="00F205FB" w14:paraId="6FB302B2" w14:textId="77777777" w:rsidTr="00CA45F6">
        <w:tc>
          <w:tcPr>
            <w:tcW w:w="3626" w:type="dxa"/>
          </w:tcPr>
          <w:p w14:paraId="0F78DB52" w14:textId="417B66DE" w:rsidR="00D97AA0" w:rsidRPr="00F15EBC" w:rsidRDefault="00D97AA0" w:rsidP="00F15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Podejmowanie inicjatyw/działań w zakresie zachęcania i wspierania uczniów do rozwijania ich aktywności fizycznej.</w:t>
            </w:r>
          </w:p>
        </w:tc>
        <w:tc>
          <w:tcPr>
            <w:tcW w:w="9327" w:type="dxa"/>
          </w:tcPr>
          <w:p w14:paraId="42F212B9" w14:textId="77777777" w:rsidR="00D97AA0" w:rsidRPr="00F205FB" w:rsidRDefault="00D97AA0" w:rsidP="00F15EBC">
            <w:pPr>
              <w:spacing w:line="36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528BC" w14:textId="77777777" w:rsidR="00D97AA0" w:rsidRPr="00F205FB" w:rsidRDefault="00D97AA0" w:rsidP="00F15E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uczestnictwo młodzieży i nauczycieli w zawodach sportowych organizowanych w ramach Licealiady Młodzieży Szkolnej</w:t>
            </w:r>
          </w:p>
          <w:p w14:paraId="35B892DB" w14:textId="77777777" w:rsidR="00D97AA0" w:rsidRPr="00F205FB" w:rsidRDefault="00D97AA0" w:rsidP="00F15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-zachęcanie uczniów do udziału w zawodach organizowanych na terenie powiatu suskiego przez organizacje pozarządowe np. „Suska piątka”, „Makowski bieg i marsz NW”, „Bieg Niepodległości ”</w:t>
            </w:r>
          </w:p>
          <w:p w14:paraId="04E6BE3E" w14:textId="77777777" w:rsidR="00D97AA0" w:rsidRPr="00F205FB" w:rsidRDefault="00D97AA0" w:rsidP="00F15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-uczestnictwo młodzieży i nauczycieli w rywalizacji sportowej podczas zawodów organizowanych w ramach Mistrzostw Szkoły (piłka siatkowa, piłka koszykowa, tenis stołowy, e-sport, itp.)</w:t>
            </w:r>
          </w:p>
          <w:p w14:paraId="231D0C78" w14:textId="77777777" w:rsidR="00D97AA0" w:rsidRPr="00F205FB" w:rsidRDefault="00D97AA0" w:rsidP="00F15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- umożliwienie młodzieży i nauczycielom przynależenia do Szkolnego Koła Krajoznawczo Turystycznego (czynny udział w rajdach turystycznych)</w:t>
            </w:r>
          </w:p>
          <w:p w14:paraId="2C74170F" w14:textId="77777777" w:rsidR="00D97AA0" w:rsidRPr="00F205FB" w:rsidRDefault="00D97AA0" w:rsidP="00F15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-analiza potrzeb oraz aktualnych trendów kultury fizycznej, organizowanie dodatkowych zajęć (zajęcia taneczne, nordicwalking, tenis stołowy, konsultacje dietetyczne, szachy)</w:t>
            </w:r>
          </w:p>
          <w:p w14:paraId="7CA56E84" w14:textId="77777777" w:rsidR="00D97AA0" w:rsidRPr="00F205FB" w:rsidRDefault="00D97AA0" w:rsidP="00F15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-„Aktywna przerwa” – udostępnienie młodzieży sprzętu sportowego, np. stołu do tenisa stołowego, piłek do koszykówki, itp. podczas przerw między lekcyjnych.</w:t>
            </w:r>
          </w:p>
          <w:p w14:paraId="2A829C4D" w14:textId="77777777" w:rsidR="00D97AA0" w:rsidRPr="00F205FB" w:rsidRDefault="00D97AA0" w:rsidP="00F15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5EC2D1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3CB36336" w14:textId="77777777" w:rsidR="00D97AA0" w:rsidRPr="00F205FB" w:rsidRDefault="00D97AA0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786D4D" w14:textId="77777777" w:rsidR="00D97AA0" w:rsidRPr="00F205FB" w:rsidRDefault="00D97AA0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4E3C73" w14:textId="77777777" w:rsidR="00D97AA0" w:rsidRPr="00F205FB" w:rsidRDefault="00D97AA0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648731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PLAN DZIAŁAŃ WYCHOWAWCZO - PROFILAKTYCZNYCH</w:t>
      </w:r>
    </w:p>
    <w:p w14:paraId="69A356A3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3FA46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OBSZAR: Budowanie pewności siebie, rozwijanie samodzielności, kreatywności                          i innowacyjności uczni</w:t>
      </w:r>
      <w:r w:rsidRPr="00F205FB">
        <w:rPr>
          <w:rFonts w:ascii="Times New Roman" w:hAnsi="Times New Roman" w:cs="Times New Roman"/>
          <w:b/>
          <w:bCs/>
          <w:sz w:val="24"/>
          <w:szCs w:val="24"/>
          <w:lang w:val="en-US"/>
        </w:rPr>
        <w:t>ów.</w:t>
      </w:r>
    </w:p>
    <w:p w14:paraId="3691C5B3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ind w:left="2700"/>
        <w:rPr>
          <w:rFonts w:ascii="Times New Roman" w:hAnsi="Times New Roman" w:cs="Times New Roman"/>
          <w:sz w:val="24"/>
          <w:szCs w:val="24"/>
        </w:rPr>
      </w:pPr>
    </w:p>
    <w:p w14:paraId="115A412B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Cel : Wspomaganie wszechstronnego rozwoju ucznia we wszystkich wymiarach: intelektualnym, psychicznym, społecznym, zdrowotnym, moralnym, duchowym.</w:t>
      </w:r>
    </w:p>
    <w:p w14:paraId="4E82B9A1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5"/>
        <w:gridCol w:w="3685"/>
        <w:gridCol w:w="1984"/>
        <w:gridCol w:w="1845"/>
      </w:tblGrid>
      <w:tr w:rsidR="00F205FB" w:rsidRPr="00F205FB" w14:paraId="63CE79B8" w14:textId="77777777">
        <w:trPr>
          <w:trHeight w:val="1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818395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45DA9D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i formy realizacji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84A272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FCDC36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F205FB" w:rsidRPr="00F205FB" w14:paraId="2B2CDCCA" w14:textId="77777777">
        <w:trPr>
          <w:trHeight w:val="1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3207B3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Kształtowanie nawyku kulturalnego zachowania się oraz kształtowanie pożądanych postaw moralnych młodzieży.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0247C2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Om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ówienie zasad kulturalnego zachowania się w różnych sytuacjach życiowych.</w:t>
            </w:r>
          </w:p>
          <w:p w14:paraId="62BB7EF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3C82A" w14:textId="77777777" w:rsidR="00627234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Kultura osobista w życiu szkolnym – zajęcia z wychowawcą, psychologiem lub pedagogiem</w:t>
            </w:r>
            <w:r w:rsidR="00627234" w:rsidRPr="00F20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22D0B3" w14:textId="77777777" w:rsidR="00627234" w:rsidRPr="00F205FB" w:rsidRDefault="00627234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D038D" w14:textId="77777777" w:rsidR="00627234" w:rsidRPr="00F205FB" w:rsidRDefault="0065037B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627234" w:rsidRPr="00F20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Udział w konkursie „Mieć wyobraźnię miłosierdzia”</w:t>
            </w:r>
          </w:p>
          <w:p w14:paraId="646DE541" w14:textId="77777777" w:rsidR="00627234" w:rsidRPr="00F205FB" w:rsidRDefault="00627234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0E5D0" w14:textId="77777777" w:rsidR="00627234" w:rsidRPr="00F205FB" w:rsidRDefault="00627234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D4D1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A03D7E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Zgodnie z tematyką godzin wychowawczych</w:t>
            </w:r>
          </w:p>
          <w:p w14:paraId="307EA39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Zgodnie z planem pracy wychowawcy/ pedagoga</w:t>
            </w:r>
          </w:p>
          <w:p w14:paraId="0557B10E" w14:textId="77777777" w:rsidR="00627234" w:rsidRPr="00F205FB" w:rsidRDefault="00627234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0301299" w14:textId="77777777" w:rsidR="0065037B" w:rsidRPr="00F205FB" w:rsidRDefault="0065037B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Zgłoszenie: do 09.10.2023</w:t>
            </w:r>
          </w:p>
          <w:p w14:paraId="1F462704" w14:textId="77777777" w:rsidR="00627234" w:rsidRPr="00F205FB" w:rsidRDefault="0065037B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Realizacja: do czerwca 2024r.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153771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5A0D188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3DFF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3110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0B8F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Pedagog szkolny, psycholog, pedagog specjalny</w:t>
            </w:r>
          </w:p>
          <w:p w14:paraId="1913E45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FB" w:rsidRPr="00F205FB" w14:paraId="683860F6" w14:textId="77777777">
        <w:trPr>
          <w:trHeight w:val="1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31F07C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Rozwijanie obowiązkowości i odpowiedzialności za własne postępowanie.</w:t>
            </w:r>
          </w:p>
          <w:p w14:paraId="087A215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05D6AA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Systematyczne monitorowanie frekwencji na zajęciach.</w:t>
            </w:r>
          </w:p>
          <w:p w14:paraId="2AD1926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•Zapoznanie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na godzinach wychowawczych ze Statutem Szkoły, Wewnątrzszkolnymi Zasadami Oceniania, Programem Wychowawczo – Profilaktycznym i respektowanie zapisów zawartych w tych dokumentach.</w:t>
            </w:r>
          </w:p>
          <w:p w14:paraId="44E9B44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Nagradzanie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wzorowo wywiązujących się z obowiązków szkolnych.</w:t>
            </w:r>
          </w:p>
          <w:p w14:paraId="54B52F1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Stosowanie kar statutowych dla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łamiących zasady regulaminu szkolnego.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5DBE9B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 ciągły</w:t>
            </w:r>
          </w:p>
          <w:p w14:paraId="20A19D9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Przez cały rok</w:t>
            </w:r>
          </w:p>
          <w:p w14:paraId="7328A09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14:paraId="78A4E9A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401E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B011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4E1C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7ACF8" w14:textId="77777777" w:rsidR="0065037B" w:rsidRPr="00F205FB" w:rsidRDefault="0065037B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3A02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3CDE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14:paraId="123E4F8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B7D2A7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14:paraId="0BD2AA7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4B1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558D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F4BD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D2F0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002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0646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8F47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7A81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9386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689F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Dyrektor, wychowawcy,</w:t>
            </w:r>
          </w:p>
        </w:tc>
      </w:tr>
      <w:tr w:rsidR="00F205FB" w:rsidRPr="00F205FB" w14:paraId="3F550386" w14:textId="77777777">
        <w:trPr>
          <w:trHeight w:val="1550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5ECA41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Rozwiązywanie kryzys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ów rozwojowych i życiowych uczniów, m.in. </w:t>
            </w:r>
            <w:r w:rsidRPr="00F205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związanych z wyjazdem rodziców za granicę w celach zarobkowych, a także przemocą w rodzinie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26007AE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EBC">
              <w:rPr>
                <w:rFonts w:ascii="Times New Roman" w:hAnsi="Times New Roman" w:cs="Times New Roman"/>
                <w:sz w:val="24"/>
                <w:szCs w:val="24"/>
              </w:rPr>
              <w:t>• Monitorowanie sytuacji uczniów związanej z wyjazdem rodzic</w:t>
            </w:r>
            <w:r w:rsidRPr="00F1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za granicę w celach zarobkowych i udzielanie im różnych form wsparcia.</w:t>
            </w:r>
          </w:p>
          <w:p w14:paraId="69138BAE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BC">
              <w:rPr>
                <w:rFonts w:ascii="Times New Roman" w:hAnsi="Times New Roman" w:cs="Times New Roman"/>
                <w:sz w:val="24"/>
                <w:szCs w:val="24"/>
              </w:rPr>
              <w:t>• Doskonalenie kompetencji nauczycieli i wychowawców w zakresie udzielania pomocy uczniom z problemami rozwojowymi i życiowymi, przeciwdziałania przemocy w rodzinie ;</w:t>
            </w:r>
          </w:p>
          <w:p w14:paraId="2DE27A96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EBC">
              <w:rPr>
                <w:rFonts w:ascii="Times New Roman" w:hAnsi="Times New Roman" w:cs="Times New Roman"/>
                <w:sz w:val="24"/>
                <w:szCs w:val="24"/>
              </w:rPr>
              <w:t>• Udostępnianie rodzicom i opiekunom materiał</w:t>
            </w:r>
            <w:r w:rsidRPr="00F1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informacyjnych i edukacyjnych na tematy związane z kryzysami rozwojowymi i życiowymi  młodzieży;</w:t>
            </w:r>
          </w:p>
          <w:p w14:paraId="6485A74E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BC">
              <w:rPr>
                <w:rFonts w:ascii="Times New Roman" w:hAnsi="Times New Roman" w:cs="Times New Roman"/>
                <w:sz w:val="24"/>
                <w:szCs w:val="24"/>
              </w:rPr>
              <w:t>•Prelekcja psychoedukacyjna dla rodzic</w:t>
            </w:r>
            <w:r w:rsidRPr="00F1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o tematyce „Rodzic jako wzorzec wychowawczy”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6703ADE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BC"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  <w:p w14:paraId="4A8F4731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AF60B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DFCA2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19769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A78B5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557E6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BC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14:paraId="5D19E979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EA0DF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E63A7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1D2EF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60FCA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8809D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AE4C6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73C52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1FF10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2EA99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EA4B5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BC">
              <w:rPr>
                <w:rFonts w:ascii="Times New Roman" w:hAnsi="Times New Roman" w:cs="Times New Roman"/>
                <w:sz w:val="24"/>
                <w:szCs w:val="24"/>
              </w:rPr>
              <w:t>Grudzień 202</w:t>
            </w:r>
            <w:r w:rsidR="00BC327B" w:rsidRPr="00F15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4718547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B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6212C03E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6075C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4F910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3ADD5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0A81C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E0AF2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6B869" w14:textId="77777777" w:rsidR="00C25AB3" w:rsidRPr="00F15EBC" w:rsidRDefault="00BC327B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25AB3" w:rsidRPr="00F15EBC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</w:p>
          <w:p w14:paraId="2A7D6D76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D0F20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A0E80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B101B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599D9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C02F6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A44D9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BC"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14:paraId="57C01C7C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1B138" w14:textId="77777777" w:rsidR="00C25AB3" w:rsidRPr="00F15EBC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6199" w14:textId="77777777" w:rsidR="00C25AB3" w:rsidRPr="00F15EBC" w:rsidRDefault="00BC327B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BC">
              <w:rPr>
                <w:rFonts w:ascii="Times New Roman" w:hAnsi="Times New Roman" w:cs="Times New Roman"/>
                <w:sz w:val="24"/>
                <w:szCs w:val="24"/>
              </w:rPr>
              <w:t>Pedagog szkolny/ psycholog szkolny</w:t>
            </w:r>
            <w:r w:rsidR="00C25AB3" w:rsidRPr="00F1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5FB" w:rsidRPr="00F205FB" w14:paraId="38AE78AC" w14:textId="77777777">
        <w:trPr>
          <w:trHeight w:val="1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B75041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Uczenie umiejętnego i bezpiecznego </w:t>
            </w: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korzystania z d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óbr kultury.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32AF373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Wspólne organizowanie imprez szkolnych, angażowanie młodzieży do udziału w przedsięwzięciach </w:t>
            </w:r>
            <w:r w:rsidRPr="0081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szkolnych, zajęciach sportowych, konkursach, pracy w SU.</w:t>
            </w:r>
          </w:p>
          <w:p w14:paraId="71CA3760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t>• Udział młodzieży w wydarzeniach kulturalnych w środowisku lokalnym.</w:t>
            </w:r>
          </w:p>
          <w:p w14:paraId="75BB4B58" w14:textId="77777777" w:rsidR="00BC327B" w:rsidRPr="00814EFF" w:rsidRDefault="00BC327B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t>• Organizowanie wyjść/wyjazdów do kina/teatru/na koncerty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D465758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Zgodnie z kalendarzem imprez szkolnych</w:t>
            </w:r>
          </w:p>
          <w:p w14:paraId="7E91A5DA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4A910" w14:textId="77777777" w:rsidR="00BC327B" w:rsidRPr="00814EFF" w:rsidRDefault="00BC327B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690DF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t>Wg harmonogramu imprez</w:t>
            </w:r>
          </w:p>
          <w:p w14:paraId="50908E7B" w14:textId="77777777" w:rsidR="00BC327B" w:rsidRPr="00814EFF" w:rsidRDefault="00BC327B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4B6EBDC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Organizatorzy</w:t>
            </w:r>
          </w:p>
          <w:p w14:paraId="08833556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2CA1D2A0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A084F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DA3C8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0E468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t>Opiekunowie</w:t>
            </w:r>
          </w:p>
          <w:p w14:paraId="7E873ED2" w14:textId="77777777" w:rsidR="00BC327B" w:rsidRPr="00814EFF" w:rsidRDefault="00BC327B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204B6" w14:textId="77777777" w:rsidR="00BC327B" w:rsidRPr="00814EFF" w:rsidRDefault="00BC327B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B8EDD" w14:textId="77777777" w:rsidR="00BC327B" w:rsidRPr="00814EFF" w:rsidRDefault="00BC327B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B50005" w:rsidRPr="00814E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8A47878" w14:textId="77777777" w:rsidR="00B50005" w:rsidRPr="00814EFF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</w:tbl>
    <w:p w14:paraId="1858399A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A677A1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Cel : Rozpoznanie i zintegrowanie środowiska wychowawczego</w:t>
      </w:r>
    </w:p>
    <w:p w14:paraId="0C48153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5"/>
        <w:gridCol w:w="3686"/>
        <w:gridCol w:w="1700"/>
        <w:gridCol w:w="2128"/>
      </w:tblGrid>
      <w:tr w:rsidR="00F205FB" w:rsidRPr="00F205FB" w14:paraId="031BC4C8" w14:textId="77777777">
        <w:trPr>
          <w:trHeight w:val="1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46180A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B91FCB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i formy realizacji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A997F4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DB3BB0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F205FB" w:rsidRPr="00F205FB" w14:paraId="574CCB6F" w14:textId="77777777">
        <w:trPr>
          <w:trHeight w:val="1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B58E51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Rozpoznanie i rozwijanie możliwości, uzdolnień i zainteresowań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ów.</w:t>
            </w:r>
          </w:p>
          <w:p w14:paraId="7C59017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D9B055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•Przeprowadzenie w klasach diagnoz i ankiet wstępnych, rozpoznanie zdolności i zainteresowań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ów, pomoc w samopoznaniu i samoocenie.</w:t>
            </w:r>
          </w:p>
          <w:p w14:paraId="3F29521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Rozpoznanie sytuacji rodzinnej, środowiskowej, warunk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do nauki – ankiety, wywiady.</w:t>
            </w:r>
          </w:p>
          <w:p w14:paraId="2F3F3B1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•Rozpoznawanie uzdolnień i kierowanie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uzdolnionych na określone zajęcia rozwijające ich zainteresowania.</w:t>
            </w:r>
          </w:p>
          <w:p w14:paraId="27C98E36" w14:textId="77777777" w:rsidR="001D186C" w:rsidRPr="00F205FB" w:rsidRDefault="001D186C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A61665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14:paraId="059FDE5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/Październik</w:t>
            </w:r>
          </w:p>
          <w:p w14:paraId="6121751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4CF4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01F1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6C3A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D8E6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CD4F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3EA8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578A66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Wychowawcy kl I, </w:t>
            </w:r>
            <w:r w:rsidR="00BC327B" w:rsidRPr="00F205FB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14:paraId="60950FE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F806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EFDA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6265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9D1A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D3C7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5E65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37A0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F205FB" w:rsidRPr="00F205FB" w14:paraId="701FB2EF" w14:textId="77777777">
        <w:trPr>
          <w:trHeight w:val="1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825555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Diagnoza stanu potrzeb.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B46BEC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•Sporządzenie listy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wymagających wsparcia psychologiczno-pedagogicznego w poszczególnych klasach i udzielenie im wsparcia w odpowiedniej formie.</w:t>
            </w:r>
          </w:p>
          <w:p w14:paraId="34125EB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•Sporządzenie wykazu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będących pod nadzorem kuratora sądowego bądź społecznego.</w:t>
            </w:r>
          </w:p>
          <w:p w14:paraId="3FC78A3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•Rozeznanie przez pracownik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internatu sytuacji materialnej uczniów zamieszkujących internat i ewentualne wsparcie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50D1DC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33BC93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67A3E54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EBC0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FB14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0EA1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1C43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0FA2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 szkolny</w:t>
            </w:r>
          </w:p>
          <w:p w14:paraId="3D1955ED" w14:textId="77777777" w:rsidR="00DE4253" w:rsidRPr="00F205FB" w:rsidRDefault="00DE425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241F0" w14:textId="77777777" w:rsidR="00DE4253" w:rsidRPr="00F205FB" w:rsidRDefault="00DE425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849B0" w14:textId="77777777" w:rsidR="00DE4253" w:rsidRPr="00F205FB" w:rsidRDefault="00DE425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Wychowawcy internatu</w:t>
            </w:r>
          </w:p>
        </w:tc>
      </w:tr>
      <w:tr w:rsidR="00F205FB" w:rsidRPr="00F205FB" w14:paraId="3665EFE7" w14:textId="77777777">
        <w:trPr>
          <w:trHeight w:val="1975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B207E6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Poznanie siebie i integracja klas pierwszych ze społecznością szkolną.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89DE76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Integracja zespołu klasowego i tworzenie pozytywnego klimatu emocjonalnego w grupie.</w:t>
            </w:r>
          </w:p>
          <w:p w14:paraId="5CC2ED7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Organizacja zajęć pozalekcyjnych.</w:t>
            </w:r>
          </w:p>
          <w:p w14:paraId="3D1C340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Udział w uroczystościach szkolnych.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E042BC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Wrzesień/ Październik</w:t>
            </w:r>
          </w:p>
          <w:p w14:paraId="010F950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6235C" w14:textId="77777777" w:rsidR="00C25AB3" w:rsidRPr="00F205FB" w:rsidRDefault="00DE425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Rok szkolny 2023/2024</w:t>
            </w:r>
          </w:p>
          <w:p w14:paraId="2B17622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C6BE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Wg kalendarza imprez i uroczystości szkolnych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C641D3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 kl I</w:t>
            </w:r>
          </w:p>
          <w:p w14:paraId="37C1857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A392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FE1A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Nauczyciele prowadzący zajęcia</w:t>
            </w:r>
          </w:p>
          <w:p w14:paraId="63E115B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A068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98A7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4730CE4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FB" w:rsidRPr="00F205FB" w14:paraId="34C643F0" w14:textId="77777777">
        <w:trPr>
          <w:trHeight w:val="1109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FB14BA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Praca indywidualna</w:t>
            </w:r>
          </w:p>
          <w:p w14:paraId="4FB0449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z uczniem mającym problemy</w:t>
            </w:r>
          </w:p>
          <w:p w14:paraId="3844700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z integracją.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48AC39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Wsp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ółpraca wychowawców z pedagogiem szkolnym.</w:t>
            </w:r>
          </w:p>
          <w:p w14:paraId="4A7D514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Praca indywidualna pedagoga z uczniem.</w:t>
            </w:r>
          </w:p>
          <w:p w14:paraId="44A465E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Wsp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ółpraca nauczycieli z rodzicami.</w:t>
            </w:r>
          </w:p>
          <w:p w14:paraId="71E5A5C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Wsp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ółpraca z Poradnią Psychologiczno - Pedagogiczną .</w:t>
            </w:r>
          </w:p>
          <w:p w14:paraId="1215CE3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994BE7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A5BB4B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7B2FE5D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14:paraId="7791F08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</w:tr>
    </w:tbl>
    <w:p w14:paraId="35292BA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7B6003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Cel : Kształtowanie umiejętności społecznych ważnych w kontaktach z innymi ludźmi</w:t>
      </w:r>
    </w:p>
    <w:p w14:paraId="231F002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9"/>
        <w:gridCol w:w="3401"/>
        <w:gridCol w:w="1984"/>
        <w:gridCol w:w="1703"/>
      </w:tblGrid>
      <w:tr w:rsidR="00F205FB" w:rsidRPr="00F205FB" w14:paraId="0D6180A6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754857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0912F2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i formy realizacji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CC9B31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0E7883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F205FB" w:rsidRPr="00F205FB" w14:paraId="58680C47" w14:textId="77777777">
        <w:trPr>
          <w:trHeight w:val="983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0910B8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umiejętności komunikacyjnych.</w:t>
            </w:r>
          </w:p>
          <w:p w14:paraId="07747F8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E3CE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Przygotowanie do samodzielności, kreatywności i innowacyjności.</w:t>
            </w:r>
          </w:p>
          <w:p w14:paraId="2384683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99E626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Lekcje wychowawcze lub zajęcia warsztatowe nt. komunikacji (metody komunikacji, pokonywanie barier komunikacyjnych, itp.).</w:t>
            </w:r>
          </w:p>
          <w:p w14:paraId="3C31657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 aktywne słuchanie,</w:t>
            </w:r>
          </w:p>
          <w:p w14:paraId="4E0DE5C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 konflikty – konstruktywne sposoby ich rozwiązywania, mediacje i negocjacje,</w:t>
            </w:r>
          </w:p>
          <w:p w14:paraId="0635374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 asertywność- metoda konstruktywnych zachowań.</w:t>
            </w:r>
          </w:p>
          <w:p w14:paraId="4296377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9E10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C9B013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Zgodnie z tematyką godzin wychowawczych</w:t>
            </w:r>
          </w:p>
          <w:p w14:paraId="0189965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A0DE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53A6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D753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Zgodnie z planem nauczania</w:t>
            </w:r>
          </w:p>
          <w:p w14:paraId="6CF5A1B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ADC6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0F52D8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78DFBDD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4188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0C3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4E49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22E5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BEFBD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18E76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II. OBSZAR: Bezpieczeństwo w szkole i trudności w  kontaktach r</w:t>
      </w:r>
      <w:r w:rsidRPr="00F205FB">
        <w:rPr>
          <w:rFonts w:ascii="Times New Roman" w:hAnsi="Times New Roman" w:cs="Times New Roman"/>
          <w:b/>
          <w:bCs/>
          <w:sz w:val="24"/>
          <w:szCs w:val="24"/>
          <w:lang w:val="en-US"/>
        </w:rPr>
        <w:t>ówieśniczych</w:t>
      </w:r>
    </w:p>
    <w:p w14:paraId="53710CD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Cel: Zapewnienie uczniom bezpieczeństwa</w:t>
      </w:r>
    </w:p>
    <w:p w14:paraId="33057795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9"/>
        <w:gridCol w:w="3401"/>
        <w:gridCol w:w="1984"/>
        <w:gridCol w:w="1703"/>
      </w:tblGrid>
      <w:tr w:rsidR="00F205FB" w:rsidRPr="00F205FB" w14:paraId="0C648B90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3C957C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E3A816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i formy realizacji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58256B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44529E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F205FB" w:rsidRPr="00F205FB" w14:paraId="08746075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84AB93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Zapewnienie uczniom bezpiecznego i przyjaznego środowiska w szkole.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5B0BC77" w14:textId="77777777" w:rsidR="00DE4253" w:rsidRPr="00814EFF" w:rsidRDefault="00DE425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t>• Zapoznanie uczniów i mieszkańców internatu ze statutem szkoły i zasadami bhp</w:t>
            </w:r>
          </w:p>
          <w:p w14:paraId="583AE544" w14:textId="77777777" w:rsidR="00C25AB3" w:rsidRPr="00814EFF" w:rsidRDefault="00DE425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C25AB3" w:rsidRPr="00814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dyżury nauczycieli, monitoring wizyjny.</w:t>
            </w:r>
          </w:p>
          <w:p w14:paraId="667A38D8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t>•Zapoznanie uczni</w:t>
            </w:r>
            <w:r w:rsidRPr="00814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                z procedurami postępowania     w sytuacjach kryzysowych         i zagrożenia bezpieczeństwa     w szkole.</w:t>
            </w:r>
          </w:p>
          <w:p w14:paraId="79E399D2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t xml:space="preserve">•Pogadanki z mieszkańcami internatu na temat </w:t>
            </w:r>
            <w:r w:rsidRPr="0081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bezpieczeństwa, szkolenia pracownik</w:t>
            </w:r>
            <w:r w:rsidRPr="00814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internatu z zakresu pierwszej pomocy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B9107F3" w14:textId="77777777" w:rsidR="00DE4253" w:rsidRPr="00814EFF" w:rsidRDefault="00DE425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</w:t>
            </w:r>
          </w:p>
          <w:p w14:paraId="75EAB616" w14:textId="77777777" w:rsidR="00DE4253" w:rsidRPr="00814EFF" w:rsidRDefault="00DE425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86EC4" w14:textId="77777777" w:rsidR="00DE4253" w:rsidRPr="00814EFF" w:rsidRDefault="00DE425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E29F3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65BC1376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37AF1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t>Zgodnie z tematyką godzin wychowawczych</w:t>
            </w:r>
          </w:p>
          <w:p w14:paraId="66D07106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CEE96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9D08C" w14:textId="77777777" w:rsidR="00C25AB3" w:rsidRPr="00814EFF" w:rsidRDefault="00DE425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t>Wrzesień/ Październik</w:t>
            </w:r>
          </w:p>
          <w:p w14:paraId="0FB285D2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EC47F89" w14:textId="77777777" w:rsidR="00DE4253" w:rsidRPr="00814EFF" w:rsidRDefault="00DE425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Wychowawcy/ Wychowawcy internatu</w:t>
            </w:r>
          </w:p>
          <w:p w14:paraId="635D9817" w14:textId="77777777" w:rsidR="00DE4253" w:rsidRPr="00814EFF" w:rsidRDefault="00DE425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084B9" w14:textId="77777777" w:rsidR="00DE4253" w:rsidRPr="00814EFF" w:rsidRDefault="00DE425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062EE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t>Dyrekcja szkoły</w:t>
            </w:r>
          </w:p>
          <w:p w14:paraId="4CB0275E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1CE31200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63D1A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2E3A4" w14:textId="77777777" w:rsidR="00C25AB3" w:rsidRPr="00814EFF" w:rsidRDefault="00C577B9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F">
              <w:rPr>
                <w:rFonts w:ascii="Times New Roman" w:hAnsi="Times New Roman" w:cs="Times New Roman"/>
                <w:sz w:val="24"/>
                <w:szCs w:val="24"/>
              </w:rPr>
              <w:t>Wychowawcy Internatu</w:t>
            </w:r>
          </w:p>
          <w:p w14:paraId="6273D235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42DF9" w14:textId="77777777" w:rsidR="00C25AB3" w:rsidRPr="00814EFF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FB" w:rsidRPr="00F205FB" w14:paraId="63FD27DE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3A5286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Uczenie właściwych, bezpiecznych zachowań w r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óżnych sytuacjach.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20C686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•Stosowanie sankcji wobec os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ób naruszających regulaminy.</w:t>
            </w:r>
          </w:p>
          <w:p w14:paraId="510D7DC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•Rozwiązywanie sytuacji kryzysowych.</w:t>
            </w:r>
          </w:p>
          <w:p w14:paraId="0D9FE12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98DCAD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Proces ciągły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FAC92D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7A8A4D6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26C80F3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</w:tbl>
    <w:p w14:paraId="01EF5CE6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CB9096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Cel: Bezpieczne i odpowiedzialne korzystanie z zasobów dostępnych w sieci.</w:t>
      </w:r>
    </w:p>
    <w:p w14:paraId="5A76AAB3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9"/>
        <w:gridCol w:w="3260"/>
        <w:gridCol w:w="1984"/>
        <w:gridCol w:w="1844"/>
      </w:tblGrid>
      <w:tr w:rsidR="00F205FB" w:rsidRPr="00F205FB" w14:paraId="017D0108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57F8E9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98CF59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i formy realizacji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FB776E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C5A5BB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F205FB" w:rsidRPr="00F205FB" w14:paraId="7DCDA2B8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39D2DF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Ochrona uczniów przed treściami niebezpiecznymi.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FF8BD4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•Lekcje wychowawcze na temat „Cyberprzemocy”.</w:t>
            </w:r>
          </w:p>
          <w:p w14:paraId="74818D97" w14:textId="77777777" w:rsidR="008644D3" w:rsidRPr="00F205FB" w:rsidRDefault="008644D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1BEA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C577B9" w:rsidRPr="00F205FB">
              <w:rPr>
                <w:rFonts w:ascii="Times New Roman" w:hAnsi="Times New Roman" w:cs="Times New Roman"/>
                <w:sz w:val="24"/>
                <w:szCs w:val="24"/>
              </w:rPr>
              <w:t>Poinformowanie uczniów oraz rodziców o zagrożeniach wynikających z nieodpowiedniego korzystania z internatu</w:t>
            </w:r>
          </w:p>
          <w:p w14:paraId="0E9CA26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A10168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Zgodnie z tematyką godzin wychowawczych</w:t>
            </w:r>
          </w:p>
          <w:p w14:paraId="463DE8BA" w14:textId="77777777" w:rsidR="00C25AB3" w:rsidRPr="00F205FB" w:rsidRDefault="008644D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501608A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7BE4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B4CB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AAE7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40EF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E8D1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026AAA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166CBA1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B7824" w14:textId="77777777" w:rsidR="00C25AB3" w:rsidRPr="00F205FB" w:rsidRDefault="00C577B9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5AB3" w:rsidRPr="00F205FB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14:paraId="72ACE5FA" w14:textId="77777777" w:rsidR="00C25AB3" w:rsidRPr="00F205FB" w:rsidRDefault="008644D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Nauczyciele/Pedagog</w:t>
            </w:r>
          </w:p>
          <w:p w14:paraId="6DFF8D0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2EE7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3DEE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AB48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865B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9283C7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D65DE1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DC72DB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</w:t>
      </w:r>
      <w:r w:rsidRPr="00F205FB">
        <w:rPr>
          <w:rFonts w:ascii="Times New Roman" w:hAnsi="Times New Roman" w:cs="Times New Roman"/>
          <w:b/>
          <w:bCs/>
          <w:sz w:val="24"/>
          <w:szCs w:val="24"/>
        </w:rPr>
        <w:t>III. OBSZAR: Wychowanie do wartości, budowanie świadomości i przynależności narodowej</w:t>
      </w:r>
    </w:p>
    <w:p w14:paraId="372F079D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43D386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Cel : Kształtowanie postaw obywatela, Polaka, Europejczyka umiejącego aktywnie i swobodnie poruszać się we wsp</w:t>
      </w:r>
      <w:r w:rsidRPr="00F205FB">
        <w:rPr>
          <w:rFonts w:ascii="Times New Roman" w:hAnsi="Times New Roman" w:cs="Times New Roman"/>
          <w:b/>
          <w:bCs/>
          <w:sz w:val="24"/>
          <w:szCs w:val="24"/>
          <w:lang w:val="en-US"/>
        </w:rPr>
        <w:t>ółczesnym świecie.</w:t>
      </w:r>
    </w:p>
    <w:p w14:paraId="1F168C15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9"/>
        <w:gridCol w:w="2834"/>
        <w:gridCol w:w="2125"/>
        <w:gridCol w:w="2129"/>
      </w:tblGrid>
      <w:tr w:rsidR="00F205FB" w:rsidRPr="00F205FB" w14:paraId="2468FEA5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F08B14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B86051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i formy realizacji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F7D95A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FE2E2C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  <w:p w14:paraId="7E231EF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FB" w:rsidRPr="00F205FB" w14:paraId="623E4E0D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AFDC9E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Wychowanie do patriotyzmu i</w:t>
            </w:r>
          </w:p>
          <w:p w14:paraId="25373AB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postaw obywatelskich.</w:t>
            </w:r>
          </w:p>
          <w:p w14:paraId="52D5823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2114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D0C8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626AB6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Poznanie ważnych wydarzeń związanych       z historią i tradycjami szkoły, regionu i kraju poprzez realizację tematyki lekcji historii, WOS, j. polskiego.</w:t>
            </w:r>
          </w:p>
          <w:p w14:paraId="048A5AC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Przygotowanie do wypełniania obowiązk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rodzinnych                         i obywatelskich.</w:t>
            </w:r>
          </w:p>
          <w:p w14:paraId="4AC914E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Przygotowanie ucznia do samodzielności i odpowiedzialności.</w:t>
            </w:r>
          </w:p>
          <w:p w14:paraId="1F34AE6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Organizacja apeli              o charakterze patriotycznym</w:t>
            </w:r>
          </w:p>
          <w:p w14:paraId="43127064" w14:textId="77777777" w:rsidR="00B50005" w:rsidRPr="00F205FB" w:rsidRDefault="00B50005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Udział w VII edycji konkursie "Szkoła do hymnu"</w:t>
            </w:r>
          </w:p>
          <w:p w14:paraId="356E8C2A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D03E6F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Zgodnie rozkładem materiału</w:t>
            </w:r>
          </w:p>
          <w:p w14:paraId="49BFBAE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182B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Zgodnie z tematyką godzin wychowawczych</w:t>
            </w:r>
          </w:p>
          <w:p w14:paraId="2CB1523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 i wdż</w:t>
            </w:r>
          </w:p>
          <w:p w14:paraId="29AB113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06F0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Zgodnie z tematyką godzin wychowawczych</w:t>
            </w:r>
          </w:p>
          <w:p w14:paraId="4B6F5526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28034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05DD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6A0E4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707C0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0F7B7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BEC57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69CAB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54EDE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Zgodnie z terminami podanymi przez Kuratorium Oświaty w Krakowie</w:t>
            </w:r>
          </w:p>
          <w:p w14:paraId="4F6F9980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760B14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Nauczyciele historii, wos, języka polskiego</w:t>
            </w:r>
          </w:p>
          <w:p w14:paraId="237D81E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C581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25FC9C3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28BE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D07A9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BBED3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49C16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4E65D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6469E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FE427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09452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6D3D9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9FF4E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41426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5D437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B16BA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3A1C2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14E32" w14:textId="77777777" w:rsidR="00B50005" w:rsidRPr="00F205FB" w:rsidRDefault="00B50005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Pedagodzy/Pedagodzy specjalni</w:t>
            </w:r>
          </w:p>
          <w:p w14:paraId="589188EA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FB" w:rsidRPr="00F205FB" w14:paraId="46F30369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B4528C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Uczenie zasad samorządności i demokracji.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73A553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•Wybory do samorządu uczniowskiego/ wybory do samorząd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klasowych.</w:t>
            </w:r>
          </w:p>
          <w:p w14:paraId="13E554D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•Spotkania SU z dyrekcją szkoły.</w:t>
            </w:r>
          </w:p>
          <w:p w14:paraId="5FF5693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•Angażowanie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w procesy podejmowania decyzji w szkole,.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4D349E3" w14:textId="77777777" w:rsidR="00B50005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Wrzesi</w:t>
            </w:r>
          </w:p>
          <w:p w14:paraId="18C6658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eń</w:t>
            </w:r>
          </w:p>
          <w:p w14:paraId="0E32B52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B83D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3DD823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Opiekunowie SU, Wychowawcy</w:t>
            </w:r>
          </w:p>
          <w:p w14:paraId="53D9007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Dyrekcja szkoły, SU</w:t>
            </w:r>
          </w:p>
        </w:tc>
      </w:tr>
      <w:tr w:rsidR="00F205FB" w:rsidRPr="00F205FB" w14:paraId="4A8F64CB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3D69F7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Wychowanie do wartości.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BB1A88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•Zaplanowanie wycieczek do miejsc pamięci narodowej.</w:t>
            </w:r>
          </w:p>
          <w:p w14:paraId="3999F69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•Upowszechnianie wiedzy nt. obowiązujących w szkole norm i wartości.</w:t>
            </w:r>
          </w:p>
          <w:p w14:paraId="6294D7C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 •Lekcje wychowawcze poświęcone budowaniu wartości moralnych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32651C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Zgodnie z tematyką godzin wychowawczych</w:t>
            </w:r>
          </w:p>
          <w:p w14:paraId="701CBF8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D3FC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528B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893E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EFC6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6D6F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F9079E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44A135A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55F3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2258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7A68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8E9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AD82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katecheci</w:t>
            </w:r>
          </w:p>
          <w:p w14:paraId="46C3361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2B9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A9AD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30E4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7DAB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FB" w:rsidRPr="00F205FB" w14:paraId="68416135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A1A9B4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Kształtowanie w świadomości</w:t>
            </w:r>
          </w:p>
          <w:p w14:paraId="69C4FE3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uczniów miejsca i roli Polski</w:t>
            </w:r>
          </w:p>
          <w:p w14:paraId="4558653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i Polaków w Europie.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B2F801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Lekcje WOS – zapoznanie z organizacjami i instytucjami kraj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Polski i Europy, do których można się zwrócić o pomoc przebywając zagranicą.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850CF8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Zgodnie rozkładem materiału</w:t>
            </w:r>
          </w:p>
          <w:p w14:paraId="6F369FF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DA4E2B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Nauczyciel wos</w:t>
            </w:r>
          </w:p>
          <w:p w14:paraId="599946E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FB" w:rsidRPr="00F205FB" w14:paraId="7540CE07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F3B19E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Kształtowanie szacunku do ludzi, wrażliwości na potrzeby drugiego </w:t>
            </w: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człowieka, prawidłowe rozumienie wolności jednostki oparte na poszanowaniu osoby ludzkiej.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95E739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Propagowanie i udział   w akcjach charytatywnych </w:t>
            </w: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organizowanych przez szkołę:</w:t>
            </w:r>
          </w:p>
          <w:p w14:paraId="078611B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-współpraca z fundacjami</w:t>
            </w:r>
          </w:p>
          <w:p w14:paraId="3D61B45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•Promowanie                     i upowszechnianie wśr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ód uczniów idei wolontariatu.</w:t>
            </w:r>
          </w:p>
          <w:p w14:paraId="684FCC1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•Upowszechnienie idei akceptacji r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óżnorodności uczniów ze specjalnymi potrzebami edukacyjnymi, odmiennych kulturowo      i językowo, jawna i ukryta dyskryminacja wśród uczniów.</w:t>
            </w:r>
          </w:p>
          <w:p w14:paraId="585646F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•wsp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ółpraca ze schroniskami, akcje na rzecz osób chorych            i starszych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0ECF75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Zgodnie z terminarzem</w:t>
            </w:r>
          </w:p>
          <w:p w14:paraId="1DDA031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4BF6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FAD0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E604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F6E9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33E1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79B12BD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Zgodnie z tematyką godzin wychowawczych</w:t>
            </w:r>
          </w:p>
          <w:p w14:paraId="1CEC38F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D513B0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14:paraId="2051A42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Nauczyciele katecheci</w:t>
            </w:r>
          </w:p>
          <w:p w14:paraId="7714342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B16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286F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2CDF0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73D19A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3CC92D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IV . OBSZAR: Trudności w nauce, motywowania do pracy</w:t>
      </w:r>
    </w:p>
    <w:p w14:paraId="22FEA116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768563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Cel: Kształtowanie człowieka og</w:t>
      </w:r>
      <w:r w:rsidRPr="00F205FB">
        <w:rPr>
          <w:rFonts w:ascii="Times New Roman" w:hAnsi="Times New Roman" w:cs="Times New Roman"/>
          <w:b/>
          <w:bCs/>
          <w:sz w:val="24"/>
          <w:szCs w:val="24"/>
          <w:lang w:val="en-US"/>
        </w:rPr>
        <w:t>ólnie wykształconego przygotowanego do kontynuowania  nauki lub pracy.</w:t>
      </w:r>
    </w:p>
    <w:p w14:paraId="66E7E9E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9"/>
        <w:gridCol w:w="2834"/>
        <w:gridCol w:w="1984"/>
        <w:gridCol w:w="2270"/>
      </w:tblGrid>
      <w:tr w:rsidR="00F205FB" w:rsidRPr="00F205FB" w14:paraId="5284026B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A04181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A1CB21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i formy realizacji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9E8519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08E69F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F205FB" w:rsidRPr="00F205FB" w14:paraId="7A09DB86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D5DACF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Kształcenie umiejętności</w:t>
            </w:r>
          </w:p>
          <w:p w14:paraId="7DC187B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uczenia się i zdobywania</w:t>
            </w:r>
          </w:p>
          <w:p w14:paraId="0480B80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informacji.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921774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Godziny wychowawcze na temat metod uczenia się.</w:t>
            </w:r>
          </w:p>
          <w:p w14:paraId="73EAC81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Wskazywanie źr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ódeł pozyskiwania informacji.</w:t>
            </w:r>
          </w:p>
          <w:p w14:paraId="110B3BFB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Realizowanie tematów dot. metod efektywnego uczenia się oraz źródeł pozyskiwania informacji na zastępstwach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708B80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Zgodnie z tematyką godzin wychowawczych</w:t>
            </w:r>
          </w:p>
          <w:p w14:paraId="2488554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B9CB8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80D39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11FF70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i</w:t>
            </w:r>
          </w:p>
          <w:p w14:paraId="5254D80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 Nauczyciele</w:t>
            </w:r>
          </w:p>
          <w:p w14:paraId="1BEF7FFF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E271D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F5656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FC9B4" w14:textId="77777777" w:rsidR="00B50005" w:rsidRPr="00F205FB" w:rsidRDefault="00B50005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Pedagog/psycholog</w:t>
            </w:r>
          </w:p>
        </w:tc>
      </w:tr>
      <w:tr w:rsidR="00F205FB" w:rsidRPr="00F205FB" w14:paraId="08E856E3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7379B6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Inspirowanie do aktywności tw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órczej i twórczego myślenia. Samorealizacja poprzez twórcze działanie.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B52158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Zajęcia dydaktyczne prowadzone metodami aktywizującymi.</w:t>
            </w:r>
          </w:p>
          <w:p w14:paraId="7711156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Organizowanie i udział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w konkursach.</w:t>
            </w:r>
          </w:p>
          <w:p w14:paraId="656F6BE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Przygotowanie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do startu w olimpiadach    i konkursach.</w:t>
            </w:r>
          </w:p>
          <w:p w14:paraId="7E8A97F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Inspirowanie młodzieży do tw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órczości własnej, eksponowanie informacji w formie gazetek, tablic, na stronie internetowej szkoły.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5F5AB6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Proces ciągły</w:t>
            </w:r>
          </w:p>
          <w:p w14:paraId="5CBDC79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79DD92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7DA0479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FB" w:rsidRPr="00F205FB" w14:paraId="3A726CB0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459F7E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Rozpoznanie i rozwijanie własnych możliwości, uzdolnień, predyspozycji, talent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oraz twórcze ich wykorzystanie.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A87ACD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•Zajęcia z doradztwa zawodowego wsp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ółpraca z firmami i pracodawcami</w:t>
            </w:r>
          </w:p>
          <w:p w14:paraId="61FF554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Udział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w  zajęciach pozalekcyjnych rozwijających zainteresowania i uzdolnienia uczniów.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B76769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Wg planu pracy 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AAFEF0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 klas, przewodniczący zespoł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przedmiotowych, nauczyciele</w:t>
            </w:r>
          </w:p>
        </w:tc>
      </w:tr>
      <w:tr w:rsidR="00F205FB" w:rsidRPr="00F205FB" w14:paraId="46010D6E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2C060C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Przygotowanie uczniów do dalszego kształcenia.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94E492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•Wskazanie źr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ódeł informacji o uczelniach w regionie i w kraju.</w:t>
            </w:r>
          </w:p>
          <w:p w14:paraId="0B5A1FB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•Spotkania z przedstawicielami wyższych uczelni</w:t>
            </w:r>
          </w:p>
          <w:p w14:paraId="1B8047B7" w14:textId="77777777" w:rsidR="00C25AB3" w:rsidRPr="00F205FB" w:rsidRDefault="00C25AB3" w:rsidP="00015BCD">
            <w:pPr>
              <w:tabs>
                <w:tab w:val="left" w:pos="14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Udział w Targach Edukacyjnych i Dniach Otwartych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34BF7D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Wg planu pracy doradcy i harmonogramu organizacji targów/Dni otwartych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46FF46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Wychowawcy  </w:t>
            </w:r>
          </w:p>
        </w:tc>
      </w:tr>
      <w:tr w:rsidR="00F205FB" w:rsidRPr="00F205FB" w14:paraId="7138B7AE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16D1D4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Podnoszenie efektów kształcenia poprzez uświadamianie wagi edukacji i wynik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egzaminów zewnętrznych.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208672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•Dostosowanie metod pracy do indywidualnych potrzeb ucznia</w:t>
            </w:r>
          </w:p>
          <w:p w14:paraId="576B59B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•Lekcje z wychowawcą poświęcone  tematyce egzamin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ów.</w:t>
            </w:r>
          </w:p>
          <w:p w14:paraId="4C5E24B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Organizowanie zajęć dodatkowych przygotowujących do egzaminu z kwalifikacji.</w:t>
            </w:r>
          </w:p>
          <w:p w14:paraId="52B43D4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79FA5B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14:paraId="72A5E81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5056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C4A6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F4E6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F77F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B3C7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C72E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CB2076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04D2C65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F11C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9DEE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3759151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9FC2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  <w:p w14:paraId="1B9B28E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zawodowych</w:t>
            </w:r>
          </w:p>
          <w:p w14:paraId="2A7C08F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FF12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3125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3CE8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7D87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B759D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0BD4FD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V. OBSZAR: Upowszechnianie czytelnictwa wśr</w:t>
      </w:r>
      <w:r w:rsidRPr="00F205FB">
        <w:rPr>
          <w:rFonts w:ascii="Times New Roman" w:hAnsi="Times New Roman" w:cs="Times New Roman"/>
          <w:b/>
          <w:bCs/>
          <w:sz w:val="24"/>
          <w:szCs w:val="24"/>
          <w:lang w:val="en-US"/>
        </w:rPr>
        <w:t>ód młodzieży</w:t>
      </w:r>
    </w:p>
    <w:p w14:paraId="53F6B64A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</w:t>
      </w:r>
      <w:r w:rsidRPr="00F205FB">
        <w:rPr>
          <w:rFonts w:ascii="Times New Roman" w:hAnsi="Times New Roman" w:cs="Times New Roman"/>
          <w:b/>
          <w:bCs/>
          <w:sz w:val="24"/>
          <w:szCs w:val="24"/>
        </w:rPr>
        <w:t>Cel : Rozwijanie kompetencji czytelniczych wśr</w:t>
      </w:r>
      <w:r w:rsidRPr="00F205FB">
        <w:rPr>
          <w:rFonts w:ascii="Times New Roman" w:hAnsi="Times New Roman" w:cs="Times New Roman"/>
          <w:b/>
          <w:bCs/>
          <w:sz w:val="24"/>
          <w:szCs w:val="24"/>
          <w:lang w:val="en-US"/>
        </w:rPr>
        <w:t>ód młodzieży</w:t>
      </w:r>
    </w:p>
    <w:p w14:paraId="3ABC208E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9"/>
        <w:gridCol w:w="2977"/>
        <w:gridCol w:w="1983"/>
        <w:gridCol w:w="2128"/>
      </w:tblGrid>
      <w:tr w:rsidR="00F205FB" w:rsidRPr="00F205FB" w14:paraId="01FA62E5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E39C21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Upowszechnianie czytelnictwa, rozwijanie kompetencji </w:t>
            </w: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czytelniczych wśr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ód  młodzieży.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8D8231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Akcje  promujące czytelnictwo, nagradzanie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czytających najwięcej.</w:t>
            </w:r>
          </w:p>
          <w:p w14:paraId="46C79D7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Lekcje biblioteczne w klasach I, zasady korzystania ze zbior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bibliotecznych.</w:t>
            </w:r>
          </w:p>
          <w:p w14:paraId="72F0FC8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•Działalność „Koła miłośnik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biblioteki”</w:t>
            </w:r>
          </w:p>
          <w:p w14:paraId="2215A60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-wyjścia do muzeum, zwiedzanie zabytk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najbliższej okolicy,</w:t>
            </w:r>
          </w:p>
          <w:p w14:paraId="338E6D1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-prowadzenie strony internetowej biblioteki,</w:t>
            </w:r>
          </w:p>
          <w:p w14:paraId="79FB3D4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-pomoc w pracach bibliotecznych.</w:t>
            </w:r>
          </w:p>
          <w:p w14:paraId="366AC2A8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Gazetka tematyczna w bibliotece szkolnej  poświęcona twórczości Witolda Gombrowicza i Czesława Miłosza (patroni roku 2024)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8BA763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 ciągły</w:t>
            </w:r>
          </w:p>
          <w:p w14:paraId="64568F0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AA27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87B2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9C75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1EAD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14:paraId="211A17F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60F8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DD195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E156D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8C2CD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601E5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39CB6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FC8E3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A6CFA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39BB8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9C713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6E697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8FBA9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styczeń - czerwiec 2024</w:t>
            </w:r>
          </w:p>
          <w:p w14:paraId="267B3CD7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0D9D1A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języka polskiego, bibliotekarz</w:t>
            </w:r>
          </w:p>
          <w:p w14:paraId="1F4CF3C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1A3D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6401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4E6C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54962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D3B8C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25FDF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4CB27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2422C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19C39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3BDB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C11DB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5DB79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16D6D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FB87B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4FDE8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samorząd szkolny /</w:t>
            </w:r>
          </w:p>
          <w:p w14:paraId="0C1D821B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nauczyciele bibliotekarze</w:t>
            </w:r>
          </w:p>
          <w:p w14:paraId="6314F610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09CC1" w14:textId="77777777" w:rsidR="00015BCD" w:rsidRPr="00F205FB" w:rsidRDefault="00015BCD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FB" w:rsidRPr="00F205FB" w14:paraId="5A2E61E5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DB0A94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Współpraca z innymi bibliotekami, rodzicami.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D5C056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Wsp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ółpraca z Powiatową Biblioteką Publiczną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E4933B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950C1F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</w:tr>
    </w:tbl>
    <w:p w14:paraId="406E725F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267ABB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3F3812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VI. OBSZAR : Zdrowy tryb życia</w:t>
      </w:r>
    </w:p>
    <w:p w14:paraId="3F56BFBD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Cel : Promowanie zdrowego stylu życia i postaw prozdrowotnych</w:t>
      </w:r>
    </w:p>
    <w:p w14:paraId="7E068E26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9"/>
        <w:gridCol w:w="2977"/>
        <w:gridCol w:w="1983"/>
        <w:gridCol w:w="2128"/>
      </w:tblGrid>
      <w:tr w:rsidR="00F205FB" w:rsidRPr="00F205FB" w14:paraId="4CA5DA01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C88358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079465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i formy realizacji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78C657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01CD1B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F205FB" w:rsidRPr="00F205FB" w14:paraId="0360C35A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1A93C9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Propagowanie zdrowego trybu życia. Promocja zdrowia.</w:t>
            </w:r>
          </w:p>
          <w:p w14:paraId="2487549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Wzmacnianie czynników chroniących</w:t>
            </w:r>
          </w:p>
          <w:p w14:paraId="76C4DA8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8FF62C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Realizacja zajęć nt. zdrowego style życia, wolnego od nałog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ów,</w:t>
            </w:r>
          </w:p>
          <w:p w14:paraId="787E278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*Realizacja we współpracy z PSSE program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profilaktycznych:</w:t>
            </w:r>
          </w:p>
          <w:p w14:paraId="1ABED31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 ogólnopolskie programu profilaktyczny</w:t>
            </w:r>
          </w:p>
          <w:p w14:paraId="25B4CEA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 ARS czyli jak dbać o miłość</w:t>
            </w:r>
          </w:p>
          <w:p w14:paraId="2467D5F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 Wojewódzki program profilaktyki raka szyjki macicy „Wybierz życie pierwszy krok”.</w:t>
            </w:r>
          </w:p>
          <w:p w14:paraId="3E878E7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-Podstępne WZW</w:t>
            </w:r>
          </w:p>
          <w:p w14:paraId="717228A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-Znamię? Znam je!</w:t>
            </w:r>
          </w:p>
          <w:p w14:paraId="438D6C7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•Kampanie społeczne promujące zdrowy styl życia.</w:t>
            </w:r>
          </w:p>
          <w:p w14:paraId="2386480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•Propagowanie wiedzy o tym, jak uniknąć chor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ób cywilizacyjnych.</w:t>
            </w:r>
          </w:p>
          <w:p w14:paraId="7185FC9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•Światowy dzień zdrowia wsp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ółorganizowany z nauczycielami gastronomii</w:t>
            </w:r>
          </w:p>
          <w:p w14:paraId="3C3955E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•Akcja „przerwa na świeżym powietrzu”.</w:t>
            </w:r>
          </w:p>
          <w:p w14:paraId="7EA229C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E2AB35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  <w:p w14:paraId="372E822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39D1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Zgodnie z tematyką godzin wychowawczych</w:t>
            </w:r>
          </w:p>
          <w:p w14:paraId="52EF029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2C59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2822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6EAC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9B66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651C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CDF8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8A89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7B10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FE23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53A8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441B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AC10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C33C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B84B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FC43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63F8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EF81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FEFC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F1CB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E8D0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4FD8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63E7EB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14:paraId="2690943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Nauczyciel biologii,</w:t>
            </w:r>
          </w:p>
          <w:p w14:paraId="1393CCD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282718E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 n-l wdż,</w:t>
            </w:r>
          </w:p>
          <w:p w14:paraId="7EF3D90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  <w:p w14:paraId="6BD9730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SANEPID</w:t>
            </w:r>
          </w:p>
          <w:p w14:paraId="101DAD4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D546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B1A6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F205FB" w:rsidRPr="00F205FB" w14:paraId="1DC3580D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23316A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Kształtowanie właściwych nawyk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zdrowotnych.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CF9F9E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Gazetki profilaktyczne.</w:t>
            </w:r>
          </w:p>
          <w:p w14:paraId="4CF449C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 •Udział młodzieży w r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óżnorodnych formach zajęć 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rekreacyjnych i sportowych organizowanych  przez szkołę.</w:t>
            </w:r>
          </w:p>
          <w:p w14:paraId="52BF996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•Realizowanie na lekcji biologii, wf i g. wychowawczych tematyki związanej z higieną osobistą oraz racjonalnym odżywianiem.</w:t>
            </w:r>
          </w:p>
          <w:p w14:paraId="1B6E030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•Inicjatywa samorządu w związku z ograniczeniem palenia papieros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676025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 miesiąc</w:t>
            </w:r>
          </w:p>
          <w:p w14:paraId="5845DB8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  <w:p w14:paraId="0B032B1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9374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7E94B9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</w:t>
            </w:r>
          </w:p>
          <w:p w14:paraId="4C04F82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prowadzący zajęcia, samorząd</w:t>
            </w:r>
          </w:p>
          <w:p w14:paraId="75B0E16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5B07B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203CA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C3573D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F69C12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Cel: Upowszechnianie wiedzy ekologicznej oraz kształtowanie właściwych postaw wobec problem</w:t>
      </w:r>
      <w:r w:rsidRPr="00F205FB">
        <w:rPr>
          <w:rFonts w:ascii="Times New Roman" w:hAnsi="Times New Roman" w:cs="Times New Roman"/>
          <w:b/>
          <w:bCs/>
          <w:sz w:val="24"/>
          <w:szCs w:val="24"/>
          <w:lang w:val="en-US"/>
        </w:rPr>
        <w:t>ów ochrony środowiska</w:t>
      </w:r>
    </w:p>
    <w:p w14:paraId="67CE415E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9"/>
        <w:gridCol w:w="2976"/>
        <w:gridCol w:w="2125"/>
        <w:gridCol w:w="1846"/>
      </w:tblGrid>
      <w:tr w:rsidR="00F205FB" w:rsidRPr="00F205FB" w14:paraId="39D12978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EAEA36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CBF10E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i formy realizacji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8F8B5E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867310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F205FB" w:rsidRPr="00F205FB" w14:paraId="7140FF1C" w14:textId="77777777">
        <w:trPr>
          <w:trHeight w:val="84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830BC7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Kształtowanie postawy szacunku wobec środowiska naturalnego.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0BAA28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Lekcje wychowawcze poświęcone problemom ochrony środowiska.</w:t>
            </w:r>
          </w:p>
          <w:p w14:paraId="42F90C1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Omawianie na lekcjach biologii, geografii oraz podczas wycieczek krajoznawczych zasad zachowania się w miejscach podlegających ochronie.</w:t>
            </w:r>
          </w:p>
          <w:p w14:paraId="67510D3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Zbi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órka zużytych baterii</w:t>
            </w:r>
          </w:p>
          <w:p w14:paraId="2B75E34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•Akcja sadzenie roślin wok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 szkoły</w:t>
            </w:r>
          </w:p>
          <w:p w14:paraId="649D203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AB14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89EF67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Zgodnie z tematyką godzin wychowawczych</w:t>
            </w:r>
          </w:p>
          <w:p w14:paraId="2560E8D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1B59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Zgodnie rozkładem materiału</w:t>
            </w:r>
          </w:p>
          <w:p w14:paraId="352FEC6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DB62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2354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3FF8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F94C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153B2D9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A510CD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326762A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0C83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Nauczyciele biologii i geografii</w:t>
            </w:r>
          </w:p>
          <w:p w14:paraId="274D78C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FA78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C126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B0A7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DDD5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Samorząd  uczniowski</w:t>
            </w:r>
          </w:p>
        </w:tc>
      </w:tr>
      <w:tr w:rsidR="00F205FB" w:rsidRPr="00F205FB" w14:paraId="7C4CCC54" w14:textId="77777777">
        <w:trPr>
          <w:trHeight w:val="1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587D15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Dbanie o czystość i estetykę terenu szkoły.</w:t>
            </w:r>
          </w:p>
          <w:p w14:paraId="26765C9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5CB7F0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•Dbanie o porządek w szkole wystr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ój klas i korytarzy.</w:t>
            </w:r>
          </w:p>
          <w:p w14:paraId="0AD4E56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Sprzątanie terenu wok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 szkoły,</w:t>
            </w:r>
          </w:p>
          <w:p w14:paraId="2472045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•Akcja „zielone parapety”.</w:t>
            </w:r>
          </w:p>
          <w:p w14:paraId="451DB94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993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3949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829A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34248A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0EAF55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  <w:p w14:paraId="70D37C1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</w:tbl>
    <w:p w14:paraId="2947BF75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88B89B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VII. OBSZAR: Zachowania ryzykowne, środki psychoaktywne</w:t>
      </w:r>
    </w:p>
    <w:p w14:paraId="581EE8A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Cel.: Zmniejszenie zasięgu zachowań ryzykownych.</w:t>
      </w:r>
    </w:p>
    <w:p w14:paraId="34CF258E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11"/>
        <w:gridCol w:w="2975"/>
        <w:gridCol w:w="1985"/>
        <w:gridCol w:w="1845"/>
      </w:tblGrid>
      <w:tr w:rsidR="00F205FB" w:rsidRPr="00F205FB" w14:paraId="45A5B0C6" w14:textId="77777777">
        <w:trPr>
          <w:trHeight w:val="1"/>
        </w:trPr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9E093D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794CED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i formy realizacji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2CED96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476339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F205FB" w:rsidRPr="00F205FB" w14:paraId="5F0D4B3A" w14:textId="77777777">
        <w:trPr>
          <w:trHeight w:val="1"/>
        </w:trPr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07B670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Kształtowanie konstruktywnych sposob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radzenia sobie z agresją i przemocą.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92B91B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warsztaty profilaktyczne realizowane przez Zespół Interwencji Kryzysowej w Suchej Beskidzkiej o tematyce związanej z agresją, przemocą i radzeniem sobie z konfliktami r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ówieśniczymi </w:t>
            </w:r>
          </w:p>
          <w:p w14:paraId="3781F91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•Zajęcia z pedagogiem:</w:t>
            </w:r>
          </w:p>
          <w:p w14:paraId="103DC40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-Cyberprzemoc jej wpływ na rozw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ój,</w:t>
            </w:r>
          </w:p>
          <w:p w14:paraId="2C95380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-Depresja,</w:t>
            </w:r>
          </w:p>
          <w:p w14:paraId="739319F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-Sposoby radzenia sobie ze stresem,</w:t>
            </w:r>
          </w:p>
          <w:p w14:paraId="6D58062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Agresja i przemoc,</w:t>
            </w:r>
          </w:p>
          <w:p w14:paraId="64EFDAF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Opracowanie i upowszechnianie materiał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dla nauczycieli i wychowawców do prowadzenia działań z zakresu przeciwdziałania przemocy, w tym cyberprzemocy;</w:t>
            </w:r>
          </w:p>
          <w:p w14:paraId="60AFC10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Stosowanie procedury reagowania w sytuacjach kryzysowych, w tym związanych z wystąpieniem przemocy w szkole;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18DAD3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ustaleń z Zespołem Interwencji Kryzysowej</w:t>
            </w:r>
          </w:p>
          <w:p w14:paraId="433C131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544F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3183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3B14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56B8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Wg planu pracy pedagoga</w:t>
            </w:r>
          </w:p>
          <w:p w14:paraId="6E4A050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F131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B380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1885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827A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523E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F3BA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BF003E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 szkolny (koordynator)</w:t>
            </w:r>
          </w:p>
          <w:p w14:paraId="41D2A28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2581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9F03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0B4D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552C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54D2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143D6EC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F256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9BB5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3F9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654A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A9D1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8DF4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9BC6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</w:tbl>
    <w:p w14:paraId="1C0BD66D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2DCBB9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ED2D8F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F9870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Cel : Zmniejszenie stopnia zagrożenia młodzieży uzależnieniem od substancji psychoaktywnych</w:t>
      </w:r>
    </w:p>
    <w:p w14:paraId="20BD638C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44"/>
        <w:gridCol w:w="3401"/>
        <w:gridCol w:w="1842"/>
        <w:gridCol w:w="2129"/>
      </w:tblGrid>
      <w:tr w:rsidR="00F205FB" w:rsidRPr="00F205FB" w14:paraId="40E7A6D7" w14:textId="77777777">
        <w:trPr>
          <w:trHeight w:val="1"/>
        </w:trPr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CA0A31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99D69C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i formy realizacji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6F072A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16C403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F205FB" w:rsidRPr="00F205FB" w14:paraId="12F68D04" w14:textId="77777777">
        <w:trPr>
          <w:trHeight w:val="1"/>
        </w:trPr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1F8566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Profilaktyka uzależnień.</w:t>
            </w:r>
          </w:p>
          <w:p w14:paraId="7F18890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Przeciwdziałanie zachowaniom problemowym 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ów.</w:t>
            </w:r>
          </w:p>
          <w:p w14:paraId="6B4D03C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661B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FE93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3029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6BD8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2EFF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6ACB3F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•Zajęcia z pedagogiem Uzależnienia i ich skutki.</w:t>
            </w:r>
          </w:p>
          <w:p w14:paraId="5A7FFCE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•Szczeg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ólna pomoc uczniom z rodzin dysfunkcjonalnych (wsparcie ze strony nauczyciela, pedagoga), współpraca z GOPS, MOPS.</w:t>
            </w:r>
          </w:p>
          <w:p w14:paraId="7B1596A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Zagospodarowanie czasu wolnego młodzieży:</w:t>
            </w:r>
          </w:p>
          <w:p w14:paraId="0641B77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-prowadzenie zajęć pozalekcyjnych,</w:t>
            </w:r>
          </w:p>
          <w:p w14:paraId="2227798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-organizowanie rajdów, wycieczek krajoznawczych, wyjść do kina, organizacja „dnia słodkości”.</w:t>
            </w:r>
          </w:p>
          <w:p w14:paraId="5F6E76E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 rozgrywki sportowe.</w:t>
            </w:r>
          </w:p>
          <w:p w14:paraId="2BD4589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Udzielanie pomocy psychologiczno-pedagogicznej w szkole w zakresie profilaktyki uzależnień, w szczeg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ólności uczniów i wychowanków zagrożonych niedostosowaniem społecznym  i niedostosowanych społecznie;</w:t>
            </w:r>
          </w:p>
          <w:p w14:paraId="0C58003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•pogadanki z mieszkańcami internatu na temat uzależnień i zagrożeń z nimi związanych</w:t>
            </w:r>
          </w:p>
          <w:p w14:paraId="270DD40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88C601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zgodnie z rozkładem godzin wych.</w:t>
            </w:r>
          </w:p>
          <w:p w14:paraId="1C4F581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3C00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14:paraId="641B8E0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14:paraId="1025BF6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C7FC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</w:t>
            </w:r>
          </w:p>
          <w:p w14:paraId="2D2DBE7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0D3A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14:paraId="07F4107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7C56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CA7A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99EF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3707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F960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B2E8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14:paraId="2184124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D506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37FB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E07CE6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14:paraId="1C85F20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1C6C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2FBB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40902D6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762B3EB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1819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6588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FDE1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7A2B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9630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9C22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99F7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C999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EBEB41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ACCA19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VIII. OBSZAR: Pomoc</w:t>
      </w:r>
      <w:r w:rsidRPr="00F205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205FB">
        <w:rPr>
          <w:rFonts w:ascii="Times New Roman" w:hAnsi="Times New Roman" w:cs="Times New Roman"/>
          <w:b/>
          <w:bCs/>
          <w:sz w:val="24"/>
          <w:szCs w:val="24"/>
        </w:rPr>
        <w:t>psychologiczno - pedagogiczna</w:t>
      </w:r>
    </w:p>
    <w:p w14:paraId="7FD1DE5F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 xml:space="preserve"> Cel : Zapewnienie pomocy pedagogiczno – psychologicznej</w:t>
      </w:r>
    </w:p>
    <w:p w14:paraId="314CD2AF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5"/>
        <w:gridCol w:w="3261"/>
        <w:gridCol w:w="1984"/>
        <w:gridCol w:w="1986"/>
      </w:tblGrid>
      <w:tr w:rsidR="00F205FB" w:rsidRPr="00F205FB" w14:paraId="61DD886B" w14:textId="77777777">
        <w:trPr>
          <w:trHeight w:val="1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B3B3F7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AFDB0E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i formy realizacji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178B2F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E774D4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F205FB" w:rsidRPr="00F205FB" w14:paraId="34A494CB" w14:textId="77777777">
        <w:trPr>
          <w:trHeight w:val="1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AC75DF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Pomoc uczniowi w przezwyciężeniu problem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ów 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osobistych i szkolnych.</w:t>
            </w:r>
          </w:p>
          <w:p w14:paraId="1D6CB88E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EF0E1A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Rozmowy indywidualne z uczniami.</w:t>
            </w:r>
          </w:p>
          <w:p w14:paraId="2A0E654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Wsp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ółpraca pedagoga, nauczycieli, wychowawców i rodziców.</w:t>
            </w:r>
          </w:p>
          <w:p w14:paraId="054FBD3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Wsp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ółpraca z kuratorami sądowymi, placówkami działającymi na rzecz dziecka i jego rodziny.</w:t>
            </w:r>
          </w:p>
          <w:p w14:paraId="5F19D25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•Zorganizowanie pomocy psychologiczno – pedagogicznej dla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ów.</w:t>
            </w:r>
          </w:p>
          <w:p w14:paraId="7CA6859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Kierowanie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na badania do PPP</w:t>
            </w:r>
          </w:p>
          <w:p w14:paraId="1B6061C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•Kontakt pracownik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internatu z rodzicami oraz współpraca w procesie wychowania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B93DA7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miarę potrzeb</w:t>
            </w:r>
          </w:p>
          <w:p w14:paraId="5230285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A00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BF18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D6D2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14:paraId="6D5087D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74E4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D03665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</w:t>
            </w:r>
          </w:p>
          <w:p w14:paraId="567A024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21B736F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14:paraId="0CC55AC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8807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FB" w:rsidRPr="00F205FB" w14:paraId="01BA4D05" w14:textId="77777777">
        <w:trPr>
          <w:trHeight w:val="1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8ED017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Objęcie opieką indywidualną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mających trudności adaptacyjne w sferze kontaktów społecznych, zagrożonych patologią, mających trudną sytuację bytową.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75F1F2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Rozmowy indywidualne z uczniami.</w:t>
            </w:r>
          </w:p>
          <w:p w14:paraId="073A257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Wsp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ółpraca z kuratorami sądowymi, placówkami działającymi na rzecz dziecka i jego rodziny.</w:t>
            </w:r>
          </w:p>
          <w:p w14:paraId="5CBBC5A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A99A04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2A7C2F9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Wychowawcy, zespół wspierający</w:t>
            </w:r>
          </w:p>
          <w:p w14:paraId="58EFC736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</w:tr>
    </w:tbl>
    <w:p w14:paraId="63296998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C4CF93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5C25B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1F220F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6A981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IX.  OBSZAR: Współpraca z rodzicami</w:t>
      </w:r>
    </w:p>
    <w:p w14:paraId="02591036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lastRenderedPageBreak/>
        <w:t>Cel : Integracja działań wychowawczo – profilaktycznych szkoły i rodzic</w:t>
      </w:r>
      <w:r w:rsidRPr="00F205FB">
        <w:rPr>
          <w:rFonts w:ascii="Times New Roman" w:hAnsi="Times New Roman" w:cs="Times New Roman"/>
          <w:b/>
          <w:bCs/>
          <w:sz w:val="24"/>
          <w:szCs w:val="24"/>
          <w:lang w:val="en-US"/>
        </w:rPr>
        <w:t>ów.</w:t>
      </w:r>
    </w:p>
    <w:p w14:paraId="2DCF8C09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44"/>
        <w:gridCol w:w="3685"/>
        <w:gridCol w:w="1558"/>
        <w:gridCol w:w="2129"/>
      </w:tblGrid>
      <w:tr w:rsidR="00F205FB" w:rsidRPr="00F205FB" w14:paraId="5AFDD047" w14:textId="77777777">
        <w:trPr>
          <w:trHeight w:val="1"/>
        </w:trPr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E3BF36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CF4FDB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i formy realizacji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DB5829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760788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F205FB" w:rsidRPr="00F205FB" w14:paraId="56020D44" w14:textId="77777777">
        <w:trPr>
          <w:trHeight w:val="699"/>
        </w:trPr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562C14D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Konstruktywna współpraca</w:t>
            </w:r>
          </w:p>
          <w:p w14:paraId="7427C51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z domem rodzinnym ucznia.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34C1909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Organizowanie spotkań z rodzicami:</w:t>
            </w:r>
          </w:p>
          <w:p w14:paraId="00D4234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223144"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 zebrania z rodzicami</w:t>
            </w: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, w tym </w:t>
            </w:r>
            <w:r w:rsidR="00223144" w:rsidRPr="00F205FB">
              <w:rPr>
                <w:rFonts w:ascii="Times New Roman" w:hAnsi="Times New Roman" w:cs="Times New Roman"/>
                <w:sz w:val="24"/>
                <w:szCs w:val="24"/>
              </w:rPr>
              <w:t>spotkania</w:t>
            </w: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 profilaktyczne o tematyce „Rodzic jako wzorzec wychowawczy”</w:t>
            </w:r>
          </w:p>
          <w:p w14:paraId="655B413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− zebrania semestralne, doraźne</w:t>
            </w:r>
          </w:p>
          <w:p w14:paraId="78E30CE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− rozmowy indywidualne,</w:t>
            </w:r>
          </w:p>
          <w:p w14:paraId="3972679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Wzajemna wymiana informacji o uczniu.</w:t>
            </w:r>
          </w:p>
          <w:p w14:paraId="74FBC5F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•Pomoc psychologiczna dla rodzica- wskazanie sposob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motywowania dziecka do uczestnictwa w zajęciach  i nauki.</w:t>
            </w:r>
          </w:p>
          <w:p w14:paraId="79E69FF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•Zachęcanie rodzic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do korzystania z porad i wsparcia i pomocy instytucji wspierających szkołę.</w:t>
            </w:r>
          </w:p>
          <w:p w14:paraId="1F92F3A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•Współpraca z rodzicami uczni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i wychowanków w zakresie bezpiecznego korzystania z nowych mediów przez ich dzieci;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63997D4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  <w:p w14:paraId="12679DB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AC45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BC47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14:paraId="04DC777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14:paraId="18E034ED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6C5B250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7FA7D7C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14:paraId="650DD88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171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  <w:p w14:paraId="05DAD71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14:paraId="3779C83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5FB" w:rsidRPr="00F205FB" w14:paraId="61DC4D4F" w14:textId="77777777">
        <w:trPr>
          <w:trHeight w:val="1"/>
        </w:trPr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7C3C12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Integracja działań wychowawczo – profilaktycznych szkoły i rodzic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BD5814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Opiniowanie Programu Wychowawczo - Profilaktycznego.</w:t>
            </w:r>
          </w:p>
          <w:p w14:paraId="68CE778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Zapoznanie rodzic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z zasadami oceniania,</w:t>
            </w:r>
          </w:p>
          <w:p w14:paraId="53CB9ED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klasyfikowania i promowania uczniów.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598F45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7E3B3A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15710BE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2CE17F4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</w:tr>
      <w:tr w:rsidR="00F205FB" w:rsidRPr="00F205FB" w14:paraId="231255A6" w14:textId="77777777">
        <w:trPr>
          <w:trHeight w:val="1"/>
        </w:trPr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B8EC85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Udział rodzic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w organizowanych imprezach i uroczystościach szkolnych.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FA84FA8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Uczestniczenie w świętach klasy lub szkoły, takich jak:</w:t>
            </w:r>
          </w:p>
          <w:p w14:paraId="47048D4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 Rozpoczęcie i zakończenie roku szkolnego,</w:t>
            </w:r>
          </w:p>
          <w:p w14:paraId="14AD1EA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Wręczenie rodzicom list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gratulacyjnych uczniów z najlepszymi wynikami w nauce.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07D030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14:paraId="66E9AC4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/czerwiec</w:t>
            </w:r>
          </w:p>
          <w:p w14:paraId="2D84363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04B1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5EEC31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53C05474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4B7F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3FB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 wszystkich klas</w:t>
            </w:r>
          </w:p>
        </w:tc>
      </w:tr>
      <w:tr w:rsidR="00F205FB" w:rsidRPr="00F205FB" w14:paraId="20EBB689" w14:textId="77777777">
        <w:trPr>
          <w:trHeight w:val="1"/>
        </w:trPr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16C8DC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Organizowanie szkoleń dla rodzic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C890323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Prelekcje dla rodzic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ów.</w:t>
            </w:r>
          </w:p>
          <w:p w14:paraId="7F4A0D6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Wzmacnianie kompetencji rodzicielskich podczas zebrań klasowych.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6F0673B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Podczas zebrań z rodzicami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FB51B5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41E7FCA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14:paraId="7BD4772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F205FB" w:rsidRPr="00F205FB" w14:paraId="458B1D3A" w14:textId="77777777">
        <w:trPr>
          <w:trHeight w:val="1"/>
        </w:trPr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DC6756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Podejmowanie działań przez rodzic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na rzecz szkoły.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19366EF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Pozyskiwanie środk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 na rzecz szkoły (sponsoring).</w:t>
            </w:r>
          </w:p>
          <w:p w14:paraId="5EE0A93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• Prowadzenie działań promujących szkołę w środowisku lokalnym.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BC8FE1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Proces ciągły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8C7D6E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</w:tr>
    </w:tbl>
    <w:p w14:paraId="04ED0959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C558E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Ponadto: w okresie pandemii Covid 19</w:t>
      </w:r>
    </w:p>
    <w:p w14:paraId="66BAE13B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9"/>
        <w:gridCol w:w="3969"/>
        <w:gridCol w:w="1844"/>
      </w:tblGrid>
      <w:tr w:rsidR="00F205FB" w:rsidRPr="00F205FB" w14:paraId="00C6743A" w14:textId="77777777">
        <w:trPr>
          <w:trHeight w:val="1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A5F7A9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BEDAFE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881A5E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F205FB" w:rsidRPr="00F205FB" w14:paraId="114E8A0F" w14:textId="77777777">
        <w:trPr>
          <w:trHeight w:val="1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865785C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Modyfikacja procedur bezpieczeństwa zgodnie z zaleceniami MEiN, MZ, GIS z 6 sierpnia 2021r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7C75077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zaopatrzenie szkoły w środki dezynfekujące,</w:t>
            </w:r>
          </w:p>
          <w:p w14:paraId="4466D1E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-zapoznanie nauczycieli i pracowników szkoły, rodzic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i uczniów z nowymi zasadami na czas trwania epidemii,</w:t>
            </w:r>
          </w:p>
          <w:p w14:paraId="378E66C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 xml:space="preserve">-zamieszczanie informacji w łazienkach szkolnych, na korytarzu </w:t>
            </w: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szkolnym jak należy prawidłowo myć ręce,</w:t>
            </w:r>
          </w:p>
          <w:p w14:paraId="6D08AE9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-umieszczenie w widocznym miejscu ważnych telefon</w:t>
            </w:r>
            <w:r w:rsidRPr="00F2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</w:p>
          <w:p w14:paraId="011DA9D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A09B41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 wychowawcy</w:t>
            </w:r>
          </w:p>
        </w:tc>
      </w:tr>
      <w:tr w:rsidR="00F205FB" w:rsidRPr="00F205FB" w14:paraId="7A001547" w14:textId="77777777">
        <w:trPr>
          <w:trHeight w:val="1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D132D21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-Zapoznanie uczniów i rodziców z wytycznymi i  zaleceniami MEiN, MZ, GIS w zakresie zwiększenia bezpieczeństwa w okresie pandemii Covid 19.</w:t>
            </w:r>
          </w:p>
          <w:p w14:paraId="33B7100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0ED8EA5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-przeprowadzenie zajęć z uczniami i spotkań informacyjnych  z rodzicami dotyczących szczepień  COVID 19,</w:t>
            </w:r>
          </w:p>
          <w:p w14:paraId="0485FDBA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pedagogizacja rodziców</w:t>
            </w:r>
          </w:p>
          <w:p w14:paraId="23637B60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-akcja „zaszczep siebie, chroń innych”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A80CB32" w14:textId="77777777" w:rsidR="00C25AB3" w:rsidRPr="00F205FB" w:rsidRDefault="00C25AB3" w:rsidP="00015B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</w:tbl>
    <w:p w14:paraId="703D3602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DD63F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121E8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HARMONOG</w:t>
      </w:r>
      <w:r w:rsidR="00015BCD" w:rsidRPr="00F205FB">
        <w:rPr>
          <w:rFonts w:ascii="Times New Roman" w:hAnsi="Times New Roman" w:cs="Times New Roman"/>
          <w:b/>
          <w:bCs/>
          <w:sz w:val="24"/>
          <w:szCs w:val="24"/>
        </w:rPr>
        <w:t>RAM IMPREZ SZKOLNYCH W ROKU 2023/2024</w:t>
      </w:r>
    </w:p>
    <w:tbl>
      <w:tblPr>
        <w:tblW w:w="109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70"/>
        <w:gridCol w:w="3558"/>
        <w:gridCol w:w="1467"/>
        <w:gridCol w:w="1828"/>
        <w:gridCol w:w="2133"/>
      </w:tblGrid>
      <w:tr w:rsidR="00F205FB" w:rsidRPr="00F205FB" w14:paraId="0CDCD1A4" w14:textId="77777777" w:rsidTr="00015BCD">
        <w:trPr>
          <w:trHeight w:val="571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21E6DDE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5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469940D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Uroczystość</w:t>
            </w:r>
          </w:p>
        </w:tc>
        <w:tc>
          <w:tcPr>
            <w:tcW w:w="329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161739F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Organizacja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229D6FF5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Wychowawca</w:t>
            </w:r>
          </w:p>
        </w:tc>
      </w:tr>
      <w:tr w:rsidR="00F205FB" w:rsidRPr="00F205FB" w14:paraId="78EC01B5" w14:textId="77777777" w:rsidTr="00015BCD">
        <w:trPr>
          <w:trHeight w:val="894"/>
        </w:trPr>
        <w:tc>
          <w:tcPr>
            <w:tcW w:w="19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632692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4 września 2023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CCB660A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Uroczyste rozpoczęcie roku szkolnego</w:t>
            </w:r>
          </w:p>
        </w:tc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2164D8B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2 FA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5CA9CB60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A. Hutniczak</w:t>
            </w:r>
          </w:p>
        </w:tc>
      </w:tr>
      <w:tr w:rsidR="00F205FB" w:rsidRPr="00F205FB" w14:paraId="34739167" w14:textId="77777777" w:rsidTr="00015BCD">
        <w:trPr>
          <w:trHeight w:val="975"/>
        </w:trPr>
        <w:tc>
          <w:tcPr>
            <w:tcW w:w="19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0A62CF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7D61F6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Akcje charytatywne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2323EE24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Poszczególne organizacje szkolne i ich opiekunowie</w:t>
            </w:r>
          </w:p>
        </w:tc>
      </w:tr>
      <w:tr w:rsidR="00F205FB" w:rsidRPr="00F205FB" w14:paraId="79BC5C34" w14:textId="77777777" w:rsidTr="00015BCD">
        <w:trPr>
          <w:trHeight w:val="2070"/>
        </w:trPr>
        <w:tc>
          <w:tcPr>
            <w:tcW w:w="19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9DEA58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październik 2023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5340836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Dzień Edukacji Narodowej</w:t>
            </w:r>
          </w:p>
          <w:p w14:paraId="482BDC14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Ślubowanie klas I</w:t>
            </w:r>
          </w:p>
          <w:p w14:paraId="55A6CAA6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7AB924E8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Apel: 2RI  -  E. Fujak</w:t>
            </w:r>
          </w:p>
          <w:p w14:paraId="2BC9D9FC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Ślubowanie: Wychowawcy klas I</w:t>
            </w:r>
          </w:p>
        </w:tc>
      </w:tr>
      <w:tr w:rsidR="00F205FB" w:rsidRPr="00F205FB" w14:paraId="2777D2C2" w14:textId="77777777" w:rsidTr="00015BCD">
        <w:trPr>
          <w:trHeight w:val="684"/>
        </w:trPr>
        <w:tc>
          <w:tcPr>
            <w:tcW w:w="19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A2A37EB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listopada 2023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B0041E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Święto Niepodległości Polski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0B9AD342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3 OT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4DA75515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E. Odrowąż</w:t>
            </w:r>
          </w:p>
        </w:tc>
      </w:tr>
      <w:tr w:rsidR="00F205FB" w:rsidRPr="00F205FB" w14:paraId="6288E423" w14:textId="77777777" w:rsidTr="00015BCD">
        <w:trPr>
          <w:trHeight w:val="617"/>
        </w:trPr>
        <w:tc>
          <w:tcPr>
            <w:tcW w:w="19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DD24EF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Grudzień 2023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DEB11A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Konkurs kolęd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0A3D08D7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Katecheci</w:t>
            </w:r>
          </w:p>
        </w:tc>
      </w:tr>
      <w:tr w:rsidR="00F205FB" w:rsidRPr="00F205FB" w14:paraId="0D23EAE5" w14:textId="77777777" w:rsidTr="00015BCD">
        <w:trPr>
          <w:trHeight w:val="659"/>
        </w:trPr>
        <w:tc>
          <w:tcPr>
            <w:tcW w:w="19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8A51038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Luty 2024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6C17B3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60D60252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Samorząd  Szkolny</w:t>
            </w:r>
          </w:p>
        </w:tc>
      </w:tr>
      <w:tr w:rsidR="00F205FB" w:rsidRPr="00F205FB" w14:paraId="22645862" w14:textId="77777777" w:rsidTr="00015BCD">
        <w:trPr>
          <w:trHeight w:val="980"/>
        </w:trPr>
        <w:tc>
          <w:tcPr>
            <w:tcW w:w="19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5F70445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marzec/kwiecień 2024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06BA3EE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Dzień Otwarty Szkoły</w:t>
            </w:r>
          </w:p>
          <w:p w14:paraId="1C7CCBA3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7A9CEE73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Wg oddzielnego harmonogramu</w:t>
            </w:r>
          </w:p>
          <w:p w14:paraId="7174A17E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FB" w:rsidRPr="00F205FB" w14:paraId="71FA25D5" w14:textId="77777777" w:rsidTr="00015BCD">
        <w:trPr>
          <w:trHeight w:val="825"/>
        </w:trPr>
        <w:tc>
          <w:tcPr>
            <w:tcW w:w="19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E9F79F2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27 kwietnia 2024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162AA8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Zakończenie szkoły klas maturalnych</w:t>
            </w:r>
          </w:p>
        </w:tc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86F3EAE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2OT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1EC47646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B. Łoboda</w:t>
            </w:r>
          </w:p>
        </w:tc>
      </w:tr>
      <w:tr w:rsidR="00F205FB" w:rsidRPr="00F205FB" w14:paraId="18BA1B29" w14:textId="77777777" w:rsidTr="00015BCD">
        <w:trPr>
          <w:trHeight w:val="978"/>
        </w:trPr>
        <w:tc>
          <w:tcPr>
            <w:tcW w:w="19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8A4462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maja 2024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76E1B92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Rocznica Uchwalenia Konstytucji </w:t>
            </w: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3-maja</w:t>
            </w:r>
          </w:p>
        </w:tc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0624A42F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2RK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46BB4104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T. Smyrak</w:t>
            </w:r>
          </w:p>
        </w:tc>
      </w:tr>
      <w:tr w:rsidR="00F205FB" w:rsidRPr="00F205FB" w14:paraId="057A03E0" w14:textId="77777777" w:rsidTr="00015BCD">
        <w:trPr>
          <w:trHeight w:val="964"/>
        </w:trPr>
        <w:tc>
          <w:tcPr>
            <w:tcW w:w="19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B0AC2B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Czerwiec 2024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C9B0E8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Święto Patrona Szkoły</w:t>
            </w:r>
          </w:p>
        </w:tc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7E949276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2 GB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24C3C56F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G. Sikora</w:t>
            </w:r>
          </w:p>
        </w:tc>
      </w:tr>
      <w:tr w:rsidR="00F205FB" w:rsidRPr="00F205FB" w14:paraId="1C08947E" w14:textId="77777777" w:rsidTr="00015BCD">
        <w:trPr>
          <w:trHeight w:val="1057"/>
        </w:trPr>
        <w:tc>
          <w:tcPr>
            <w:tcW w:w="19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4F365F8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21 czerwca 2024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89B9A68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Zakończenie roku szkolnego 2023/24</w:t>
            </w:r>
          </w:p>
        </w:tc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47F7448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2 GA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289CA23C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R. Pochopień</w:t>
            </w:r>
          </w:p>
        </w:tc>
      </w:tr>
      <w:tr w:rsidR="00F205FB" w:rsidRPr="00F205FB" w14:paraId="2027D515" w14:textId="77777777" w:rsidTr="00015BCD">
        <w:trPr>
          <w:trHeight w:val="1101"/>
        </w:trPr>
        <w:tc>
          <w:tcPr>
            <w:tcW w:w="19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</w:tcPr>
          <w:p w14:paraId="10355E33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2 września 2024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</w:tcPr>
          <w:p w14:paraId="6A6B7562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Rozpoczęcie roku szkolnego 2024/2025</w:t>
            </w:r>
          </w:p>
          <w:p w14:paraId="37832CE9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</w:tcPr>
          <w:p w14:paraId="3E5EA73C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1 EK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042724D" w14:textId="77777777" w:rsidR="00015BCD" w:rsidRPr="00F205FB" w:rsidRDefault="00015BCD" w:rsidP="00015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B">
              <w:rPr>
                <w:rFonts w:ascii="Times New Roman" w:eastAsia="Calibri" w:hAnsi="Times New Roman" w:cs="Times New Roman"/>
                <w:sz w:val="24"/>
                <w:szCs w:val="24"/>
              </w:rPr>
              <w:t>M. Paszt</w:t>
            </w:r>
          </w:p>
        </w:tc>
      </w:tr>
    </w:tbl>
    <w:p w14:paraId="332649B1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E5D49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92455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Informacje na temat instytucji  udzielających profesjonalnej pomocy: psychologicznej, pedagogicznej, prawnej</w:t>
      </w:r>
    </w:p>
    <w:p w14:paraId="0993A04E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Poradnia Psychologiczno–Pedagogiczna w Makowie Podhalańskim udziela pomocy pedagogicznej, Ul. Rynek 8, 34-220 Mak</w:t>
      </w:r>
      <w:r w:rsidRPr="00F205FB">
        <w:rPr>
          <w:rFonts w:ascii="Times New Roman" w:hAnsi="Times New Roman" w:cs="Times New Roman"/>
          <w:b/>
          <w:bCs/>
          <w:sz w:val="24"/>
          <w:szCs w:val="24"/>
          <w:lang w:val="en-US"/>
        </w:rPr>
        <w:t>ów Podhalański, 33 874 26 06</w:t>
      </w:r>
    </w:p>
    <w:p w14:paraId="7F79987D" w14:textId="521A7214" w:rsidR="00C25AB3" w:rsidRPr="00F205FB" w:rsidRDefault="00C25AB3" w:rsidP="00382055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right="-800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Ośrodek Interwencji Kryzysowej</w:t>
      </w:r>
      <w:r w:rsidRPr="00F205FB">
        <w:rPr>
          <w:rFonts w:ascii="Times New Roman" w:hAnsi="Times New Roman" w:cs="Times New Roman"/>
          <w:sz w:val="24"/>
          <w:szCs w:val="24"/>
        </w:rPr>
        <w:t xml:space="preserve"> zapewnia specjalistyczne poradnictwo psychologiczne, pedagogiczne i prawne osobom i rodzinom doświadczającym przemocy lub znajdującym się </w:t>
      </w:r>
      <w:r w:rsidR="00382055">
        <w:rPr>
          <w:rFonts w:ascii="Times New Roman" w:hAnsi="Times New Roman" w:cs="Times New Roman"/>
          <w:sz w:val="24"/>
          <w:szCs w:val="24"/>
        </w:rPr>
        <w:br/>
      </w:r>
      <w:r w:rsidRPr="00F205FB">
        <w:rPr>
          <w:rFonts w:ascii="Times New Roman" w:hAnsi="Times New Roman" w:cs="Times New Roman"/>
          <w:sz w:val="24"/>
          <w:szCs w:val="24"/>
        </w:rPr>
        <w:t xml:space="preserve">w sytuacjach kryzysowych.                                                                                                                        </w:t>
      </w:r>
      <w:r w:rsidRPr="00F205FB">
        <w:rPr>
          <w:rFonts w:ascii="Times New Roman" w:hAnsi="Times New Roman" w:cs="Times New Roman"/>
          <w:b/>
          <w:bCs/>
          <w:sz w:val="24"/>
          <w:szCs w:val="24"/>
        </w:rPr>
        <w:t>Ośrodek Interwencji Kryzysowej w Suchej Beskidzkiej</w:t>
      </w:r>
      <w:r w:rsidRPr="00F205FB">
        <w:rPr>
          <w:rFonts w:ascii="Times New Roman" w:hAnsi="Times New Roman" w:cs="Times New Roman"/>
          <w:sz w:val="24"/>
          <w:szCs w:val="24"/>
        </w:rPr>
        <w:br/>
        <w:t xml:space="preserve">ul. Adama Mickiewicza </w:t>
      </w:r>
      <w:r w:rsidRPr="00F205FB">
        <w:rPr>
          <w:rFonts w:ascii="Times New Roman" w:hAnsi="Times New Roman" w:cs="Times New Roman"/>
          <w:b/>
          <w:bCs/>
          <w:sz w:val="24"/>
          <w:szCs w:val="24"/>
        </w:rPr>
        <w:t>31, 34-200 Sucha Beskidzka, Tel. 33 874 21 01</w:t>
      </w:r>
    </w:p>
    <w:p w14:paraId="76DBF08A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lastRenderedPageBreak/>
        <w:t>Miejski Ośrodek Pomocy Społecznej w Suchej Beskidzkiej, ul. Mickiewicza 19, 34-200 Sucha Beskidzka, Tel. 33 874 95 24</w:t>
      </w:r>
    </w:p>
    <w:p w14:paraId="6EA7C528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NZOZ Centrum Zdrowia Psychicznego w Suchej Beskidzkiej (realizuje też terapię leczenia uzależnień) , ul.Handlowa 1, 34-200 Sucha Beskidzka, Tel. 33 874 42 61</w:t>
      </w:r>
    </w:p>
    <w:p w14:paraId="35438672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Miejska Komisja Rozwiązywania Problem</w:t>
      </w:r>
      <w:r w:rsidRPr="00F205FB">
        <w:rPr>
          <w:rFonts w:ascii="Times New Roman" w:hAnsi="Times New Roman" w:cs="Times New Roman"/>
          <w:b/>
          <w:bCs/>
          <w:sz w:val="24"/>
          <w:szCs w:val="24"/>
          <w:lang w:val="en-US"/>
        </w:rPr>
        <w:t>ów Alkoholowych w Suchej Beskidzkiej ul Mickiewicza 19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 xml:space="preserve">. Komisja podejmuje czynności zmierzające do orzeczenia zastosowania wobec osoby uzależnionej od alkoholu obowiązku poddania się leczeniu w zakładzie lecznictwa odwykowego.                                                                                              </w:t>
      </w:r>
      <w:r w:rsidRPr="00F205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</w:t>
      </w:r>
    </w:p>
    <w:p w14:paraId="7A898114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Punkt informacyjno-konsultacyjny ds. uzależnień.</w:t>
      </w:r>
      <w:r w:rsidRPr="00F205FB">
        <w:rPr>
          <w:rFonts w:ascii="Times New Roman" w:hAnsi="Times New Roman" w:cs="Times New Roman"/>
          <w:sz w:val="24"/>
          <w:szCs w:val="24"/>
        </w:rPr>
        <w:t xml:space="preserve"> Funkcjonuje na terenie  Urzędu Miasta Sucha Beskidzka ul. Mickiewicza 19.  Porady są bezpłatne i anonimowe!                                                                                                                       </w:t>
      </w:r>
    </w:p>
    <w:p w14:paraId="0829C8EA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Straż Miejska Miasta Sucha Beskidzka ul. Adama Mickiewicza 19, 34-200 Sucha Beskidzka, 33 874 31 73</w:t>
      </w:r>
    </w:p>
    <w:p w14:paraId="460D7B2B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Komenda Miejska Policji, ul.Mickiewicza 42, Tel. 47 832 82 94, telefon alarmowy: 997, 112,                                                                      </w:t>
      </w:r>
    </w:p>
    <w:p w14:paraId="0E3B0960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Sąd Rejonowy w Suchej Beskidzkiej ul. Adama Mickiewicza 11, 34-200 Sucha Beskidzka, 33 874 24 40                                                                     </w:t>
      </w:r>
    </w:p>
    <w:p w14:paraId="09E358CF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Telefony zaufania i poradnie internetowe                                                                                 Telefon Zaufania Klubu Abstynenta „Wiarus” 84 627 15 00,                                                         Infolinia bezpłatna Niebieska Linia 80012 00 02,                                                                           Telefon Zaufania (narkomania) 801199990</w:t>
      </w:r>
    </w:p>
    <w:p w14:paraId="71D2A1C3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894A842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07AD8A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995E80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>METODY I FORMY REALIZACJI</w:t>
      </w:r>
    </w:p>
    <w:p w14:paraId="3DCB2666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Zadania wychowawczo-profilaktyczne  będą realizowane:</w:t>
      </w:r>
    </w:p>
    <w:p w14:paraId="358CDEFD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w czasie lekcji godzin wychowawczych i</w:t>
      </w:r>
      <w:r w:rsidR="00015BCD" w:rsidRPr="00F205FB">
        <w:rPr>
          <w:rFonts w:ascii="Times New Roman" w:hAnsi="Times New Roman" w:cs="Times New Roman"/>
          <w:sz w:val="24"/>
          <w:szCs w:val="24"/>
        </w:rPr>
        <w:t xml:space="preserve"> na poszczególnych przedmiotach oraz podczas zastępstw</w:t>
      </w:r>
    </w:p>
    <w:p w14:paraId="785351C5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w ramach działalności zespoł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artystycznych,</w:t>
      </w:r>
    </w:p>
    <w:p w14:paraId="2F74E5CF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przez udział w akcjach organizowanych na terenie szkoły,</w:t>
      </w:r>
    </w:p>
    <w:p w14:paraId="32A0F7C3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lastRenderedPageBreak/>
        <w:t>przez udział w uroczystościach patriotycznych i państwowych,</w:t>
      </w:r>
    </w:p>
    <w:p w14:paraId="644DCB34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na spotkaniach z doradcą zawodowym,</w:t>
      </w:r>
    </w:p>
    <w:p w14:paraId="17798227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na spotkaniach z pedagogiem, pielęgniarką szkolną,</w:t>
      </w:r>
    </w:p>
    <w:p w14:paraId="2B82DA1A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na spotkaniach z przedstawicielami instytucji współpracującymi ze szkołą,</w:t>
      </w:r>
    </w:p>
    <w:p w14:paraId="55F5D94E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na zajęciach pozalekcyjnych i pozaszkolnych we wsp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ółpracy z wychowawcami klas,</w:t>
      </w:r>
    </w:p>
    <w:p w14:paraId="539E7893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podczas wycieczek, wyjazdów klasowych i zawodów sportowych,</w:t>
      </w:r>
    </w:p>
    <w:p w14:paraId="0184872F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2B92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 xml:space="preserve"> EWALUACJA</w:t>
      </w:r>
    </w:p>
    <w:p w14:paraId="1EC57438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Program wychowawczo-profilaktyczny nie jest dokumentem zamkniętym. Może ulegać zmianom wraz ze zmieniająca się rzeczywistością i potrzebami młodzieży szkolnej. Analiza jego skuteczności będzie podlegać na bieżącym monitorowaniu i ewaluacji.</w:t>
      </w:r>
    </w:p>
    <w:p w14:paraId="18085AFE" w14:textId="77777777" w:rsidR="00C25AB3" w:rsidRPr="00F205FB" w:rsidRDefault="00C25AB3" w:rsidP="00015BC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Ewaluacja skuteczności powyższych oddziaływań wychowawczo- profilaktycznych zostanie dokonana w oparciu o: bieżącą, bezpośrednią wymianę opinii oraz obserwacji nauczycieli, badania ankietowe przeprowadzane wśr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ód poszczególnych podmiotów społeczności szkolnej, wymianę informacji z rodzicami uczniów, zapisy w dokumentacji, innowacje i projekty działań, okresową analizę  sytuacji wychowawczej i sprawozdań z przeprowadzonych działań.</w:t>
      </w:r>
    </w:p>
    <w:p w14:paraId="1397832A" w14:textId="77777777" w:rsidR="00C25AB3" w:rsidRPr="00F205FB" w:rsidRDefault="00C25AB3" w:rsidP="00015BC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Wyniki ewaluacji mają służyć do oceny rezultatu i efektywności prowadzonych działań ujętych w harmonogramie, realizowanych w roku szkolnym przez wychowawc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ów, nauczycieli, specjalistów i uczniów tej szkoły.</w:t>
      </w:r>
    </w:p>
    <w:p w14:paraId="368FA146" w14:textId="77777777" w:rsidR="00C25AB3" w:rsidRPr="00F205FB" w:rsidRDefault="00C25AB3" w:rsidP="00015BC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Otrzymane informacje pozwolą na systematyczne, bieżące ulepszanie prowadzonych działań tak, aby uwzględniać aktualne potrzeby młodzieży.</w:t>
      </w:r>
    </w:p>
    <w:p w14:paraId="3F2ACB0E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Zespół do spraw ewaluacji w zakresie wychowawczo – profilaktycznej działalności szkoły przeprowadza badania ewaluacyjne według opracowanego planu.</w:t>
      </w:r>
    </w:p>
    <w:p w14:paraId="67BC9CA5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D2477F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5FB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230DC002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Szkolny program wychowawczo - profilaktyczny jest uchwalany przez Radę Rodzic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        w porozumieniu z Radą Pedagogiczną po uzyskaniu pozytywnej opinii Samorządu Uczniowskiego.</w:t>
      </w:r>
    </w:p>
    <w:p w14:paraId="618BE3A4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Program wychowawczo - profilaktyczny jest częścią planu pracy szkoły.</w:t>
      </w:r>
    </w:p>
    <w:p w14:paraId="4EA8FF64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lastRenderedPageBreak/>
        <w:t>Wychowawcy klas zapoznają uczni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i ich rodziców z treścią Programu wychowawczo - profilaktycznego.</w:t>
      </w:r>
    </w:p>
    <w:p w14:paraId="445A7FFC" w14:textId="77777777" w:rsidR="00C25AB3" w:rsidRPr="00F205FB" w:rsidRDefault="00C25AB3" w:rsidP="00015B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Zmian w Programie wychowawczo - profilaktycznym dokonuje Rada Pedagogiczna przy aprobacie Rady Rodziców i Samorządu Uczniowskiego.</w:t>
      </w:r>
    </w:p>
    <w:p w14:paraId="5EECCC86" w14:textId="77777777" w:rsidR="00C25AB3" w:rsidRPr="00F205FB" w:rsidRDefault="00C25AB3" w:rsidP="00015BCD">
      <w:pPr>
        <w:numPr>
          <w:ilvl w:val="0"/>
          <w:numId w:val="1"/>
        </w:numPr>
        <w:tabs>
          <w:tab w:val="left" w:pos="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Wprowadzane zmiany muszą być zgodne z prawem oświatowym i Statutem Szkoły.</w:t>
      </w:r>
    </w:p>
    <w:p w14:paraId="3D6F12B0" w14:textId="77777777" w:rsidR="00C25AB3" w:rsidRPr="00F205FB" w:rsidRDefault="00C25AB3" w:rsidP="00015BCD">
      <w:pPr>
        <w:numPr>
          <w:ilvl w:val="0"/>
          <w:numId w:val="1"/>
        </w:numPr>
        <w:tabs>
          <w:tab w:val="left" w:pos="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Niniejszy program obowią</w:t>
      </w:r>
      <w:r w:rsidR="00FC76A9" w:rsidRPr="00F205FB">
        <w:rPr>
          <w:rFonts w:ascii="Times New Roman" w:hAnsi="Times New Roman" w:cs="Times New Roman"/>
          <w:sz w:val="24"/>
          <w:szCs w:val="24"/>
        </w:rPr>
        <w:t xml:space="preserve">zuje od roku szkolnego 2023/2024. </w:t>
      </w:r>
    </w:p>
    <w:p w14:paraId="692CB3E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FE1661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Działania zaplanowane w Programie wychowawczo-profilaktycznym mogą podlegać modyfikacji.</w:t>
      </w:r>
    </w:p>
    <w:p w14:paraId="18AD7E4D" w14:textId="77777777" w:rsidR="00FC76A9" w:rsidRPr="00F205FB" w:rsidRDefault="00FC76A9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D31B93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Program wychowawczo profilaktyczny został opracowany przez :</w:t>
      </w:r>
    </w:p>
    <w:p w14:paraId="07D5BACF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6C59F6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Koordynator, wicedyrektor do spraw wychowawczych:  Łucja Mikołajek-Pater</w:t>
      </w:r>
    </w:p>
    <w:p w14:paraId="30C40623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Kierownik internatu: Dorota Paleczny</w:t>
      </w:r>
    </w:p>
    <w:p w14:paraId="6B2C4966" w14:textId="70CE30B0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Pedagog: </w:t>
      </w:r>
      <w:r w:rsidR="00015BCD" w:rsidRPr="00F205FB">
        <w:rPr>
          <w:rFonts w:ascii="Times New Roman" w:hAnsi="Times New Roman" w:cs="Times New Roman"/>
          <w:sz w:val="24"/>
          <w:szCs w:val="24"/>
        </w:rPr>
        <w:t>Małgorzata Kęder, Martyna B</w:t>
      </w:r>
      <w:r w:rsidR="00FF0B79" w:rsidRPr="00F205FB">
        <w:rPr>
          <w:rFonts w:ascii="Times New Roman" w:hAnsi="Times New Roman" w:cs="Times New Roman"/>
          <w:sz w:val="24"/>
          <w:szCs w:val="24"/>
        </w:rPr>
        <w:t>e</w:t>
      </w:r>
      <w:r w:rsidR="00015BCD" w:rsidRPr="00F205FB">
        <w:rPr>
          <w:rFonts w:ascii="Times New Roman" w:hAnsi="Times New Roman" w:cs="Times New Roman"/>
          <w:sz w:val="24"/>
          <w:szCs w:val="24"/>
        </w:rPr>
        <w:t>dnarczyk</w:t>
      </w:r>
    </w:p>
    <w:p w14:paraId="74148035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Członkowie komisji do spraw pomocy psychologiczno-pedagogicznej:</w:t>
      </w:r>
    </w:p>
    <w:p w14:paraId="5187741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7D02CC" w14:textId="77777777" w:rsidR="00FC76A9" w:rsidRPr="00F205FB" w:rsidRDefault="00FC76A9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E13CA6" w14:textId="77777777" w:rsidR="00FC76A9" w:rsidRPr="00F205FB" w:rsidRDefault="00FC76A9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E0A5C4" w14:textId="77777777" w:rsidR="00C25AB3" w:rsidRPr="00F205FB" w:rsidRDefault="00C25AB3" w:rsidP="00015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sz w:val="24"/>
          <w:szCs w:val="24"/>
        </w:rPr>
        <w:t>Program wychowawczo-profilaktyczny został pozytywnie zaopiniowany przez Radę Rodzic</w:t>
      </w:r>
      <w:r w:rsidRPr="00F205FB">
        <w:rPr>
          <w:rFonts w:ascii="Times New Roman" w:hAnsi="Times New Roman" w:cs="Times New Roman"/>
          <w:sz w:val="24"/>
          <w:szCs w:val="24"/>
          <w:lang w:val="en-US"/>
        </w:rPr>
        <w:t>ów w dniu…………………………</w:t>
      </w:r>
    </w:p>
    <w:p w14:paraId="7E441489" w14:textId="77777777" w:rsidR="00C25AB3" w:rsidRPr="00F205FB" w:rsidRDefault="00C25AB3" w:rsidP="00015BC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4D4BECA" w14:textId="77777777" w:rsidR="00C02157" w:rsidRPr="00F205FB" w:rsidRDefault="00C02157" w:rsidP="00015B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02157" w:rsidRPr="00F205FB" w:rsidSect="00BA7E2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28E4572"/>
    <w:lvl w:ilvl="0">
      <w:numFmt w:val="bullet"/>
      <w:lvlText w:val="*"/>
      <w:lvlJc w:val="left"/>
    </w:lvl>
  </w:abstractNum>
  <w:abstractNum w:abstractNumId="1" w15:restartNumberingAfterBreak="0">
    <w:nsid w:val="02D562B4"/>
    <w:multiLevelType w:val="multilevel"/>
    <w:tmpl w:val="CE6C8BF2"/>
    <w:lvl w:ilvl="0">
      <w:numFmt w:val="bullet"/>
      <w:lvlText w:val="•"/>
      <w:lvlJc w:val="left"/>
      <w:pPr>
        <w:ind w:left="71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FF72FEA"/>
    <w:multiLevelType w:val="multilevel"/>
    <w:tmpl w:val="DBBEABBC"/>
    <w:lvl w:ilvl="0">
      <w:numFmt w:val="bullet"/>
      <w:lvlText w:val="•"/>
      <w:lvlJc w:val="left"/>
      <w:pPr>
        <w:ind w:left="75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480448F"/>
    <w:multiLevelType w:val="multilevel"/>
    <w:tmpl w:val="B7F0239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BDC25F1"/>
    <w:multiLevelType w:val="hybridMultilevel"/>
    <w:tmpl w:val="9E2C7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D21E2"/>
    <w:multiLevelType w:val="multilevel"/>
    <w:tmpl w:val="2BE69EE8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4E65D5B"/>
    <w:multiLevelType w:val="multilevel"/>
    <w:tmpl w:val="905A6B6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5436545"/>
    <w:multiLevelType w:val="hybridMultilevel"/>
    <w:tmpl w:val="B2668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C5AB4"/>
    <w:multiLevelType w:val="multilevel"/>
    <w:tmpl w:val="0C3CD0DE"/>
    <w:lvl w:ilvl="0">
      <w:numFmt w:val="bullet"/>
      <w:lvlText w:val="•"/>
      <w:lvlJc w:val="left"/>
      <w:pPr>
        <w:ind w:left="107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2202A75"/>
    <w:multiLevelType w:val="multilevel"/>
    <w:tmpl w:val="2F62279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04B3C2B"/>
    <w:multiLevelType w:val="hybridMultilevel"/>
    <w:tmpl w:val="3154B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927AB"/>
    <w:multiLevelType w:val="multilevel"/>
    <w:tmpl w:val="1EC82D7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123808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66875350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03767895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4" w16cid:durableId="587887701">
    <w:abstractNumId w:val="7"/>
  </w:num>
  <w:num w:numId="5" w16cid:durableId="849683712">
    <w:abstractNumId w:val="1"/>
  </w:num>
  <w:num w:numId="6" w16cid:durableId="2144734674">
    <w:abstractNumId w:val="9"/>
  </w:num>
  <w:num w:numId="7" w16cid:durableId="1772386513">
    <w:abstractNumId w:val="3"/>
  </w:num>
  <w:num w:numId="8" w16cid:durableId="308243019">
    <w:abstractNumId w:val="5"/>
  </w:num>
  <w:num w:numId="9" w16cid:durableId="931401244">
    <w:abstractNumId w:val="8"/>
  </w:num>
  <w:num w:numId="10" w16cid:durableId="1897618427">
    <w:abstractNumId w:val="4"/>
  </w:num>
  <w:num w:numId="11" w16cid:durableId="1831483202">
    <w:abstractNumId w:val="10"/>
  </w:num>
  <w:num w:numId="12" w16cid:durableId="227306458">
    <w:abstractNumId w:val="2"/>
  </w:num>
  <w:num w:numId="13" w16cid:durableId="1735883837">
    <w:abstractNumId w:val="6"/>
  </w:num>
  <w:num w:numId="14" w16cid:durableId="2065061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B3"/>
    <w:rsid w:val="00015BCD"/>
    <w:rsid w:val="00041DC9"/>
    <w:rsid w:val="00105B79"/>
    <w:rsid w:val="001D186C"/>
    <w:rsid w:val="001D6926"/>
    <w:rsid w:val="00223144"/>
    <w:rsid w:val="00382055"/>
    <w:rsid w:val="0043753E"/>
    <w:rsid w:val="00501DD7"/>
    <w:rsid w:val="00620EF3"/>
    <w:rsid w:val="00627234"/>
    <w:rsid w:val="0065037B"/>
    <w:rsid w:val="0078224C"/>
    <w:rsid w:val="00814EFF"/>
    <w:rsid w:val="008644D3"/>
    <w:rsid w:val="008C01F6"/>
    <w:rsid w:val="008E46B1"/>
    <w:rsid w:val="00A67E3B"/>
    <w:rsid w:val="00A86E10"/>
    <w:rsid w:val="00B24616"/>
    <w:rsid w:val="00B50005"/>
    <w:rsid w:val="00BA7E2E"/>
    <w:rsid w:val="00BC327B"/>
    <w:rsid w:val="00BF6078"/>
    <w:rsid w:val="00C02157"/>
    <w:rsid w:val="00C25AB3"/>
    <w:rsid w:val="00C577B9"/>
    <w:rsid w:val="00C6690B"/>
    <w:rsid w:val="00CB0E0B"/>
    <w:rsid w:val="00D80BB0"/>
    <w:rsid w:val="00D97AA0"/>
    <w:rsid w:val="00DE4253"/>
    <w:rsid w:val="00E729E8"/>
    <w:rsid w:val="00EE5B7F"/>
    <w:rsid w:val="00F15EBC"/>
    <w:rsid w:val="00F205FB"/>
    <w:rsid w:val="00FB3667"/>
    <w:rsid w:val="00FC76A9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9B7F"/>
  <w15:docId w15:val="{9BC14BD4-E14A-4B37-95C7-5DE946E1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6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2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2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25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577B9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D97AA0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9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205FB"/>
    <w:pPr>
      <w:spacing w:before="100" w:beforeAutospacing="1" w:after="100" w:afterAutospacing="1" w:line="360" w:lineRule="auto"/>
    </w:pPr>
    <w:rPr>
      <w:rFonts w:ascii="Times New Roman" w:eastAsia="Arial Unicode MS" w:hAnsi="Times New Roman" w:cs="Times New Roman"/>
      <w:iCs/>
      <w:color w:val="00008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51</Pages>
  <Words>9444</Words>
  <Characters>56665</Characters>
  <Application>Microsoft Office Word</Application>
  <DocSecurity>0</DocSecurity>
  <Lines>472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Kęder Małgorzata</cp:lastModifiedBy>
  <cp:revision>11</cp:revision>
  <dcterms:created xsi:type="dcterms:W3CDTF">2023-09-21T16:03:00Z</dcterms:created>
  <dcterms:modified xsi:type="dcterms:W3CDTF">2023-09-21T20:00:00Z</dcterms:modified>
</cp:coreProperties>
</file>